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AF14B" w14:textId="77777777" w:rsidR="008F2F8F" w:rsidRPr="00463391" w:rsidRDefault="008F2F8F" w:rsidP="008F2F8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9878E34" w14:textId="77777777" w:rsidR="008F2F8F" w:rsidRPr="00463391" w:rsidRDefault="008F2F8F" w:rsidP="008F2F8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6067576D" w14:textId="77777777" w:rsidR="008F2F8F" w:rsidRPr="00463391" w:rsidRDefault="008F2F8F" w:rsidP="008F2F8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7791D838" w14:textId="77777777" w:rsidR="008F2F8F" w:rsidRPr="00463391" w:rsidRDefault="008F2F8F" w:rsidP="008F2F8F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3120E491" w14:textId="77777777" w:rsidR="008F2F8F" w:rsidRPr="00463391" w:rsidRDefault="008F2F8F" w:rsidP="008F2F8F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55ED4AD8" w14:textId="77777777" w:rsidR="008F2F8F" w:rsidRPr="00463391" w:rsidRDefault="008F2F8F" w:rsidP="008F2F8F">
      <w:pPr>
        <w:shd w:val="clear" w:color="auto" w:fill="FFFFFF"/>
        <w:spacing w:line="312" w:lineRule="auto"/>
        <w:jc w:val="right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d"/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0B5D14D7" w14:textId="77777777" w:rsidR="008F2F8F" w:rsidRPr="00463391" w:rsidRDefault="008F2F8F" w:rsidP="008F2F8F">
      <w:pPr>
        <w:shd w:val="clear" w:color="auto" w:fill="FFFFFF"/>
        <w:spacing w:line="312" w:lineRule="auto"/>
        <w:jc w:val="right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d"/>
          <w:rFonts w:ascii="Times New Roman" w:hAnsi="Times New Roman" w:cs="Times New Roman"/>
          <w:sz w:val="28"/>
          <w:szCs w:val="28"/>
        </w:rPr>
        <w:t xml:space="preserve">Директор ГПОУ ТО «ТЭК»        </w:t>
      </w:r>
    </w:p>
    <w:p w14:paraId="0CF543D1" w14:textId="77777777" w:rsidR="008F2F8F" w:rsidRPr="00463391" w:rsidRDefault="008F2F8F" w:rsidP="008F2F8F">
      <w:pPr>
        <w:shd w:val="clear" w:color="auto" w:fill="FFFFFF"/>
        <w:spacing w:line="312" w:lineRule="auto"/>
        <w:jc w:val="right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d"/>
          <w:rFonts w:ascii="Times New Roman" w:hAnsi="Times New Roman" w:cs="Times New Roman"/>
          <w:sz w:val="28"/>
          <w:szCs w:val="28"/>
        </w:rPr>
        <w:t>___________ А.В. Макарова</w:t>
      </w:r>
    </w:p>
    <w:p w14:paraId="383755E2" w14:textId="77777777" w:rsidR="008F2F8F" w:rsidRPr="00463391" w:rsidRDefault="008F2F8F" w:rsidP="008F2F8F">
      <w:pPr>
        <w:shd w:val="clear" w:color="auto" w:fill="FFFFFF"/>
        <w:spacing w:line="312" w:lineRule="auto"/>
        <w:jc w:val="right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d"/>
          <w:rFonts w:ascii="Times New Roman" w:hAnsi="Times New Roman" w:cs="Times New Roman"/>
          <w:sz w:val="28"/>
          <w:szCs w:val="28"/>
        </w:rPr>
        <w:t xml:space="preserve">Приказ №________________                                                    </w:t>
      </w:r>
    </w:p>
    <w:p w14:paraId="3DE69857" w14:textId="22D5B6F4" w:rsidR="008F2F8F" w:rsidRPr="00463391" w:rsidRDefault="008F2F8F" w:rsidP="008F2F8F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rFonts w:ascii="Times New Roman" w:hAnsi="Times New Roman" w:cs="Times New Roman"/>
          <w:b/>
        </w:rPr>
      </w:pPr>
      <w:r w:rsidRPr="00463391">
        <w:rPr>
          <w:rStyle w:val="afd"/>
          <w:rFonts w:ascii="Times New Roman" w:hAnsi="Times New Roman" w:cs="Times New Roman"/>
          <w:sz w:val="28"/>
          <w:szCs w:val="28"/>
        </w:rPr>
        <w:t>«2</w:t>
      </w:r>
      <w:r w:rsidR="00F31865">
        <w:rPr>
          <w:rStyle w:val="afd"/>
          <w:rFonts w:ascii="Times New Roman" w:hAnsi="Times New Roman" w:cs="Times New Roman"/>
          <w:sz w:val="28"/>
          <w:szCs w:val="28"/>
        </w:rPr>
        <w:t>0</w:t>
      </w:r>
      <w:r w:rsidRPr="00463391">
        <w:rPr>
          <w:rStyle w:val="afd"/>
          <w:rFonts w:ascii="Times New Roman" w:hAnsi="Times New Roman" w:cs="Times New Roman"/>
          <w:sz w:val="28"/>
          <w:szCs w:val="28"/>
        </w:rPr>
        <w:t>» мая   202</w:t>
      </w:r>
      <w:r w:rsidR="00F31865">
        <w:rPr>
          <w:rStyle w:val="afd"/>
          <w:rFonts w:ascii="Times New Roman" w:hAnsi="Times New Roman" w:cs="Times New Roman"/>
          <w:sz w:val="28"/>
          <w:szCs w:val="28"/>
        </w:rPr>
        <w:t>4</w:t>
      </w:r>
      <w:r w:rsidRPr="00463391">
        <w:rPr>
          <w:rStyle w:val="afd"/>
          <w:rFonts w:ascii="Times New Roman" w:hAnsi="Times New Roman" w:cs="Times New Roman"/>
          <w:sz w:val="28"/>
          <w:szCs w:val="28"/>
        </w:rPr>
        <w:t xml:space="preserve"> года</w:t>
      </w:r>
    </w:p>
    <w:p w14:paraId="526F2842" w14:textId="77777777" w:rsidR="008F2F8F" w:rsidRPr="007C5632" w:rsidRDefault="008F2F8F" w:rsidP="008F2F8F">
      <w:pPr>
        <w:shd w:val="clear" w:color="auto" w:fill="FFFFFF"/>
        <w:ind w:left="754"/>
        <w:jc w:val="center"/>
      </w:pPr>
    </w:p>
    <w:p w14:paraId="0D683FF9" w14:textId="77777777" w:rsidR="008F2F8F" w:rsidRPr="007C5632" w:rsidRDefault="008F2F8F" w:rsidP="008F2F8F">
      <w:pPr>
        <w:shd w:val="clear" w:color="auto" w:fill="FFFFFF"/>
        <w:ind w:left="754"/>
        <w:jc w:val="center"/>
      </w:pPr>
    </w:p>
    <w:p w14:paraId="736AFEAF" w14:textId="77777777" w:rsidR="008F2F8F" w:rsidRPr="00463391" w:rsidRDefault="008F2F8F" w:rsidP="008F2F8F">
      <w:pPr>
        <w:shd w:val="clear" w:color="auto" w:fill="FFFFFF"/>
        <w:spacing w:line="360" w:lineRule="auto"/>
        <w:ind w:right="-8"/>
        <w:jc w:val="center"/>
        <w:rPr>
          <w:rFonts w:ascii="Times New Roman" w:hAnsi="Times New Roman" w:cs="Times New Roman"/>
        </w:rPr>
      </w:pPr>
      <w:r w:rsidRPr="00463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6AB9677F" w14:textId="4C846CB6" w:rsidR="008F2F8F" w:rsidRPr="00463391" w:rsidRDefault="00273CC3" w:rsidP="008F2F8F">
      <w:pPr>
        <w:shd w:val="clear" w:color="auto" w:fill="FFFFFF"/>
        <w:tabs>
          <w:tab w:val="left" w:leader="underscore" w:pos="9259"/>
        </w:tabs>
        <w:spacing w:line="360" w:lineRule="auto"/>
        <w:ind w:right="-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</w:t>
      </w:r>
      <w:r w:rsidR="008F2F8F" w:rsidRPr="00463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ДИСЦИПЛИНЫ</w:t>
      </w:r>
    </w:p>
    <w:p w14:paraId="65C470F0" w14:textId="6860DEED" w:rsidR="008F2F8F" w:rsidRPr="00463391" w:rsidRDefault="008F2F8F" w:rsidP="008F2F8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ОД.</w:t>
      </w:r>
      <w:r w:rsidR="00916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463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16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ФИЗИКА</w:t>
      </w:r>
    </w:p>
    <w:p w14:paraId="3C2DA66B" w14:textId="77777777" w:rsidR="008F2F8F" w:rsidRPr="00463391" w:rsidRDefault="008F2F8F" w:rsidP="008F2F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633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E561AAE" w14:textId="77777777" w:rsidR="008F2F8F" w:rsidRPr="00463391" w:rsidRDefault="008F2F8F" w:rsidP="008F2F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6339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09.02.07 ИНФОРМАЦИОННЫЕ СИСТЕМЫ И ПРОГРАММИРОВАНИЕ</w:t>
      </w:r>
    </w:p>
    <w:p w14:paraId="4848438B" w14:textId="77777777" w:rsidR="008F2F8F" w:rsidRPr="007C5632" w:rsidRDefault="008F2F8F" w:rsidP="008F2F8F"/>
    <w:p w14:paraId="1753F6CD" w14:textId="77777777" w:rsidR="008F2F8F" w:rsidRDefault="008F2F8F" w:rsidP="008F2F8F"/>
    <w:p w14:paraId="0B2FDF02" w14:textId="77777777" w:rsidR="008F2F8F" w:rsidRPr="007C5632" w:rsidRDefault="008F2F8F" w:rsidP="008F2F8F"/>
    <w:p w14:paraId="468AFC9C" w14:textId="77777777" w:rsidR="008F2F8F" w:rsidRDefault="008F2F8F" w:rsidP="008F2F8F"/>
    <w:p w14:paraId="5D09BEF1" w14:textId="77777777" w:rsidR="008F2F8F" w:rsidRDefault="008F2F8F" w:rsidP="008F2F8F"/>
    <w:p w14:paraId="59EF0E53" w14:textId="77777777" w:rsidR="008F2F8F" w:rsidRDefault="008F2F8F" w:rsidP="008F2F8F"/>
    <w:p w14:paraId="430559C6" w14:textId="5E3A8C0A" w:rsidR="008F2F8F" w:rsidRDefault="008F2F8F" w:rsidP="008F2F8F"/>
    <w:p w14:paraId="071B3673" w14:textId="3A0492F3" w:rsidR="00A865C2" w:rsidRDefault="00A865C2" w:rsidP="008F2F8F"/>
    <w:p w14:paraId="5C863E74" w14:textId="2516E19A" w:rsidR="00A865C2" w:rsidRDefault="00A865C2" w:rsidP="008F2F8F"/>
    <w:p w14:paraId="79D99547" w14:textId="2B40B7CF" w:rsidR="00A865C2" w:rsidRDefault="00A865C2" w:rsidP="008F2F8F"/>
    <w:p w14:paraId="6CD85324" w14:textId="41FA8F34" w:rsidR="00A865C2" w:rsidRDefault="00A865C2" w:rsidP="008F2F8F"/>
    <w:p w14:paraId="445492EF" w14:textId="7B95BAE1" w:rsidR="00A865C2" w:rsidRDefault="00A865C2" w:rsidP="008F2F8F"/>
    <w:p w14:paraId="3A2F44B2" w14:textId="426B3D5A" w:rsidR="00A865C2" w:rsidRDefault="00A865C2" w:rsidP="008F2F8F"/>
    <w:p w14:paraId="271D739F" w14:textId="2FE97101" w:rsidR="00A865C2" w:rsidRDefault="00A865C2" w:rsidP="008F2F8F"/>
    <w:p w14:paraId="29A10FD4" w14:textId="22E8F10A" w:rsidR="00A865C2" w:rsidRDefault="00A865C2" w:rsidP="008F2F8F"/>
    <w:p w14:paraId="5D73C8E0" w14:textId="3DEE14B7" w:rsidR="00A865C2" w:rsidRDefault="00A865C2" w:rsidP="008F2F8F"/>
    <w:p w14:paraId="719D7410" w14:textId="407A83DF" w:rsidR="00A865C2" w:rsidRDefault="00A865C2" w:rsidP="008F2F8F"/>
    <w:p w14:paraId="3721D7CE" w14:textId="2860D2DA" w:rsidR="00A865C2" w:rsidRDefault="00A865C2" w:rsidP="008F2F8F"/>
    <w:p w14:paraId="2585C6F2" w14:textId="182DEBE9" w:rsidR="00A865C2" w:rsidRDefault="00A865C2" w:rsidP="008F2F8F"/>
    <w:p w14:paraId="34C013C0" w14:textId="47C278E1" w:rsidR="00A865C2" w:rsidRDefault="00A865C2" w:rsidP="008F2F8F"/>
    <w:p w14:paraId="0AA41833" w14:textId="77777777" w:rsidR="00A865C2" w:rsidRDefault="00A865C2" w:rsidP="008F2F8F"/>
    <w:p w14:paraId="3F51CFAE" w14:textId="77777777" w:rsidR="008F2F8F" w:rsidRPr="007C5632" w:rsidRDefault="008F2F8F" w:rsidP="008F2F8F"/>
    <w:p w14:paraId="40991C61" w14:textId="71EBBE1B" w:rsidR="008F2F8F" w:rsidRPr="00463391" w:rsidRDefault="008F2F8F" w:rsidP="008F2F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>202</w:t>
      </w:r>
      <w:r w:rsidR="00F31865">
        <w:rPr>
          <w:rFonts w:ascii="Times New Roman" w:hAnsi="Times New Roman" w:cs="Times New Roman"/>
          <w:sz w:val="28"/>
          <w:szCs w:val="28"/>
        </w:rPr>
        <w:t>4</w:t>
      </w:r>
      <w:r w:rsidRPr="0046339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8F2F8F" w:rsidRPr="00484B53" w14:paraId="1973DFEF" w14:textId="77777777" w:rsidTr="008F2F8F">
        <w:trPr>
          <w:trHeight w:val="3971"/>
        </w:trPr>
        <w:tc>
          <w:tcPr>
            <w:tcW w:w="4395" w:type="dxa"/>
            <w:hideMark/>
          </w:tcPr>
          <w:p w14:paraId="4CE28ABB" w14:textId="77777777" w:rsidR="008F2F8F" w:rsidRPr="00463391" w:rsidRDefault="008F2F8F" w:rsidP="008F2F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32294898"/>
            <w:bookmarkStart w:id="1" w:name="_Toc132353693"/>
            <w:bookmarkStart w:id="2" w:name="_Toc133349424"/>
            <w:r w:rsidRPr="0046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 и одобрено на заседании ПЦК №1 общеобразовательных дисциплин</w:t>
            </w:r>
            <w:bookmarkEnd w:id="0"/>
            <w:bookmarkEnd w:id="1"/>
            <w:bookmarkEnd w:id="2"/>
          </w:p>
          <w:p w14:paraId="29F10B71" w14:textId="7A3B0CD1" w:rsidR="008F2F8F" w:rsidRPr="00463391" w:rsidRDefault="008F2F8F" w:rsidP="008F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966B9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F318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F31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F50A9EC" w14:textId="77777777" w:rsidR="008F2F8F" w:rsidRPr="00463391" w:rsidRDefault="008F2F8F" w:rsidP="008F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Председатель ПЦК №1</w:t>
            </w:r>
          </w:p>
          <w:p w14:paraId="74937B3A" w14:textId="77777777" w:rsidR="008F2F8F" w:rsidRDefault="008F2F8F" w:rsidP="008F2F8F">
            <w:pPr>
              <w:adjustRightInd w:val="0"/>
              <w:rPr>
                <w:sz w:val="28"/>
                <w:szCs w:val="28"/>
                <w:lang w:val="en-US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________________М. И. Хейфец</w:t>
            </w:r>
          </w:p>
        </w:tc>
        <w:tc>
          <w:tcPr>
            <w:tcW w:w="5812" w:type="dxa"/>
            <w:hideMark/>
          </w:tcPr>
          <w:p w14:paraId="58EB5E9F" w14:textId="276163B3" w:rsidR="008F2F8F" w:rsidRPr="00463391" w:rsidRDefault="008F2F8F" w:rsidP="008F2F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Составлена в соответствии с примерной рабочей программой общеобразовательной дисциплины «</w:t>
            </w:r>
            <w:r w:rsidR="00A865C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» для профессиональных образовательных организаций ФГБОУ ДПО ИРПО.</w:t>
            </w:r>
          </w:p>
          <w:p w14:paraId="5899F205" w14:textId="77777777" w:rsidR="008F2F8F" w:rsidRPr="00463391" w:rsidRDefault="008F2F8F" w:rsidP="008F2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24E6981D" w14:textId="77777777" w:rsidR="008F2F8F" w:rsidRPr="00463391" w:rsidRDefault="008F2F8F" w:rsidP="008F2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_______________Е. В. Кошелева</w:t>
            </w:r>
          </w:p>
          <w:p w14:paraId="3D665266" w14:textId="2B36121E" w:rsidR="008F2F8F" w:rsidRDefault="008F2F8F" w:rsidP="00F31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left="175"/>
              <w:jc w:val="both"/>
              <w:rPr>
                <w:sz w:val="28"/>
                <w:szCs w:val="28"/>
                <w:lang w:val="en-US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8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F31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3" w:name="_GoBack"/>
            <w:bookmarkEnd w:id="3"/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D62953D" w14:textId="77777777" w:rsidR="008F2F8F" w:rsidRDefault="008F2F8F" w:rsidP="008F2F8F"/>
    <w:p w14:paraId="1A040E98" w14:textId="77777777" w:rsidR="008F2F8F" w:rsidRDefault="008F2F8F" w:rsidP="008F2F8F"/>
    <w:p w14:paraId="28B090FF" w14:textId="77777777" w:rsidR="008F2F8F" w:rsidRDefault="008F2F8F" w:rsidP="008F2F8F"/>
    <w:p w14:paraId="18B74DD2" w14:textId="77777777" w:rsidR="008F2F8F" w:rsidRPr="00463391" w:rsidRDefault="008F2F8F" w:rsidP="008F2F8F">
      <w:pPr>
        <w:rPr>
          <w:rFonts w:ascii="Times New Roman" w:hAnsi="Times New Roman" w:cs="Times New Roman"/>
          <w:bCs/>
          <w:sz w:val="28"/>
          <w:szCs w:val="28"/>
        </w:rPr>
      </w:pPr>
      <w:r w:rsidRPr="00463391">
        <w:rPr>
          <w:rFonts w:ascii="Times New Roman" w:hAnsi="Times New Roman" w:cs="Times New Roman"/>
          <w:bCs/>
          <w:sz w:val="28"/>
          <w:szCs w:val="28"/>
        </w:rPr>
        <w:t>Автор:</w:t>
      </w:r>
    </w:p>
    <w:p w14:paraId="4B313A32" w14:textId="77777777" w:rsidR="008F2F8F" w:rsidRPr="00463391" w:rsidRDefault="008F2F8F" w:rsidP="008F2F8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391">
        <w:rPr>
          <w:rFonts w:ascii="Times New Roman" w:hAnsi="Times New Roman" w:cs="Times New Roman"/>
          <w:bCs/>
          <w:sz w:val="28"/>
          <w:szCs w:val="28"/>
        </w:rPr>
        <w:t>Стенягина А.А. –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3A925FE3" w14:textId="77777777" w:rsidR="008F2F8F" w:rsidRDefault="008F2F8F" w:rsidP="008F2F8F">
      <w:pPr>
        <w:jc w:val="both"/>
      </w:pPr>
    </w:p>
    <w:p w14:paraId="1C756B7F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5FA9AD6B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0B6ECA40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3451ADB3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3C818B90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50D3DD7E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6AE4FDDE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6DEC1858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156EDAFD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58D3C87E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4FBF6689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7CCD6AA9" w14:textId="77777777" w:rsidR="008F2F8F" w:rsidRDefault="008F2F8F" w:rsidP="008F2F8F">
      <w:pPr>
        <w:spacing w:line="276" w:lineRule="auto"/>
        <w:rPr>
          <w:rFonts w:ascii="OfficinaSansBookC" w:hAnsi="OfficinaSansBookC"/>
          <w:b/>
          <w:sz w:val="28"/>
          <w:szCs w:val="28"/>
        </w:rPr>
      </w:pPr>
    </w:p>
    <w:p w14:paraId="6F81CDE0" w14:textId="77777777" w:rsidR="008F2F8F" w:rsidRDefault="008F2F8F" w:rsidP="008F2F8F">
      <w:pPr>
        <w:tabs>
          <w:tab w:val="left" w:pos="8364"/>
        </w:tabs>
        <w:spacing w:line="276" w:lineRule="auto"/>
        <w:jc w:val="center"/>
        <w:rPr>
          <w:rFonts w:ascii="OfficinaSansBookC" w:hAnsi="OfficinaSansBookC"/>
          <w:b/>
          <w:sz w:val="28"/>
          <w:szCs w:val="28"/>
        </w:rPr>
      </w:pPr>
    </w:p>
    <w:p w14:paraId="61C40D93" w14:textId="77777777" w:rsidR="008F2F8F" w:rsidRDefault="008F2F8F" w:rsidP="008F2F8F">
      <w:pPr>
        <w:tabs>
          <w:tab w:val="left" w:pos="8364"/>
        </w:tabs>
        <w:spacing w:line="276" w:lineRule="auto"/>
        <w:jc w:val="center"/>
        <w:rPr>
          <w:rFonts w:ascii="OfficinaSansBookC" w:hAnsi="OfficinaSansBookC"/>
          <w:b/>
          <w:sz w:val="28"/>
          <w:szCs w:val="28"/>
        </w:rPr>
      </w:pPr>
    </w:p>
    <w:p w14:paraId="39499C57" w14:textId="77777777" w:rsidR="008F2F8F" w:rsidRDefault="008F2F8F" w:rsidP="008F2F8F">
      <w:pPr>
        <w:tabs>
          <w:tab w:val="left" w:pos="8364"/>
        </w:tabs>
        <w:spacing w:line="276" w:lineRule="auto"/>
        <w:jc w:val="center"/>
        <w:rPr>
          <w:rFonts w:ascii="OfficinaSansBookC" w:hAnsi="OfficinaSansBookC"/>
          <w:b/>
          <w:sz w:val="28"/>
          <w:szCs w:val="28"/>
        </w:rPr>
      </w:pPr>
    </w:p>
    <w:p w14:paraId="57FF8A93" w14:textId="77777777" w:rsidR="008F2F8F" w:rsidRDefault="008F2F8F" w:rsidP="008F2F8F">
      <w:pPr>
        <w:tabs>
          <w:tab w:val="left" w:pos="8364"/>
        </w:tabs>
        <w:spacing w:line="276" w:lineRule="auto"/>
        <w:jc w:val="center"/>
        <w:rPr>
          <w:rFonts w:ascii="OfficinaSansBookC" w:hAnsi="OfficinaSansBookC"/>
          <w:b/>
          <w:sz w:val="28"/>
          <w:szCs w:val="28"/>
        </w:rPr>
      </w:pPr>
    </w:p>
    <w:p w14:paraId="0174027F" w14:textId="77777777" w:rsidR="008F2F8F" w:rsidRDefault="008F2F8F" w:rsidP="008F2F8F">
      <w:pPr>
        <w:tabs>
          <w:tab w:val="left" w:pos="8364"/>
        </w:tabs>
        <w:spacing w:line="276" w:lineRule="auto"/>
        <w:jc w:val="center"/>
        <w:rPr>
          <w:rFonts w:ascii="OfficinaSansBookC" w:hAnsi="OfficinaSansBookC"/>
          <w:b/>
          <w:sz w:val="28"/>
          <w:szCs w:val="28"/>
        </w:rPr>
      </w:pPr>
    </w:p>
    <w:p w14:paraId="5A90747D" w14:textId="77777777" w:rsidR="008F2F8F" w:rsidRDefault="008F2F8F" w:rsidP="008F2F8F">
      <w:pPr>
        <w:tabs>
          <w:tab w:val="left" w:pos="8364"/>
        </w:tabs>
        <w:spacing w:line="276" w:lineRule="auto"/>
        <w:jc w:val="center"/>
        <w:rPr>
          <w:rFonts w:ascii="OfficinaSansBookC" w:hAnsi="OfficinaSansBookC"/>
          <w:b/>
          <w:sz w:val="28"/>
          <w:szCs w:val="28"/>
        </w:rPr>
      </w:pPr>
    </w:p>
    <w:p w14:paraId="5ACD9AD3" w14:textId="716A6A3F" w:rsidR="001B75F5" w:rsidRDefault="001B75F5">
      <w:pPr>
        <w:spacing w:before="9"/>
        <w:rPr>
          <w:rFonts w:ascii="OfficinaSansBookC" w:hAnsi="OfficinaSansBookC" w:cs="Times New Roman"/>
          <w:sz w:val="24"/>
        </w:rPr>
      </w:pPr>
    </w:p>
    <w:p w14:paraId="59ED0F8C" w14:textId="77777777" w:rsidR="00303A35" w:rsidRDefault="00303A35" w:rsidP="00303A35">
      <w:pPr>
        <w:spacing w:before="44"/>
        <w:ind w:right="1561"/>
        <w:rPr>
          <w:rFonts w:ascii="OfficinaSansBookC" w:hAnsi="OfficinaSansBookC" w:cs="Times New Roman"/>
          <w:sz w:val="24"/>
        </w:rPr>
      </w:pPr>
    </w:p>
    <w:p w14:paraId="22F7F4F3" w14:textId="3C7B1BFA" w:rsidR="001B75F5" w:rsidRPr="008F6933" w:rsidRDefault="0010579D" w:rsidP="00303A35">
      <w:pPr>
        <w:spacing w:before="44"/>
        <w:ind w:right="156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6933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14:paraId="7B3FC6C9" w14:textId="5A46AC0A" w:rsidR="001B75F5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</w:pPr>
    </w:p>
    <w:sdt>
      <w:sdtPr>
        <w:rPr>
          <w:b w:val="0"/>
          <w:bCs w:val="0"/>
          <w:sz w:val="22"/>
          <w:szCs w:val="22"/>
        </w:rPr>
        <w:id w:val="305209399"/>
        <w:docPartObj>
          <w:docPartGallery w:val="Table of Contents"/>
          <w:docPartUnique/>
        </w:docPartObj>
      </w:sdtPr>
      <w:sdtEndPr/>
      <w:sdtContent>
        <w:p w14:paraId="6903CE5D" w14:textId="4E50F9B7" w:rsidR="008F6933" w:rsidRPr="007368A7" w:rsidRDefault="008F6933" w:rsidP="00303A35">
          <w:pPr>
            <w:pStyle w:val="1"/>
            <w:spacing w:line="360" w:lineRule="auto"/>
            <w:ind w:left="0"/>
            <w:rPr>
              <w:rFonts w:ascii="Times New Roman" w:hAnsi="Times New Roman" w:cs="Times New Roman"/>
            </w:rPr>
          </w:pPr>
          <w:r w:rsidRPr="007368A7">
            <w:rPr>
              <w:rFonts w:ascii="Times New Roman" w:hAnsi="Times New Roman" w:cs="Times New Roman"/>
            </w:rPr>
            <w:t xml:space="preserve">1.Общая характеристика </w:t>
          </w:r>
          <w:r w:rsidR="00A865C2">
            <w:rPr>
              <w:rFonts w:ascii="Times New Roman" w:hAnsi="Times New Roman" w:cs="Times New Roman"/>
            </w:rPr>
            <w:t xml:space="preserve">    </w:t>
          </w:r>
          <w:r w:rsidRPr="007368A7">
            <w:rPr>
              <w:rFonts w:ascii="Times New Roman" w:hAnsi="Times New Roman" w:cs="Times New Roman"/>
            </w:rPr>
            <w:t xml:space="preserve">рабочей </w:t>
          </w:r>
          <w:r w:rsidR="00A865C2">
            <w:rPr>
              <w:rFonts w:ascii="Times New Roman" w:hAnsi="Times New Roman" w:cs="Times New Roman"/>
            </w:rPr>
            <w:t xml:space="preserve">       </w:t>
          </w:r>
          <w:r w:rsidRPr="007368A7">
            <w:rPr>
              <w:rFonts w:ascii="Times New Roman" w:hAnsi="Times New Roman" w:cs="Times New Roman"/>
            </w:rPr>
            <w:t>программы</w:t>
          </w:r>
          <w:r w:rsidRPr="007368A7">
            <w:rPr>
              <w:rFonts w:ascii="Times New Roman" w:hAnsi="Times New Roman" w:cs="Times New Roman"/>
              <w:spacing w:val="-61"/>
            </w:rPr>
            <w:t xml:space="preserve"> </w:t>
          </w:r>
          <w:r w:rsidR="00A865C2">
            <w:rPr>
              <w:rFonts w:ascii="Times New Roman" w:hAnsi="Times New Roman" w:cs="Times New Roman"/>
              <w:spacing w:val="-61"/>
            </w:rPr>
            <w:t xml:space="preserve">                                  </w:t>
          </w:r>
          <w:r w:rsidRPr="007368A7">
            <w:rPr>
              <w:rFonts w:ascii="Times New Roman" w:hAnsi="Times New Roman" w:cs="Times New Roman"/>
            </w:rPr>
            <w:t>общеобразовательной</w:t>
          </w:r>
          <w:r w:rsidRPr="007368A7">
            <w:rPr>
              <w:rFonts w:ascii="Times New Roman" w:hAnsi="Times New Roman" w:cs="Times New Roman"/>
              <w:spacing w:val="-3"/>
            </w:rPr>
            <w:t xml:space="preserve"> </w:t>
          </w:r>
          <w:r w:rsidRPr="007368A7">
            <w:rPr>
              <w:rFonts w:ascii="Times New Roman" w:hAnsi="Times New Roman" w:cs="Times New Roman"/>
            </w:rPr>
            <w:t>дисциплины………………………………………………</w:t>
          </w:r>
          <w:r w:rsidR="00A865C2">
            <w:rPr>
              <w:rFonts w:ascii="Times New Roman" w:hAnsi="Times New Roman" w:cs="Times New Roman"/>
            </w:rPr>
            <w:t>………………………….</w:t>
          </w:r>
          <w:r w:rsidRPr="007368A7">
            <w:rPr>
              <w:rFonts w:ascii="Times New Roman" w:hAnsi="Times New Roman" w:cs="Times New Roman"/>
            </w:rPr>
            <w:t>.4</w:t>
          </w:r>
        </w:p>
        <w:p w14:paraId="34E85D15" w14:textId="265210CB" w:rsidR="008F6933" w:rsidRPr="007368A7" w:rsidRDefault="008F6933" w:rsidP="00303A35">
          <w:pPr>
            <w:pStyle w:val="11"/>
            <w:spacing w:line="360" w:lineRule="auto"/>
            <w:ind w:left="0" w:firstLine="0"/>
            <w:jc w:val="both"/>
            <w:rPr>
              <w:rFonts w:ascii="Times New Roman" w:eastAsia="Times New Roman" w:hAnsi="Times New Roman" w:cs="Times New Roman"/>
              <w:b w:val="0"/>
              <w:lang w:eastAsia="ru-RU"/>
            </w:rPr>
          </w:pPr>
          <w:r w:rsidRPr="007368A7">
            <w:rPr>
              <w:rFonts w:ascii="Times New Roman" w:hAnsi="Times New Roman" w:cs="Times New Roman"/>
            </w:rPr>
            <w:t>2.</w:t>
          </w:r>
          <w:r w:rsidRPr="007368A7">
            <w:rPr>
              <w:rFonts w:ascii="Times New Roman" w:eastAsia="Times New Roman" w:hAnsi="Times New Roman" w:cs="Times New Roman"/>
              <w:lang w:eastAsia="ru-RU"/>
            </w:rPr>
            <w:t xml:space="preserve"> Цели и планируемые результаты освоения дисциплины………………</w:t>
          </w:r>
          <w:r w:rsidR="007368A7" w:rsidRPr="007368A7">
            <w:rPr>
              <w:rFonts w:ascii="Times New Roman" w:eastAsia="Times New Roman" w:hAnsi="Times New Roman" w:cs="Times New Roman"/>
              <w:lang w:eastAsia="ru-RU"/>
            </w:rPr>
            <w:t>……</w:t>
          </w:r>
          <w:r w:rsidRPr="007368A7">
            <w:rPr>
              <w:rFonts w:ascii="Times New Roman" w:eastAsia="Times New Roman" w:hAnsi="Times New Roman" w:cs="Times New Roman"/>
              <w:lang w:eastAsia="ru-RU"/>
            </w:rPr>
            <w:t>4</w:t>
          </w:r>
        </w:p>
        <w:p w14:paraId="67DD7DE4" w14:textId="6AAFE546" w:rsidR="007368A7" w:rsidRPr="007368A7" w:rsidRDefault="008F6933" w:rsidP="00303A35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368A7">
            <w:rPr>
              <w:rFonts w:ascii="Times New Roman" w:hAnsi="Times New Roman" w:cs="Times New Roman"/>
              <w:b/>
              <w:sz w:val="28"/>
              <w:szCs w:val="28"/>
            </w:rPr>
            <w:t xml:space="preserve">3. </w:t>
          </w:r>
          <w:r w:rsidRPr="007368A7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Планируемые результаты освоения общеобразовательной дисциплины</w:t>
          </w:r>
          <w:r w:rsidRPr="007368A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в соответствии с ФГОС СПО и на основе ФГОС СОО…………</w:t>
          </w:r>
          <w:r w:rsidR="007368A7" w:rsidRPr="007368A7">
            <w:rPr>
              <w:rFonts w:ascii="Times New Roman" w:hAnsi="Times New Roman" w:cs="Times New Roman"/>
              <w:b/>
              <w:bCs/>
              <w:sz w:val="28"/>
              <w:szCs w:val="28"/>
            </w:rPr>
            <w:t>………………...</w:t>
          </w:r>
          <w:r w:rsidR="007951C1">
            <w:rPr>
              <w:rFonts w:ascii="Times New Roman" w:hAnsi="Times New Roman" w:cs="Times New Roman"/>
              <w:b/>
              <w:bCs/>
              <w:sz w:val="28"/>
              <w:szCs w:val="28"/>
            </w:rPr>
            <w:t>6</w:t>
          </w:r>
        </w:p>
        <w:p w14:paraId="73D3BBA3" w14:textId="40C52070" w:rsidR="007368A7" w:rsidRPr="007368A7" w:rsidRDefault="008F6933" w:rsidP="00303A35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368A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4. </w:t>
          </w:r>
          <w:r w:rsidR="007368A7" w:rsidRPr="007368A7">
            <w:rPr>
              <w:rFonts w:ascii="Times New Roman" w:hAnsi="Times New Roman" w:cs="Times New Roman"/>
              <w:b/>
              <w:sz w:val="28"/>
              <w:szCs w:val="28"/>
            </w:rPr>
            <w:t>Структура</w:t>
          </w:r>
          <w:r w:rsidR="007368A7" w:rsidRPr="007368A7">
            <w:rPr>
              <w:rFonts w:ascii="Times New Roman" w:hAnsi="Times New Roman" w:cs="Times New Roman"/>
              <w:b/>
              <w:spacing w:val="-3"/>
              <w:sz w:val="28"/>
              <w:szCs w:val="28"/>
            </w:rPr>
            <w:t xml:space="preserve"> </w:t>
          </w:r>
          <w:r w:rsidR="007368A7" w:rsidRPr="007368A7">
            <w:rPr>
              <w:rFonts w:ascii="Times New Roman" w:hAnsi="Times New Roman" w:cs="Times New Roman"/>
              <w:b/>
              <w:sz w:val="28"/>
              <w:szCs w:val="28"/>
            </w:rPr>
            <w:t>и</w:t>
          </w:r>
          <w:r w:rsidR="007368A7" w:rsidRPr="007368A7">
            <w:rPr>
              <w:rFonts w:ascii="Times New Roman" w:hAnsi="Times New Roman" w:cs="Times New Roman"/>
              <w:b/>
              <w:spacing w:val="-3"/>
              <w:sz w:val="28"/>
              <w:szCs w:val="28"/>
            </w:rPr>
            <w:t xml:space="preserve"> </w:t>
          </w:r>
          <w:r w:rsidR="007368A7" w:rsidRPr="007368A7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  <w:r w:rsidR="007368A7" w:rsidRPr="007368A7">
            <w:rPr>
              <w:rFonts w:ascii="Times New Roman" w:hAnsi="Times New Roman" w:cs="Times New Roman"/>
              <w:b/>
              <w:spacing w:val="-3"/>
              <w:sz w:val="28"/>
              <w:szCs w:val="28"/>
            </w:rPr>
            <w:t xml:space="preserve"> общеобразовательной </w:t>
          </w:r>
          <w:r w:rsidR="007368A7" w:rsidRPr="007368A7">
            <w:rPr>
              <w:rFonts w:ascii="Times New Roman" w:hAnsi="Times New Roman" w:cs="Times New Roman"/>
              <w:b/>
              <w:sz w:val="28"/>
              <w:szCs w:val="28"/>
            </w:rPr>
            <w:t>дисциплины ……………..1</w:t>
          </w:r>
          <w:r w:rsidR="007951C1">
            <w:rPr>
              <w:rFonts w:ascii="Times New Roman" w:hAnsi="Times New Roman" w:cs="Times New Roman"/>
              <w:b/>
              <w:sz w:val="28"/>
              <w:szCs w:val="28"/>
            </w:rPr>
            <w:t>4</w:t>
          </w:r>
        </w:p>
        <w:p w14:paraId="78AA5195" w14:textId="6DA5FDDA" w:rsidR="007368A7" w:rsidRPr="007368A7" w:rsidRDefault="007368A7" w:rsidP="00303A35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368A7">
            <w:rPr>
              <w:rFonts w:ascii="Times New Roman" w:hAnsi="Times New Roman" w:cs="Times New Roman"/>
              <w:b/>
              <w:sz w:val="28"/>
              <w:szCs w:val="28"/>
            </w:rPr>
            <w:t>5. Тематический</w:t>
          </w:r>
          <w:r w:rsidRPr="007368A7">
            <w:rPr>
              <w:rFonts w:ascii="Times New Roman" w:hAnsi="Times New Roman" w:cs="Times New Roman"/>
              <w:b/>
              <w:spacing w:val="-3"/>
              <w:sz w:val="28"/>
              <w:szCs w:val="28"/>
            </w:rPr>
            <w:t xml:space="preserve"> </w:t>
          </w:r>
          <w:r w:rsidRPr="007368A7">
            <w:rPr>
              <w:rFonts w:ascii="Times New Roman" w:hAnsi="Times New Roman" w:cs="Times New Roman"/>
              <w:b/>
              <w:sz w:val="28"/>
              <w:szCs w:val="28"/>
            </w:rPr>
            <w:t>план</w:t>
          </w:r>
          <w:r w:rsidRPr="007368A7">
            <w:rPr>
              <w:rFonts w:ascii="Times New Roman" w:hAnsi="Times New Roman" w:cs="Times New Roman"/>
              <w:b/>
              <w:spacing w:val="-2"/>
              <w:sz w:val="28"/>
              <w:szCs w:val="28"/>
            </w:rPr>
            <w:t xml:space="preserve"> </w:t>
          </w:r>
          <w:r w:rsidRPr="007368A7">
            <w:rPr>
              <w:rFonts w:ascii="Times New Roman" w:hAnsi="Times New Roman" w:cs="Times New Roman"/>
              <w:b/>
              <w:sz w:val="28"/>
              <w:szCs w:val="28"/>
            </w:rPr>
            <w:t>и</w:t>
          </w:r>
          <w:r w:rsidRPr="007368A7">
            <w:rPr>
              <w:rFonts w:ascii="Times New Roman" w:hAnsi="Times New Roman" w:cs="Times New Roman"/>
              <w:b/>
              <w:spacing w:val="-1"/>
              <w:sz w:val="28"/>
              <w:szCs w:val="28"/>
            </w:rPr>
            <w:t xml:space="preserve"> </w:t>
          </w:r>
          <w:r w:rsidRPr="007368A7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  <w:r w:rsidRPr="007368A7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 xml:space="preserve"> </w:t>
          </w:r>
          <w:r w:rsidRPr="007368A7">
            <w:rPr>
              <w:rFonts w:ascii="Times New Roman" w:hAnsi="Times New Roman" w:cs="Times New Roman"/>
              <w:b/>
              <w:sz w:val="28"/>
              <w:szCs w:val="28"/>
            </w:rPr>
            <w:t>дисциплины</w:t>
          </w:r>
          <w:r w:rsidRPr="007368A7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 xml:space="preserve"> </w:t>
          </w:r>
          <w:r w:rsidRPr="007368A7">
            <w:rPr>
              <w:rFonts w:ascii="Times New Roman" w:hAnsi="Times New Roman" w:cs="Times New Roman"/>
              <w:b/>
              <w:sz w:val="28"/>
              <w:szCs w:val="28"/>
            </w:rPr>
            <w:t>«Физика» ………..……….</w:t>
          </w:r>
          <w:r w:rsidR="007951C1">
            <w:rPr>
              <w:rFonts w:ascii="Times New Roman" w:hAnsi="Times New Roman" w:cs="Times New Roman"/>
              <w:b/>
              <w:sz w:val="28"/>
              <w:szCs w:val="28"/>
            </w:rPr>
            <w:t>15</w:t>
          </w:r>
        </w:p>
        <w:p w14:paraId="7F4677DF" w14:textId="28634284" w:rsidR="007368A7" w:rsidRPr="007368A7" w:rsidRDefault="007368A7" w:rsidP="00303A35">
          <w:pPr>
            <w:pStyle w:val="1"/>
            <w:spacing w:before="16" w:line="360" w:lineRule="auto"/>
            <w:ind w:left="0"/>
            <w:rPr>
              <w:rFonts w:ascii="Times New Roman" w:hAnsi="Times New Roman" w:cs="Times New Roman"/>
            </w:rPr>
          </w:pPr>
          <w:r w:rsidRPr="007368A7">
            <w:rPr>
              <w:rFonts w:ascii="Times New Roman" w:hAnsi="Times New Roman" w:cs="Times New Roman"/>
              <w:bCs w:val="0"/>
            </w:rPr>
            <w:t>6.</w:t>
          </w:r>
          <w:r w:rsidRPr="007368A7">
            <w:rPr>
              <w:rFonts w:ascii="Times New Roman" w:hAnsi="Times New Roman" w:cs="Times New Roman"/>
              <w:b w:val="0"/>
              <w:bCs w:val="0"/>
            </w:rPr>
            <w:t xml:space="preserve"> </w:t>
          </w:r>
          <w:r w:rsidRPr="007368A7">
            <w:rPr>
              <w:rFonts w:ascii="Times New Roman" w:hAnsi="Times New Roman" w:cs="Times New Roman"/>
            </w:rPr>
            <w:t>Условия</w:t>
          </w:r>
          <w:r w:rsidRPr="007368A7">
            <w:rPr>
              <w:rFonts w:ascii="Times New Roman" w:hAnsi="Times New Roman" w:cs="Times New Roman"/>
              <w:spacing w:val="-3"/>
            </w:rPr>
            <w:t xml:space="preserve"> </w:t>
          </w:r>
          <w:r w:rsidRPr="007368A7">
            <w:rPr>
              <w:rFonts w:ascii="Times New Roman" w:hAnsi="Times New Roman" w:cs="Times New Roman"/>
            </w:rPr>
            <w:t>реализации</w:t>
          </w:r>
          <w:r w:rsidRPr="007368A7">
            <w:rPr>
              <w:rFonts w:ascii="Times New Roman" w:hAnsi="Times New Roman" w:cs="Times New Roman"/>
              <w:spacing w:val="-3"/>
            </w:rPr>
            <w:t xml:space="preserve"> </w:t>
          </w:r>
          <w:r w:rsidRPr="007368A7">
            <w:rPr>
              <w:rFonts w:ascii="Times New Roman" w:hAnsi="Times New Roman" w:cs="Times New Roman"/>
            </w:rPr>
            <w:t>программы</w:t>
          </w:r>
          <w:r w:rsidRPr="007368A7">
            <w:rPr>
              <w:rFonts w:ascii="Times New Roman" w:hAnsi="Times New Roman" w:cs="Times New Roman"/>
              <w:spacing w:val="-3"/>
            </w:rPr>
            <w:t xml:space="preserve"> </w:t>
          </w:r>
          <w:r w:rsidRPr="007368A7">
            <w:rPr>
              <w:rFonts w:ascii="Times New Roman" w:hAnsi="Times New Roman" w:cs="Times New Roman"/>
              <w:bCs w:val="0"/>
            </w:rPr>
            <w:t xml:space="preserve">общеобразовательной </w:t>
          </w:r>
          <w:r w:rsidRPr="007368A7">
            <w:rPr>
              <w:rFonts w:ascii="Times New Roman" w:hAnsi="Times New Roman" w:cs="Times New Roman"/>
            </w:rPr>
            <w:t>дисциплины …..2</w:t>
          </w:r>
          <w:r w:rsidR="007951C1">
            <w:rPr>
              <w:rFonts w:ascii="Times New Roman" w:hAnsi="Times New Roman" w:cs="Times New Roman"/>
            </w:rPr>
            <w:t>1</w:t>
          </w:r>
        </w:p>
        <w:p w14:paraId="430C968A" w14:textId="5490A157" w:rsidR="007368A7" w:rsidRPr="007368A7" w:rsidRDefault="007368A7" w:rsidP="00303A35">
          <w:pPr>
            <w:pStyle w:val="1"/>
            <w:tabs>
              <w:tab w:val="left" w:pos="796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</w:rPr>
          </w:pPr>
          <w:r w:rsidRPr="007368A7">
            <w:rPr>
              <w:rFonts w:ascii="Times New Roman" w:hAnsi="Times New Roman" w:cs="Times New Roman"/>
              <w:bCs w:val="0"/>
            </w:rPr>
            <w:t>7.</w:t>
          </w:r>
          <w:r w:rsidRPr="007368A7">
            <w:rPr>
              <w:rFonts w:ascii="Times New Roman" w:hAnsi="Times New Roman" w:cs="Times New Roman"/>
              <w:b w:val="0"/>
              <w:bCs w:val="0"/>
            </w:rPr>
            <w:t xml:space="preserve">  </w:t>
          </w:r>
          <w:r w:rsidRPr="007368A7">
            <w:rPr>
              <w:rFonts w:ascii="Times New Roman" w:hAnsi="Times New Roman" w:cs="Times New Roman"/>
            </w:rPr>
            <w:t>Информационное</w:t>
          </w:r>
          <w:r w:rsidRPr="007368A7">
            <w:rPr>
              <w:rFonts w:ascii="Times New Roman" w:hAnsi="Times New Roman" w:cs="Times New Roman"/>
              <w:spacing w:val="-3"/>
            </w:rPr>
            <w:t xml:space="preserve"> </w:t>
          </w:r>
          <w:r w:rsidRPr="007368A7">
            <w:rPr>
              <w:rFonts w:ascii="Times New Roman" w:hAnsi="Times New Roman" w:cs="Times New Roman"/>
            </w:rPr>
            <w:t>обеспечение</w:t>
          </w:r>
          <w:r w:rsidRPr="007368A7">
            <w:rPr>
              <w:rFonts w:ascii="Times New Roman" w:hAnsi="Times New Roman" w:cs="Times New Roman"/>
              <w:spacing w:val="-2"/>
            </w:rPr>
            <w:t xml:space="preserve"> </w:t>
          </w:r>
          <w:r w:rsidRPr="007368A7">
            <w:rPr>
              <w:rFonts w:ascii="Times New Roman" w:hAnsi="Times New Roman" w:cs="Times New Roman"/>
            </w:rPr>
            <w:t>обучения …………………………………….</w:t>
          </w:r>
          <w:r w:rsidR="007951C1">
            <w:rPr>
              <w:rFonts w:ascii="Times New Roman" w:hAnsi="Times New Roman" w:cs="Times New Roman"/>
            </w:rPr>
            <w:t>22</w:t>
          </w:r>
        </w:p>
        <w:p w14:paraId="13244A50" w14:textId="6BCB0AC7" w:rsidR="007368A7" w:rsidRPr="007368A7" w:rsidRDefault="007368A7" w:rsidP="00303A35">
          <w:pPr>
            <w:pStyle w:val="afe"/>
            <w:spacing w:line="360" w:lineRule="auto"/>
            <w:jc w:val="both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368A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8. Контроль и оценка результатов освоения дисциплины</w:t>
          </w: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 xml:space="preserve"> ……………………</w:t>
          </w:r>
          <w:r w:rsidR="007951C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24</w:t>
          </w:r>
        </w:p>
        <w:p w14:paraId="4AF6EC63" w14:textId="4A2F4985" w:rsidR="008F6933" w:rsidRPr="007368A7" w:rsidRDefault="0062658B" w:rsidP="007368A7">
          <w:pPr>
            <w:rPr>
              <w:lang w:eastAsia="ru-RU"/>
            </w:rPr>
          </w:pPr>
        </w:p>
      </w:sdtContent>
    </w:sdt>
    <w:p w14:paraId="6442EF8C" w14:textId="77777777" w:rsidR="008F6933" w:rsidRPr="001A1D69" w:rsidRDefault="008F6933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8F6933" w:rsidRPr="001A1D69">
          <w:footerReference w:type="default" r:id="rId9"/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200D3B57" w:rsidR="001B75F5" w:rsidRPr="008F2F8F" w:rsidRDefault="00787874" w:rsidP="008F6933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bookmarkStart w:id="4" w:name="1._ОБЩАЯ_ХАРАКТЕРИСТИКА_ПРИМЕРНОЙ_РАБОЧЕ"/>
      <w:bookmarkStart w:id="5" w:name="_bookmark0"/>
      <w:bookmarkStart w:id="6" w:name="_Toc133349425"/>
      <w:bookmarkEnd w:id="4"/>
      <w:bookmarkEnd w:id="5"/>
      <w:r w:rsidRPr="008F2F8F">
        <w:rPr>
          <w:rFonts w:ascii="Times New Roman" w:hAnsi="Times New Roman" w:cs="Times New Roman"/>
        </w:rPr>
        <w:lastRenderedPageBreak/>
        <w:t>Общая характеристика рабочей программы</w:t>
      </w:r>
      <w:r w:rsidRPr="008F2F8F">
        <w:rPr>
          <w:rFonts w:ascii="Times New Roman" w:hAnsi="Times New Roman" w:cs="Times New Roman"/>
          <w:spacing w:val="-61"/>
        </w:rPr>
        <w:t xml:space="preserve"> </w:t>
      </w:r>
      <w:r w:rsidRPr="008F2F8F">
        <w:rPr>
          <w:rFonts w:ascii="Times New Roman" w:hAnsi="Times New Roman" w:cs="Times New Roman"/>
        </w:rPr>
        <w:t>общеобразовательной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</w:rPr>
        <w:t>дисциплины</w:t>
      </w:r>
      <w:bookmarkEnd w:id="6"/>
    </w:p>
    <w:p w14:paraId="7360C39F" w14:textId="77777777" w:rsidR="001B75F5" w:rsidRPr="008F2F8F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</w:rPr>
      </w:pPr>
    </w:p>
    <w:p w14:paraId="6BD8A8A5" w14:textId="26442A08" w:rsidR="008F2F8F" w:rsidRPr="00A865C2" w:rsidRDefault="008F1592" w:rsidP="008F2F8F">
      <w:pPr>
        <w:pStyle w:val="af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8F2F8F" w:rsidRPr="008F2F8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8F2F8F" w:rsidRPr="00A865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09.02.07 </w:t>
      </w:r>
      <w:r w:rsidR="00A865C2" w:rsidRPr="00A865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F2F8F" w:rsidRPr="00A865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нформационные системы и программирование.</w:t>
      </w:r>
    </w:p>
    <w:p w14:paraId="0AA1E6B5" w14:textId="77777777" w:rsidR="00787874" w:rsidRPr="008F2F8F" w:rsidRDefault="00787874" w:rsidP="00A865C2">
      <w:pPr>
        <w:pStyle w:val="11"/>
        <w:spacing w:line="276" w:lineRule="auto"/>
        <w:ind w:left="201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8F2F8F">
        <w:rPr>
          <w:rFonts w:ascii="Times New Roman" w:eastAsia="Times New Roman" w:hAnsi="Times New Roman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14:paraId="7C3A4D3F" w14:textId="77777777" w:rsidR="00787874" w:rsidRPr="008F2F8F" w:rsidRDefault="00787874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8F2F8F">
        <w:rPr>
          <w:rFonts w:ascii="Times New Roman" w:eastAsia="Times New Roman" w:hAnsi="Times New Roman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14:paraId="747BA124" w14:textId="61726284" w:rsidR="003A5F9E" w:rsidRPr="008F2F8F" w:rsidRDefault="003A5F9E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8F2F8F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14:paraId="45E1C762" w14:textId="77777777" w:rsidR="003A5F9E" w:rsidRPr="008F2F8F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lang w:eastAsia="ru-RU"/>
        </w:rPr>
      </w:pPr>
    </w:p>
    <w:p w14:paraId="5667D620" w14:textId="3DD528A3" w:rsidR="001B75F5" w:rsidRPr="008F2F8F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8F2F8F">
        <w:rPr>
          <w:rFonts w:ascii="Times New Roman" w:eastAsia="Times New Roman" w:hAnsi="Times New Roman" w:cs="Times New Roman"/>
        </w:rPr>
        <w:t>1.2.1. Цели дисциплины</w:t>
      </w:r>
      <w:r w:rsidR="0010579D" w:rsidRPr="008F2F8F">
        <w:rPr>
          <w:rFonts w:ascii="Times New Roman" w:hAnsi="Times New Roman" w:cs="Times New Roman"/>
        </w:rPr>
        <w:t>:</w:t>
      </w:r>
    </w:p>
    <w:p w14:paraId="69F9FF0E" w14:textId="77777777" w:rsidR="00787874" w:rsidRPr="008F2F8F" w:rsidRDefault="00787874" w:rsidP="00787874">
      <w:pPr>
        <w:pStyle w:val="af6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8F2F8F">
        <w:rPr>
          <w:rFonts w:ascii="Times New Roman" w:hAnsi="Times New Roman" w:cs="Times New Roman"/>
          <w:b/>
          <w:sz w:val="28"/>
          <w:szCs w:val="28"/>
        </w:rPr>
        <w:t>целей:</w:t>
      </w:r>
    </w:p>
    <w:p w14:paraId="36BA9FD1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значимости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для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современного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специалиста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осуществлении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его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091E5B3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грамотности;</w:t>
      </w:r>
    </w:p>
    <w:p w14:paraId="6825D685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овладение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специфической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системой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понятий,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терминологией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символикой;</w:t>
      </w:r>
    </w:p>
    <w:p w14:paraId="0EA3ABFF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освоение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основных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теорий,</w:t>
      </w:r>
      <w:r w:rsidRPr="008F2F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законов,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закономерностей;</w:t>
      </w:r>
    </w:p>
    <w:p w14:paraId="380A1CE5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овладение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основными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методами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научного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познания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природы,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гипотез,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проведение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эксперимента);</w:t>
      </w:r>
    </w:p>
    <w:p w14:paraId="77034D10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овладение</w:t>
      </w:r>
      <w:r w:rsidRPr="008F2F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умениями</w:t>
      </w:r>
      <w:r w:rsidRPr="008F2F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обрабатывать</w:t>
      </w:r>
      <w:r w:rsidRPr="008F2F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данные</w:t>
      </w:r>
      <w:r w:rsidRPr="008F2F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эксперимента,</w:t>
      </w:r>
      <w:r w:rsidRPr="008F2F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объяснять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полученные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результаты,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устанавливать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зависимости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между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физическими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величинами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наблюдаемом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явлении,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делать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выводы;</w:t>
      </w:r>
    </w:p>
    <w:p w14:paraId="54B050C7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сложности;</w:t>
      </w:r>
    </w:p>
    <w:p w14:paraId="0B17C6C6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источников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информации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современных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информационных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технологий;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умений</w:t>
      </w:r>
      <w:r w:rsidRPr="008F2F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формулировать</w:t>
      </w:r>
      <w:r w:rsidRPr="008F2F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обосновывать</w:t>
      </w:r>
      <w:r w:rsidRPr="008F2F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собственную</w:t>
      </w:r>
      <w:r w:rsidRPr="008F2F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позицию</w:t>
      </w:r>
      <w:r w:rsidRPr="008F2F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отношению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физической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информации,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получаемой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из разных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источников;</w:t>
      </w:r>
    </w:p>
    <w:p w14:paraId="2A3163A9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чувства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гордости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российскую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физическую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науку.</w:t>
      </w:r>
    </w:p>
    <w:p w14:paraId="43C91A0B" w14:textId="77777777" w:rsidR="00787874" w:rsidRPr="008F2F8F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F2F8F">
        <w:rPr>
          <w:rFonts w:ascii="Times New Roman" w:hAnsi="Times New Roman" w:cs="Times New Roman"/>
        </w:rPr>
        <w:t>Освоение</w:t>
      </w:r>
      <w:r w:rsidRPr="008F2F8F">
        <w:rPr>
          <w:rFonts w:ascii="Times New Roman" w:hAnsi="Times New Roman" w:cs="Times New Roman"/>
          <w:spacing w:val="-4"/>
        </w:rPr>
        <w:t xml:space="preserve"> </w:t>
      </w:r>
      <w:r w:rsidRPr="008F2F8F">
        <w:rPr>
          <w:rFonts w:ascii="Times New Roman" w:hAnsi="Times New Roman" w:cs="Times New Roman"/>
        </w:rPr>
        <w:t>курса</w:t>
      </w:r>
      <w:r w:rsidRPr="008F2F8F">
        <w:rPr>
          <w:rFonts w:ascii="Times New Roman" w:hAnsi="Times New Roman" w:cs="Times New Roman"/>
          <w:spacing w:val="-2"/>
        </w:rPr>
        <w:t xml:space="preserve"> </w:t>
      </w:r>
      <w:r w:rsidRPr="008F2F8F">
        <w:rPr>
          <w:rFonts w:ascii="Times New Roman" w:hAnsi="Times New Roman" w:cs="Times New Roman"/>
        </w:rPr>
        <w:t>ОД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</w:rPr>
        <w:t>«Физика»</w:t>
      </w:r>
      <w:r w:rsidRPr="008F2F8F">
        <w:rPr>
          <w:rFonts w:ascii="Times New Roman" w:hAnsi="Times New Roman" w:cs="Times New Roman"/>
          <w:spacing w:val="-2"/>
        </w:rPr>
        <w:t xml:space="preserve"> </w:t>
      </w:r>
      <w:r w:rsidRPr="008F2F8F">
        <w:rPr>
          <w:rFonts w:ascii="Times New Roman" w:hAnsi="Times New Roman" w:cs="Times New Roman"/>
        </w:rPr>
        <w:t>предполагает</w:t>
      </w:r>
      <w:r w:rsidRPr="008F2F8F">
        <w:rPr>
          <w:rFonts w:ascii="Times New Roman" w:hAnsi="Times New Roman" w:cs="Times New Roman"/>
          <w:spacing w:val="-4"/>
        </w:rPr>
        <w:t xml:space="preserve"> </w:t>
      </w:r>
      <w:r w:rsidRPr="008F2F8F">
        <w:rPr>
          <w:rFonts w:ascii="Times New Roman" w:hAnsi="Times New Roman" w:cs="Times New Roman"/>
        </w:rPr>
        <w:t>решение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</w:rPr>
        <w:t>следующих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  <w:b/>
        </w:rPr>
        <w:t>задач:</w:t>
      </w:r>
    </w:p>
    <w:p w14:paraId="14F8F50F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законах,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лежащих</w:t>
      </w:r>
      <w:r w:rsidRPr="008F2F8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</w:t>
      </w:r>
      <w:r w:rsidRPr="008F2F8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основе</w:t>
      </w:r>
      <w:r w:rsidRPr="008F2F8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современной</w:t>
      </w:r>
      <w:r w:rsidRPr="008F2F8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физической</w:t>
      </w:r>
      <w:r w:rsidRPr="008F2F8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картины</w:t>
      </w:r>
      <w:r w:rsidRPr="008F2F8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мира,</w:t>
      </w:r>
      <w:r w:rsidRPr="008F2F8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развитие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техники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технологии;</w:t>
      </w:r>
    </w:p>
    <w:p w14:paraId="2DDE0ADB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понимание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сущности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явлений,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проявляющихся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рамках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A533532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освоение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способов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использования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для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решения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практических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задач,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объяснения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явлений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природы,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процессов,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принципов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действия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технических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приборов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устройств,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обеспечения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безопасности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производства</w:t>
      </w:r>
      <w:r w:rsidRPr="008F2F8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охраны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природы;</w:t>
      </w:r>
    </w:p>
    <w:p w14:paraId="252C9D80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формирование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умений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решать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задачи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физического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содержания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учётом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3BA30547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приобретение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опыта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познания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самопознания;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умений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ставить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задачи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решать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проблемы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учётом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780E3D18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формирование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умений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искать,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анализировать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обрабатывать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физическую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информацию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учётом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554ACCC9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подготовка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обучающихся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успешному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освоению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дисциплин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деятельности,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характерных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для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профессий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/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должностей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служащих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или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специальностей,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получаемых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организациях;</w:t>
      </w:r>
    </w:p>
    <w:p w14:paraId="319F19A8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подготовка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формированию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общих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компетенций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будущего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специалиста: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коммуникации,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8F2F8F">
        <w:rPr>
          <w:rFonts w:ascii="Times New Roman" w:hAnsi="Times New Roman" w:cs="Times New Roman"/>
          <w:sz w:val="28"/>
          <w:szCs w:val="28"/>
        </w:rPr>
        <w:t>сотрудничества,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принятия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решений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стандартной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нестандартной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ситуациях,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проектирования,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проведения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измерений,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эффективного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безопасного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использования</w:t>
      </w:r>
      <w:r w:rsidRPr="008F2F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различных</w:t>
      </w:r>
      <w:r w:rsidRPr="008F2F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технических</w:t>
      </w:r>
      <w:r w:rsidRPr="008F2F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устройств,</w:t>
      </w:r>
      <w:r w:rsidRPr="008F2F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соблюдения</w:t>
      </w:r>
      <w:r w:rsidRPr="008F2F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правил</w:t>
      </w:r>
      <w:r w:rsidRPr="008F2F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охраны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труда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работе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физическими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приборами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оборудованием.</w:t>
      </w:r>
    </w:p>
    <w:p w14:paraId="3FA80551" w14:textId="606AFE3B" w:rsidR="00787874" w:rsidRPr="008F2F8F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F2F8F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8F2F8F">
        <w:rPr>
          <w:rFonts w:ascii="Times New Roman" w:hAnsi="Times New Roman" w:cs="Times New Roman"/>
          <w:spacing w:val="-61"/>
        </w:rPr>
        <w:t xml:space="preserve"> </w:t>
      </w:r>
      <w:r w:rsidRPr="008F2F8F">
        <w:rPr>
          <w:rFonts w:ascii="Times New Roman" w:hAnsi="Times New Roman" w:cs="Times New Roman"/>
        </w:rPr>
        <w:t>системы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среднего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профессионального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образования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заключается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в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необходимости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реализации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профессиональной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направленности</w:t>
      </w:r>
      <w:r w:rsidRPr="008F2F8F">
        <w:rPr>
          <w:rFonts w:ascii="Times New Roman" w:hAnsi="Times New Roman" w:cs="Times New Roman"/>
          <w:spacing w:val="1"/>
        </w:rPr>
        <w:t xml:space="preserve"> </w:t>
      </w:r>
      <w:r w:rsidRPr="008F2F8F">
        <w:rPr>
          <w:rFonts w:ascii="Times New Roman" w:hAnsi="Times New Roman" w:cs="Times New Roman"/>
        </w:rPr>
        <w:t>решаемых</w:t>
      </w:r>
      <w:r w:rsidRPr="008F2F8F">
        <w:rPr>
          <w:rFonts w:ascii="Times New Roman" w:hAnsi="Times New Roman" w:cs="Times New Roman"/>
          <w:spacing w:val="-61"/>
        </w:rPr>
        <w:t xml:space="preserve">  </w:t>
      </w:r>
      <w:r w:rsidR="00EC157E" w:rsidRPr="008F2F8F">
        <w:rPr>
          <w:rFonts w:ascii="Times New Roman" w:hAnsi="Times New Roman" w:cs="Times New Roman"/>
          <w:spacing w:val="-61"/>
        </w:rPr>
        <w:t xml:space="preserve"> </w:t>
      </w:r>
      <w:r w:rsidRPr="008F2F8F">
        <w:rPr>
          <w:rFonts w:ascii="Times New Roman" w:hAnsi="Times New Roman" w:cs="Times New Roman"/>
        </w:rPr>
        <w:t>задач,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</w:rPr>
        <w:t>учёта</w:t>
      </w:r>
      <w:r w:rsidRPr="008F2F8F">
        <w:rPr>
          <w:rFonts w:ascii="Times New Roman" w:hAnsi="Times New Roman" w:cs="Times New Roman"/>
          <w:spacing w:val="-2"/>
        </w:rPr>
        <w:t xml:space="preserve"> </w:t>
      </w:r>
      <w:r w:rsidRPr="008F2F8F">
        <w:rPr>
          <w:rFonts w:ascii="Times New Roman" w:hAnsi="Times New Roman" w:cs="Times New Roman"/>
        </w:rPr>
        <w:t>особенностей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</w:rPr>
        <w:t>сферы</w:t>
      </w:r>
      <w:r w:rsidRPr="008F2F8F">
        <w:rPr>
          <w:rFonts w:ascii="Times New Roman" w:hAnsi="Times New Roman" w:cs="Times New Roman"/>
          <w:spacing w:val="-1"/>
        </w:rPr>
        <w:t xml:space="preserve"> </w:t>
      </w:r>
      <w:r w:rsidRPr="008F2F8F">
        <w:rPr>
          <w:rFonts w:ascii="Times New Roman" w:hAnsi="Times New Roman" w:cs="Times New Roman"/>
        </w:rPr>
        <w:t>деятельности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</w:rPr>
        <w:t>будущих</w:t>
      </w:r>
      <w:r w:rsidRPr="008F2F8F">
        <w:rPr>
          <w:rFonts w:ascii="Times New Roman" w:hAnsi="Times New Roman" w:cs="Times New Roman"/>
          <w:spacing w:val="-1"/>
        </w:rPr>
        <w:t xml:space="preserve"> </w:t>
      </w:r>
      <w:r w:rsidRPr="008F2F8F">
        <w:rPr>
          <w:rFonts w:ascii="Times New Roman" w:hAnsi="Times New Roman" w:cs="Times New Roman"/>
        </w:rPr>
        <w:t>специалистов.</w:t>
      </w:r>
    </w:p>
    <w:p w14:paraId="2BE0D29D" w14:textId="77777777" w:rsidR="00787874" w:rsidRPr="008F2F8F" w:rsidRDefault="00787874" w:rsidP="00787874">
      <w:pPr>
        <w:pStyle w:val="af6"/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AFC90DF" w14:textId="77777777" w:rsidR="00787874" w:rsidRPr="008F2F8F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F2F8F">
        <w:rPr>
          <w:rFonts w:ascii="Times New Roman" w:hAnsi="Times New Roman" w:cs="Times New Roman"/>
        </w:rPr>
        <w:t>В</w:t>
      </w:r>
      <w:r w:rsidRPr="008F2F8F">
        <w:rPr>
          <w:rFonts w:ascii="Times New Roman" w:hAnsi="Times New Roman" w:cs="Times New Roman"/>
          <w:spacing w:val="-4"/>
        </w:rPr>
        <w:t xml:space="preserve"> </w:t>
      </w:r>
      <w:r w:rsidRPr="008F2F8F">
        <w:rPr>
          <w:rFonts w:ascii="Times New Roman" w:hAnsi="Times New Roman" w:cs="Times New Roman"/>
        </w:rPr>
        <w:t>результате</w:t>
      </w:r>
      <w:r w:rsidRPr="008F2F8F">
        <w:rPr>
          <w:rFonts w:ascii="Times New Roman" w:hAnsi="Times New Roman" w:cs="Times New Roman"/>
          <w:spacing w:val="-4"/>
        </w:rPr>
        <w:t xml:space="preserve"> </w:t>
      </w:r>
      <w:r w:rsidRPr="008F2F8F">
        <w:rPr>
          <w:rFonts w:ascii="Times New Roman" w:hAnsi="Times New Roman" w:cs="Times New Roman"/>
        </w:rPr>
        <w:t>освоения</w:t>
      </w:r>
      <w:r w:rsidRPr="008F2F8F">
        <w:rPr>
          <w:rFonts w:ascii="Times New Roman" w:hAnsi="Times New Roman" w:cs="Times New Roman"/>
          <w:spacing w:val="-2"/>
        </w:rPr>
        <w:t xml:space="preserve"> </w:t>
      </w:r>
      <w:r w:rsidRPr="008F2F8F">
        <w:rPr>
          <w:rFonts w:ascii="Times New Roman" w:hAnsi="Times New Roman" w:cs="Times New Roman"/>
        </w:rPr>
        <w:t>дисциплины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</w:rPr>
        <w:t>обучающийся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  <w:b/>
        </w:rPr>
        <w:t>должен</w:t>
      </w:r>
      <w:r w:rsidRPr="008F2F8F">
        <w:rPr>
          <w:rFonts w:ascii="Times New Roman" w:hAnsi="Times New Roman" w:cs="Times New Roman"/>
          <w:b/>
          <w:spacing w:val="-2"/>
        </w:rPr>
        <w:t xml:space="preserve"> </w:t>
      </w:r>
      <w:r w:rsidRPr="008F2F8F">
        <w:rPr>
          <w:rFonts w:ascii="Times New Roman" w:hAnsi="Times New Roman" w:cs="Times New Roman"/>
          <w:b/>
        </w:rPr>
        <w:t>знать</w:t>
      </w:r>
      <w:r w:rsidRPr="008F2F8F">
        <w:rPr>
          <w:rFonts w:ascii="Times New Roman" w:hAnsi="Times New Roman" w:cs="Times New Roman"/>
        </w:rPr>
        <w:t>:</w:t>
      </w:r>
    </w:p>
    <w:p w14:paraId="764EB1EC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смысл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понятий: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физическое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явление,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гипотеза,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закон,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теория,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вещество,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взаимодействие,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поле,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волна,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фотон,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атом,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атомное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ядро,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ионизирующие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излучения;</w:t>
      </w:r>
    </w:p>
    <w:p w14:paraId="440C8EC4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смысл</w:t>
      </w:r>
      <w:r w:rsidRPr="008F2F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величин:</w:t>
      </w:r>
      <w:r w:rsidRPr="008F2F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скорость,</w:t>
      </w:r>
      <w:r w:rsidRPr="008F2F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ускорение,</w:t>
      </w:r>
      <w:r w:rsidRPr="008F2F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масса,</w:t>
      </w:r>
      <w:r w:rsidRPr="008F2F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сила,</w:t>
      </w:r>
      <w:r w:rsidRPr="008F2F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импульс,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средняя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кинетическая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энергия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частиц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вещества,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количество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теплоты,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элементарный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электрический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заряд;</w:t>
      </w:r>
    </w:p>
    <w:p w14:paraId="30CDBB90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lastRenderedPageBreak/>
        <w:t>смысл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законов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классической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механики,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всемирного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тяготения,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сохранения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энергии,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импульса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электрического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заряда,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термодинамики,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индукции,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фотоэффекта;</w:t>
      </w:r>
    </w:p>
    <w:p w14:paraId="5FA14C4B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вклад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российских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зарубежных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ученых,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оказавших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наибольшее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влияние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развитие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физики;</w:t>
      </w:r>
    </w:p>
    <w:p w14:paraId="49F8AFF0" w14:textId="77777777" w:rsidR="00787874" w:rsidRPr="008F2F8F" w:rsidRDefault="00787874" w:rsidP="00787874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8F2F8F">
        <w:rPr>
          <w:rFonts w:ascii="Times New Roman" w:hAnsi="Times New Roman" w:cs="Times New Roman"/>
        </w:rPr>
        <w:t>В</w:t>
      </w:r>
      <w:r w:rsidRPr="008F2F8F">
        <w:rPr>
          <w:rFonts w:ascii="Times New Roman" w:hAnsi="Times New Roman" w:cs="Times New Roman"/>
          <w:spacing w:val="-4"/>
        </w:rPr>
        <w:t xml:space="preserve"> </w:t>
      </w:r>
      <w:r w:rsidRPr="008F2F8F">
        <w:rPr>
          <w:rFonts w:ascii="Times New Roman" w:hAnsi="Times New Roman" w:cs="Times New Roman"/>
        </w:rPr>
        <w:t>результате</w:t>
      </w:r>
      <w:r w:rsidRPr="008F2F8F">
        <w:rPr>
          <w:rFonts w:ascii="Times New Roman" w:hAnsi="Times New Roman" w:cs="Times New Roman"/>
          <w:spacing w:val="-4"/>
        </w:rPr>
        <w:t xml:space="preserve"> </w:t>
      </w:r>
      <w:r w:rsidRPr="008F2F8F">
        <w:rPr>
          <w:rFonts w:ascii="Times New Roman" w:hAnsi="Times New Roman" w:cs="Times New Roman"/>
        </w:rPr>
        <w:t>освоения</w:t>
      </w:r>
      <w:r w:rsidRPr="008F2F8F">
        <w:rPr>
          <w:rFonts w:ascii="Times New Roman" w:hAnsi="Times New Roman" w:cs="Times New Roman"/>
          <w:spacing w:val="-2"/>
        </w:rPr>
        <w:t xml:space="preserve"> </w:t>
      </w:r>
      <w:r w:rsidRPr="008F2F8F">
        <w:rPr>
          <w:rFonts w:ascii="Times New Roman" w:hAnsi="Times New Roman" w:cs="Times New Roman"/>
        </w:rPr>
        <w:t>дисциплины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</w:rPr>
        <w:t>обучающийся</w:t>
      </w:r>
      <w:r w:rsidRPr="008F2F8F">
        <w:rPr>
          <w:rFonts w:ascii="Times New Roman" w:hAnsi="Times New Roman" w:cs="Times New Roman"/>
          <w:spacing w:val="-3"/>
        </w:rPr>
        <w:t xml:space="preserve"> </w:t>
      </w:r>
      <w:r w:rsidRPr="008F2F8F">
        <w:rPr>
          <w:rFonts w:ascii="Times New Roman" w:hAnsi="Times New Roman" w:cs="Times New Roman"/>
          <w:b/>
        </w:rPr>
        <w:t>должен</w:t>
      </w:r>
      <w:r w:rsidRPr="008F2F8F">
        <w:rPr>
          <w:rFonts w:ascii="Times New Roman" w:hAnsi="Times New Roman" w:cs="Times New Roman"/>
          <w:b/>
          <w:spacing w:val="-2"/>
        </w:rPr>
        <w:t xml:space="preserve"> </w:t>
      </w:r>
      <w:r w:rsidRPr="008F2F8F">
        <w:rPr>
          <w:rFonts w:ascii="Times New Roman" w:hAnsi="Times New Roman" w:cs="Times New Roman"/>
          <w:b/>
        </w:rPr>
        <w:t>уметь:</w:t>
      </w:r>
    </w:p>
    <w:p w14:paraId="64826A18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проводить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наблюдения,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планировать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выполнять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эксперименты,</w:t>
      </w:r>
    </w:p>
    <w:p w14:paraId="7A2D07BC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выдвигать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гипотезы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строить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модели,</w:t>
      </w:r>
    </w:p>
    <w:p w14:paraId="2C8EC284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применять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полученные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физике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для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объяснения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разнообразных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явлений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свойств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веществ;</w:t>
      </w:r>
    </w:p>
    <w:p w14:paraId="7BC9084F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практически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использовать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физические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знания;</w:t>
      </w:r>
    </w:p>
    <w:p w14:paraId="6A50AE0A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оценивать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достоверность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431B2D7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использовать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приобретенные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умения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для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решения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практических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задач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повседневной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жизни,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обеспечения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безопасности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собственной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жизни,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рационального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охраны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окружающей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среды.</w:t>
      </w:r>
    </w:p>
    <w:p w14:paraId="71A6A996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8F2F8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8F2F8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8F2F8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8F2F8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8F2F8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8F2F8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8F2F8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жидкостей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твердых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тел;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индукцию,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8F2F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8F2F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8F2F8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8F2F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8F2F8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8F2F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8F2F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атомом;</w:t>
      </w:r>
      <w:r w:rsidRPr="008F2F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фотоэффект;</w:t>
      </w:r>
    </w:p>
    <w:p w14:paraId="21C4C446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отличать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гипотезы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от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научных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теорий;</w:t>
      </w:r>
    </w:p>
    <w:p w14:paraId="14AA70BF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делать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выводы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основе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данных;</w:t>
      </w:r>
    </w:p>
    <w:p w14:paraId="69B41584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истинность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теоретических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выводов;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физическая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теория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дает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возможность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неизвестные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явления;</w:t>
      </w:r>
    </w:p>
    <w:p w14:paraId="3CAA69C1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8F2F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примеры</w:t>
      </w:r>
      <w:r w:rsidRPr="008F2F8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практического</w:t>
      </w:r>
      <w:r w:rsidRPr="008F2F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использования</w:t>
      </w:r>
      <w:r w:rsidRPr="008F2F8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знаний: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законов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механики,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термодинамики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энергетике;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различных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видов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излучений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для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развития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радио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квантовой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физики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создании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ядерной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энергетики,</w:t>
      </w:r>
      <w:r w:rsidRPr="008F2F8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лазеров;</w:t>
      </w:r>
    </w:p>
    <w:p w14:paraId="70A7F42A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воспринимать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основе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полученных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знаний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самостоятельно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оценивать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информацию,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содержащуюся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сообщениях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СМИ,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Интернете,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статьях.</w:t>
      </w:r>
    </w:p>
    <w:p w14:paraId="764EF467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применять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полученные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знания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для</w:t>
      </w:r>
      <w:r w:rsidRPr="008F2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решения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задач;</w:t>
      </w:r>
    </w:p>
    <w:p w14:paraId="4E030B14" w14:textId="77777777" w:rsidR="00787874" w:rsidRPr="008F2F8F" w:rsidRDefault="00787874" w:rsidP="00787874">
      <w:pPr>
        <w:pStyle w:val="af6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определять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характер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физического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процесса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графику,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таблице,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формуле</w:t>
      </w:r>
      <w:r w:rsidRPr="008F2F8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8F2F8F">
        <w:rPr>
          <w:rFonts w:ascii="Times New Roman" w:hAnsi="Times New Roman" w:cs="Times New Roman"/>
          <w:sz w:val="28"/>
          <w:szCs w:val="28"/>
        </w:rPr>
        <w:t>;</w:t>
      </w:r>
    </w:p>
    <w:p w14:paraId="2F882749" w14:textId="7DB51476" w:rsidR="000144A9" w:rsidRPr="008F2F8F" w:rsidRDefault="00787874" w:rsidP="007878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измерять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ряд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физических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величин,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представляя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результаты</w:t>
      </w:r>
      <w:r w:rsidRPr="008F2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измерений</w:t>
      </w:r>
      <w:r w:rsidRPr="008F2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с учетом</w:t>
      </w:r>
      <w:r w:rsidRPr="008F2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их</w:t>
      </w:r>
      <w:r w:rsidRPr="008F2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F8F">
        <w:rPr>
          <w:rFonts w:ascii="Times New Roman" w:hAnsi="Times New Roman" w:cs="Times New Roman"/>
          <w:sz w:val="28"/>
          <w:szCs w:val="28"/>
        </w:rPr>
        <w:t>погрешностей.</w:t>
      </w:r>
    </w:p>
    <w:p w14:paraId="67CBFA5B" w14:textId="77777777" w:rsidR="000144A9" w:rsidRPr="008F2F8F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4F298" w14:textId="1557E3D4" w:rsidR="003A5F9E" w:rsidRPr="008F2F8F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F8F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8F2F8F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264074D2" w14:textId="328FA9B4" w:rsidR="001B75F5" w:rsidRDefault="003A5F9E" w:rsidP="008F2F8F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7" w:name="_Hlk113618735"/>
      <w:r w:rsidRPr="008F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  <w:bookmarkEnd w:id="7"/>
    </w:p>
    <w:p w14:paraId="5EAADF56" w14:textId="77777777" w:rsidR="00C166CB" w:rsidRPr="001A1D69" w:rsidRDefault="00C166CB" w:rsidP="00A865C2">
      <w:pPr>
        <w:suppressAutoHyphens/>
        <w:jc w:val="both"/>
        <w:rPr>
          <w:rFonts w:ascii="OfficinaSansBookC" w:hAnsi="OfficinaSansBookC" w:cs="Times New Roman"/>
          <w:sz w:val="24"/>
          <w:szCs w:val="24"/>
        </w:rPr>
        <w:sectPr w:rsidR="00C166CB" w:rsidRPr="001A1D69" w:rsidSect="00A865C2">
          <w:pgSz w:w="11910" w:h="16840"/>
          <w:pgMar w:top="1134" w:right="570" w:bottom="1134" w:left="1701" w:header="0" w:footer="775" w:gutter="0"/>
          <w:cols w:space="720"/>
          <w:docGrid w:linePitch="299"/>
        </w:sectPr>
      </w:pPr>
    </w:p>
    <w:tbl>
      <w:tblPr>
        <w:tblStyle w:val="-1"/>
        <w:tblW w:w="15304" w:type="dxa"/>
        <w:tblLook w:val="04A0" w:firstRow="1" w:lastRow="0" w:firstColumn="1" w:lastColumn="0" w:noHBand="0" w:noVBand="1"/>
      </w:tblPr>
      <w:tblGrid>
        <w:gridCol w:w="3823"/>
        <w:gridCol w:w="5670"/>
        <w:gridCol w:w="5811"/>
      </w:tblGrid>
      <w:tr w:rsidR="00BE0499" w:rsidRPr="00A865C2" w14:paraId="2DF2AFCA" w14:textId="77777777" w:rsidTr="00A86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14:paraId="7B95E6F6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481" w:type="dxa"/>
            <w:gridSpan w:val="2"/>
          </w:tcPr>
          <w:p w14:paraId="40CA5A30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A865C2" w14:paraId="18F0F83F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524EB5BE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670" w:type="dxa"/>
          </w:tcPr>
          <w:p w14:paraId="309F204D" w14:textId="3BBBE16D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865C2">
              <w:rPr>
                <w:rFonts w:ascii="Times New Roman" w:hAnsi="Times New Roman"/>
                <w:b/>
                <w:szCs w:val="24"/>
              </w:rPr>
              <w:t>Общие</w:t>
            </w:r>
          </w:p>
        </w:tc>
        <w:tc>
          <w:tcPr>
            <w:tcW w:w="5811" w:type="dxa"/>
          </w:tcPr>
          <w:p w14:paraId="63A7017D" w14:textId="76ED7846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865C2">
              <w:rPr>
                <w:rFonts w:ascii="Times New Roman" w:hAnsi="Times New Roman"/>
                <w:b/>
                <w:szCs w:val="24"/>
              </w:rPr>
              <w:t>Дисциплинарные</w:t>
            </w:r>
          </w:p>
        </w:tc>
      </w:tr>
      <w:tr w:rsidR="00BE0499" w:rsidRPr="00A865C2" w14:paraId="5AFBEF5E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704893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t>ОК</w:t>
            </w:r>
            <w:r w:rsidRPr="00A865C2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A865C2">
              <w:rPr>
                <w:rFonts w:ascii="Times New Roman" w:hAnsi="Times New Roman"/>
                <w:szCs w:val="24"/>
              </w:rPr>
              <w:t>01</w:t>
            </w:r>
            <w:r w:rsidRPr="00A865C2">
              <w:rPr>
                <w:rFonts w:ascii="Times New Roman" w:hAnsi="Times New Roman"/>
                <w:b w:val="0"/>
                <w:szCs w:val="24"/>
              </w:rPr>
              <w:t>.</w:t>
            </w:r>
            <w:r w:rsidRPr="00A865C2">
              <w:rPr>
                <w:rFonts w:ascii="Times New Roman" w:hAnsi="Times New Roman"/>
                <w:szCs w:val="24"/>
              </w:rPr>
              <w:t xml:space="preserve"> </w:t>
            </w:r>
            <w:r w:rsidRPr="00A865C2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670" w:type="dxa"/>
          </w:tcPr>
          <w:p w14:paraId="419D1861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65C2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A865C2" w:rsidRDefault="00BE0499" w:rsidP="00A865C2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865C2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A865C2" w:rsidRDefault="00BE0499" w:rsidP="00A865C2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865C2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A865C2" w:rsidRDefault="00BE0499" w:rsidP="00A865C2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865C2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A865C2" w:rsidRDefault="00BE0499" w:rsidP="00A865C2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865C2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A865C2">
              <w:rPr>
                <w:b/>
                <w:bCs/>
                <w:iCs/>
              </w:rPr>
              <w:t xml:space="preserve"> </w:t>
            </w:r>
          </w:p>
          <w:p w14:paraId="3DFC9A22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выдвигать новые идеи, предлагать оригинальные подходы и решения;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811" w:type="dxa"/>
          </w:tcPr>
          <w:p w14:paraId="2ED08622" w14:textId="77777777" w:rsidR="00FB5700" w:rsidRPr="00A865C2" w:rsidRDefault="00FB5700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86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A86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6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2BBA9445" w14:textId="77777777" w:rsidR="00FB5700" w:rsidRPr="00A865C2" w:rsidRDefault="00FB5700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52457E7" w14:textId="259CEB3F" w:rsidR="00FB5700" w:rsidRPr="00A865C2" w:rsidRDefault="00FB5700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0FF98BE8" w14:textId="455CDEF4" w:rsidR="009751E4" w:rsidRPr="00A865C2" w:rsidRDefault="009751E4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сформировать умения применять основополагающие астрономические понятия, теории и законы для анализа и объяснения физических процессов, </w:t>
            </w:r>
            <w:r w:rsidRPr="00A865C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происходящих на звездах, в звездных системах, в межгалактической среде, движения  небесных тел, эволюции звезд и Вселенной;</w:t>
            </w:r>
          </w:p>
          <w:p w14:paraId="68F004FB" w14:textId="1E4D019A" w:rsidR="00BE0499" w:rsidRPr="00A865C2" w:rsidRDefault="00FB5700" w:rsidP="00A865C2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A865C2" w14:paraId="1A3DC781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1ACF5B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A865C2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A865C2">
              <w:rPr>
                <w:rFonts w:ascii="Times New Roman" w:hAnsi="Times New Roman"/>
                <w:szCs w:val="24"/>
              </w:rPr>
              <w:t>02</w:t>
            </w:r>
            <w:r w:rsidRPr="00A865C2">
              <w:rPr>
                <w:rFonts w:ascii="Times New Roman" w:hAnsi="Times New Roman"/>
                <w:b w:val="0"/>
                <w:szCs w:val="24"/>
              </w:rPr>
              <w:t>.</w:t>
            </w:r>
            <w:r w:rsidRPr="00A865C2">
              <w:rPr>
                <w:rFonts w:ascii="Times New Roman" w:hAnsi="Times New Roman"/>
                <w:szCs w:val="24"/>
              </w:rPr>
              <w:t xml:space="preserve"> </w:t>
            </w:r>
            <w:r w:rsidRPr="00A865C2"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670" w:type="dxa"/>
          </w:tcPr>
          <w:p w14:paraId="3591803F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865C2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811" w:type="dxa"/>
          </w:tcPr>
          <w:p w14:paraId="05C9653F" w14:textId="5CD10D08" w:rsidR="009A7A00" w:rsidRPr="00A865C2" w:rsidRDefault="00BE0499" w:rsidP="00A865C2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BE0499" w:rsidRPr="00A865C2" w14:paraId="0500B2D2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F1B5A62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A865C2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A865C2">
              <w:rPr>
                <w:rFonts w:ascii="Times New Roman" w:hAnsi="Times New Roman"/>
                <w:szCs w:val="24"/>
              </w:rPr>
              <w:t>03</w:t>
            </w:r>
            <w:r w:rsidRPr="00A865C2">
              <w:rPr>
                <w:rFonts w:ascii="Times New Roman" w:hAnsi="Times New Roman"/>
                <w:b w:val="0"/>
                <w:szCs w:val="24"/>
              </w:rPr>
              <w:t>.</w:t>
            </w:r>
            <w:r w:rsidRPr="00A865C2">
              <w:rPr>
                <w:rFonts w:ascii="Times New Roman" w:hAnsi="Times New Roman"/>
                <w:szCs w:val="24"/>
              </w:rPr>
              <w:t xml:space="preserve"> </w:t>
            </w:r>
            <w:r w:rsidRPr="00A865C2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670" w:type="dxa"/>
          </w:tcPr>
          <w:p w14:paraId="6767361E" w14:textId="77777777" w:rsidR="00BE0499" w:rsidRPr="00A865C2" w:rsidRDefault="00BE0499" w:rsidP="00A865C2">
            <w:pPr>
              <w:widowControl/>
              <w:tabs>
                <w:tab w:val="left" w:pos="182"/>
              </w:tabs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358C475C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</w:t>
            </w: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повышать свой образовательный и культурный уровень;</w:t>
            </w:r>
          </w:p>
          <w:p w14:paraId="39577EA9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A865C2" w:rsidRDefault="00BE0499" w:rsidP="00A865C2">
            <w:pPr>
              <w:widowControl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2F02F635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A865C2" w:rsidRDefault="00BE0499" w:rsidP="00A865C2">
            <w:pPr>
              <w:widowControl/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865C2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811" w:type="dxa"/>
          </w:tcPr>
          <w:p w14:paraId="63E5E14A" w14:textId="4008CC60" w:rsidR="00643B51" w:rsidRPr="00A865C2" w:rsidRDefault="00BE0499" w:rsidP="00A865C2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BE0499" w:rsidRPr="00A865C2" w14:paraId="42089868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6D8DB17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A865C2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A865C2">
              <w:rPr>
                <w:rFonts w:ascii="Times New Roman" w:hAnsi="Times New Roman"/>
                <w:szCs w:val="24"/>
              </w:rPr>
              <w:t>04</w:t>
            </w:r>
            <w:r w:rsidRPr="00A865C2">
              <w:rPr>
                <w:rFonts w:ascii="Times New Roman" w:hAnsi="Times New Roman"/>
                <w:b w:val="0"/>
                <w:szCs w:val="24"/>
              </w:rPr>
              <w:t>.</w:t>
            </w:r>
            <w:r w:rsidRPr="00A865C2">
              <w:rPr>
                <w:rFonts w:ascii="Times New Roman" w:hAnsi="Times New Roman"/>
                <w:szCs w:val="24"/>
              </w:rPr>
              <w:t xml:space="preserve"> </w:t>
            </w:r>
            <w:r w:rsidRPr="00A865C2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670" w:type="dxa"/>
          </w:tcPr>
          <w:p w14:paraId="4859A8B1" w14:textId="5743FFEC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</w:t>
            </w:r>
            <w:r w:rsidR="004A67A1"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саморазвитию, самостоятельности и самоопределению;</w:t>
            </w:r>
          </w:p>
          <w:p w14:paraId="32A97601" w14:textId="77777777" w:rsidR="00BE0499" w:rsidRPr="00A865C2" w:rsidRDefault="00BE0499" w:rsidP="00A865C2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865C2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A59D1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lastRenderedPageBreak/>
              <w:t>г</w:t>
            </w:r>
            <w:r w:rsidRPr="00A865C2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865C2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811" w:type="dxa"/>
          </w:tcPr>
          <w:p w14:paraId="0DA30522" w14:textId="2D9A48EC" w:rsidR="00BE0499" w:rsidRPr="00A865C2" w:rsidRDefault="00BE0499" w:rsidP="00A865C2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A865C2" w14:paraId="40B34A32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CBAA51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lastRenderedPageBreak/>
              <w:t>ОК 05.</w:t>
            </w:r>
            <w:r w:rsidRPr="00A865C2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670" w:type="dxa"/>
          </w:tcPr>
          <w:p w14:paraId="4651CBC7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5584A9B4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DE40101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A86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A865C2" w:rsidRDefault="00BE0499" w:rsidP="00A865C2">
            <w:pPr>
              <w:shd w:val="clear" w:color="auto" w:fill="FFFFFF"/>
              <w:spacing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811" w:type="dxa"/>
          </w:tcPr>
          <w:p w14:paraId="6887E6EF" w14:textId="53CC127F" w:rsidR="00BE0499" w:rsidRPr="00A865C2" w:rsidRDefault="0064578E" w:rsidP="00A865C2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A865C2" w14:paraId="7BE15BBB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32452B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t>ОК 06.</w:t>
            </w:r>
            <w:r w:rsidRPr="00A865C2">
              <w:rPr>
                <w:rFonts w:ascii="Times New Roman" w:hAnsi="Times New Roman"/>
                <w:b w:val="0"/>
                <w:bCs w:val="0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</w:t>
            </w:r>
            <w:r w:rsidRPr="00A865C2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применять стандарты антикоррупционного поведения</w:t>
            </w:r>
          </w:p>
        </w:tc>
        <w:tc>
          <w:tcPr>
            <w:tcW w:w="5670" w:type="dxa"/>
          </w:tcPr>
          <w:p w14:paraId="589456C4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осознание обучающимися российской гражданской идентичности;</w:t>
            </w:r>
          </w:p>
          <w:p w14:paraId="4DD1765E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77B6D3D4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14:paraId="3BE96A7F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04A754FE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2274595C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494E407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EFCD6EE" w14:textId="77777777" w:rsidR="00BE0499" w:rsidRPr="00A865C2" w:rsidRDefault="00BE0499" w:rsidP="00A865C2">
            <w:pPr>
              <w:tabs>
                <w:tab w:val="left" w:pos="419"/>
              </w:tabs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04CE4201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7C6D629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2212CCC5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6466E5E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1704ECF5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3303408E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1ED0615A" w14:textId="77777777" w:rsidR="00BE0499" w:rsidRPr="00A865C2" w:rsidRDefault="00BE0499" w:rsidP="00A865C2">
            <w:pPr>
              <w:pStyle w:val="dt-p"/>
              <w:shd w:val="clear" w:color="auto" w:fill="FFFFFF"/>
              <w:spacing w:before="0" w:beforeAutospacing="0" w:after="0" w:afterAutospacing="0" w:line="22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865C2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3B338466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lastRenderedPageBreak/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811" w:type="dxa"/>
            <w:shd w:val="clear" w:color="auto" w:fill="auto"/>
          </w:tcPr>
          <w:p w14:paraId="0881F003" w14:textId="033A22B7" w:rsidR="00BE0499" w:rsidRPr="00A865C2" w:rsidRDefault="006A317B" w:rsidP="00A865C2">
            <w:pPr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BE0499" w:rsidRPr="00A865C2" w14:paraId="2304BB73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89216D" w14:textId="77777777" w:rsidR="00BE0499" w:rsidRPr="00A865C2" w:rsidRDefault="00BE0499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A865C2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A865C2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670" w:type="dxa"/>
          </w:tcPr>
          <w:p w14:paraId="1AD41C41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65C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A86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5DA46E0D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A8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811" w:type="dxa"/>
          </w:tcPr>
          <w:p w14:paraId="628F6942" w14:textId="77777777" w:rsidR="00BE0499" w:rsidRPr="00A865C2" w:rsidRDefault="00BE0499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C2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r w:rsidR="00271CF5" w:rsidRPr="00A86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600AD" w14:textId="018E3B64" w:rsidR="00271CF5" w:rsidRPr="00A865C2" w:rsidRDefault="00271CF5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C2" w:rsidRPr="00A865C2" w14:paraId="54644CD4" w14:textId="77777777" w:rsidTr="00A86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A3787" w14:textId="5CB34406" w:rsidR="00A865C2" w:rsidRPr="00A865C2" w:rsidRDefault="00A865C2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ПК 5.2. </w:t>
            </w:r>
            <w:r w:rsidRPr="00A865C2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5670" w:type="dxa"/>
          </w:tcPr>
          <w:p w14:paraId="59833E56" w14:textId="77777777" w:rsidR="00A865C2" w:rsidRDefault="00A865C2" w:rsidP="00A865C2">
            <w:pPr>
              <w:widowControl/>
              <w:numPr>
                <w:ilvl w:val="0"/>
                <w:numId w:val="14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-Осуществлять постановку задач по обработке информации. </w:t>
            </w:r>
          </w:p>
          <w:p w14:paraId="1AFB603B" w14:textId="77777777" w:rsidR="00A865C2" w:rsidRDefault="00A865C2" w:rsidP="00A865C2">
            <w:pPr>
              <w:widowControl/>
              <w:numPr>
                <w:ilvl w:val="0"/>
                <w:numId w:val="14"/>
              </w:numPr>
              <w:tabs>
                <w:tab w:val="left" w:pos="181"/>
              </w:tabs>
              <w:autoSpaceDE/>
              <w:autoSpaceDN/>
              <w:ind w:left="40" w:hanging="4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 проектную документацию на эксплуатацию информационной системы. </w:t>
            </w:r>
          </w:p>
          <w:p w14:paraId="1D90E879" w14:textId="38A77BFE" w:rsidR="00A865C2" w:rsidRPr="00A865C2" w:rsidRDefault="00A865C2" w:rsidP="00A865C2">
            <w:pPr>
              <w:pStyle w:val="af5"/>
              <w:spacing w:before="0" w:beforeAutospacing="0" w:after="0" w:afterAutospacing="0" w:line="220" w:lineRule="exact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Создавать проект по разработке приложения и формулировать его задачи</w:t>
            </w:r>
          </w:p>
        </w:tc>
        <w:tc>
          <w:tcPr>
            <w:tcW w:w="5811" w:type="dxa"/>
          </w:tcPr>
          <w:p w14:paraId="72C2D1E2" w14:textId="77777777" w:rsidR="00A865C2" w:rsidRDefault="00A865C2" w:rsidP="00A865C2">
            <w:pPr>
              <w:pStyle w:val="af6"/>
              <w:widowControl/>
              <w:numPr>
                <w:ilvl w:val="0"/>
                <w:numId w:val="15"/>
              </w:numPr>
              <w:tabs>
                <w:tab w:val="left" w:pos="181"/>
              </w:tabs>
              <w:suppressAutoHyphens/>
              <w:autoSpaceDE/>
              <w:autoSpaceDN/>
              <w:ind w:left="38" w:firstLine="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предметную область </w:t>
            </w:r>
          </w:p>
          <w:p w14:paraId="36FAC862" w14:textId="77777777" w:rsidR="00A865C2" w:rsidRDefault="00A865C2" w:rsidP="00A865C2">
            <w:pPr>
              <w:pStyle w:val="af6"/>
              <w:widowControl/>
              <w:numPr>
                <w:ilvl w:val="0"/>
                <w:numId w:val="15"/>
              </w:numPr>
              <w:tabs>
                <w:tab w:val="left" w:pos="181"/>
              </w:tabs>
              <w:suppressAutoHyphens/>
              <w:autoSpaceDE/>
              <w:autoSpaceDN/>
              <w:ind w:left="38" w:firstLine="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оценку качества и экономической эффективности информационной системы в рамках своей компетенции </w:t>
            </w:r>
          </w:p>
          <w:p w14:paraId="5B3326CC" w14:textId="4DE6260D" w:rsidR="00A865C2" w:rsidRPr="00A865C2" w:rsidRDefault="00A865C2" w:rsidP="00A865C2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документацию по эксплуатации информационной системы</w:t>
            </w:r>
          </w:p>
        </w:tc>
      </w:tr>
    </w:tbl>
    <w:p w14:paraId="349D0F71" w14:textId="77777777" w:rsidR="001B75F5" w:rsidRPr="00245DDC" w:rsidRDefault="001B75F5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Cs w:val="24"/>
        </w:rPr>
      </w:pPr>
    </w:p>
    <w:p w14:paraId="3D9C1CDD" w14:textId="24A340A5" w:rsidR="001B75F5" w:rsidRPr="00245DDC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245DDC">
          <w:footerReference w:type="default" r:id="rId10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2760ACE0" w:rsidR="001B75F5" w:rsidRPr="00245DDC" w:rsidRDefault="007010E0" w:rsidP="00966B9D">
      <w:pPr>
        <w:pStyle w:val="1"/>
        <w:numPr>
          <w:ilvl w:val="0"/>
          <w:numId w:val="12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8" w:name="2._СТРУКТУРА_И_СОДЕРЖАНИЕ_ДИСЦИПЛИНЫ"/>
      <w:bookmarkStart w:id="9" w:name="_bookmark4"/>
      <w:bookmarkStart w:id="10" w:name="_Toc133349426"/>
      <w:bookmarkEnd w:id="8"/>
      <w:bookmarkEnd w:id="9"/>
      <w:r w:rsidRPr="00245DDC">
        <w:rPr>
          <w:rFonts w:ascii="Times New Roman" w:hAnsi="Times New Roman" w:cs="Times New Roman"/>
        </w:rPr>
        <w:lastRenderedPageBreak/>
        <w:t>Структура</w:t>
      </w:r>
      <w:r w:rsidRPr="00245DDC">
        <w:rPr>
          <w:rFonts w:ascii="Times New Roman" w:hAnsi="Times New Roman" w:cs="Times New Roman"/>
          <w:spacing w:val="-3"/>
        </w:rPr>
        <w:t xml:space="preserve"> </w:t>
      </w:r>
      <w:r w:rsidRPr="00245DDC">
        <w:rPr>
          <w:rFonts w:ascii="Times New Roman" w:hAnsi="Times New Roman" w:cs="Times New Roman"/>
        </w:rPr>
        <w:t>и</w:t>
      </w:r>
      <w:r w:rsidRPr="00245DDC">
        <w:rPr>
          <w:rFonts w:ascii="Times New Roman" w:hAnsi="Times New Roman" w:cs="Times New Roman"/>
          <w:spacing w:val="-3"/>
        </w:rPr>
        <w:t xml:space="preserve"> </w:t>
      </w:r>
      <w:r w:rsidRPr="00245DDC">
        <w:rPr>
          <w:rFonts w:ascii="Times New Roman" w:hAnsi="Times New Roman" w:cs="Times New Roman"/>
        </w:rPr>
        <w:t>содержание</w:t>
      </w:r>
      <w:r w:rsidRPr="00245DDC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245DDC">
        <w:rPr>
          <w:rFonts w:ascii="Times New Roman" w:hAnsi="Times New Roman" w:cs="Times New Roman"/>
        </w:rPr>
        <w:t>дисциплины</w:t>
      </w:r>
      <w:bookmarkEnd w:id="10"/>
    </w:p>
    <w:p w14:paraId="4E717839" w14:textId="77777777" w:rsidR="001B75F5" w:rsidRPr="00245DDC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245DDC" w:rsidRDefault="0010579D">
      <w:pPr>
        <w:spacing w:before="187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245DDC">
        <w:rPr>
          <w:rFonts w:ascii="Times New Roman" w:hAnsi="Times New Roman" w:cs="Times New Roman"/>
          <w:b/>
          <w:sz w:val="28"/>
          <w:szCs w:val="28"/>
        </w:rPr>
        <w:t>2.1</w:t>
      </w:r>
      <w:r w:rsidRPr="00245D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245D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и</w:t>
      </w:r>
      <w:r w:rsidRPr="00245DD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виды</w:t>
      </w:r>
      <w:r w:rsidRPr="00245D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245D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0548A332" w14:textId="77777777" w:rsidR="001B75F5" w:rsidRPr="00245DDC" w:rsidRDefault="001B75F5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p w14:paraId="2A27970E" w14:textId="77777777" w:rsidR="001B75F5" w:rsidRDefault="001B75F5">
      <w:pPr>
        <w:rPr>
          <w:rFonts w:ascii="Times New Roman" w:hAnsi="Times New Roman" w:cs="Times New Roman"/>
          <w:sz w:val="24"/>
          <w:szCs w:val="24"/>
        </w:rPr>
      </w:pPr>
    </w:p>
    <w:p w14:paraId="20F3131D" w14:textId="77777777" w:rsidR="00A865C2" w:rsidRDefault="00A865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A865C2" w:rsidRPr="00A865C2" w14:paraId="71FD34DA" w14:textId="77777777" w:rsidTr="00A865C2">
        <w:trPr>
          <w:trHeight w:val="738"/>
        </w:trPr>
        <w:tc>
          <w:tcPr>
            <w:tcW w:w="8233" w:type="dxa"/>
          </w:tcPr>
          <w:p w14:paraId="2830F9AE" w14:textId="77777777" w:rsidR="00A865C2" w:rsidRPr="00A865C2" w:rsidRDefault="00A865C2" w:rsidP="00A865C2">
            <w:pPr>
              <w:pStyle w:val="af1"/>
              <w:spacing w:before="4"/>
              <w:ind w:left="2692" w:right="2679" w:firstLine="30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A865C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A865C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79E76040" w14:textId="77777777" w:rsidR="00A865C2" w:rsidRPr="00A865C2" w:rsidRDefault="00A865C2" w:rsidP="00A865C2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A865C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14:paraId="3C646180" w14:textId="77777777" w:rsidR="00A865C2" w:rsidRPr="00A865C2" w:rsidRDefault="00A865C2" w:rsidP="00A865C2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A865C2" w:rsidRPr="00A865C2" w14:paraId="5371616E" w14:textId="77777777" w:rsidTr="00A865C2">
        <w:trPr>
          <w:trHeight w:val="460"/>
        </w:trPr>
        <w:tc>
          <w:tcPr>
            <w:tcW w:w="8233" w:type="dxa"/>
          </w:tcPr>
          <w:p w14:paraId="19E188BB" w14:textId="77777777" w:rsidR="00A865C2" w:rsidRPr="00A865C2" w:rsidRDefault="00A865C2" w:rsidP="00A865C2">
            <w:pPr>
              <w:pStyle w:val="af1"/>
              <w:spacing w:before="2"/>
              <w:ind w:left="894" w:hanging="894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A865C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A865C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A865C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14:paraId="7C473962" w14:textId="77777777" w:rsidR="00A865C2" w:rsidRPr="00A865C2" w:rsidRDefault="00A865C2" w:rsidP="00A865C2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A865C2" w:rsidRPr="00A865C2" w14:paraId="1411DE49" w14:textId="77777777" w:rsidTr="00A865C2">
        <w:trPr>
          <w:trHeight w:val="460"/>
        </w:trPr>
        <w:tc>
          <w:tcPr>
            <w:tcW w:w="8233" w:type="dxa"/>
          </w:tcPr>
          <w:p w14:paraId="3FB3AA7A" w14:textId="77777777" w:rsidR="00A865C2" w:rsidRPr="00A865C2" w:rsidRDefault="00A865C2" w:rsidP="00A865C2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65C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A865C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6A9FEB46" w14:textId="6A0493BA" w:rsidR="00A865C2" w:rsidRPr="00A865C2" w:rsidRDefault="00A865C2" w:rsidP="00A865C2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A865C2" w:rsidRPr="00A865C2" w14:paraId="08A97BAB" w14:textId="77777777" w:rsidTr="00A865C2">
        <w:trPr>
          <w:trHeight w:val="488"/>
        </w:trPr>
        <w:tc>
          <w:tcPr>
            <w:tcW w:w="9668" w:type="dxa"/>
            <w:gridSpan w:val="2"/>
          </w:tcPr>
          <w:p w14:paraId="0C8941AF" w14:textId="77777777" w:rsidR="00A865C2" w:rsidRPr="00A865C2" w:rsidRDefault="00A865C2" w:rsidP="00A865C2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A865C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A865C2" w:rsidRPr="00A865C2" w14:paraId="60D1EEEC" w14:textId="77777777" w:rsidTr="00A865C2">
        <w:trPr>
          <w:trHeight w:val="491"/>
        </w:trPr>
        <w:tc>
          <w:tcPr>
            <w:tcW w:w="8233" w:type="dxa"/>
          </w:tcPr>
          <w:p w14:paraId="68F9FF39" w14:textId="77777777" w:rsidR="00A865C2" w:rsidRPr="00A865C2" w:rsidRDefault="00A865C2" w:rsidP="00A865C2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A865C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59C11F13" w14:textId="68874027" w:rsidR="00A865C2" w:rsidRPr="00A865C2" w:rsidRDefault="00A865C2" w:rsidP="00A865C2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A865C2" w:rsidRPr="00A865C2" w14:paraId="09BCF603" w14:textId="77777777" w:rsidTr="00A865C2">
        <w:trPr>
          <w:trHeight w:val="488"/>
        </w:trPr>
        <w:tc>
          <w:tcPr>
            <w:tcW w:w="8233" w:type="dxa"/>
          </w:tcPr>
          <w:p w14:paraId="70C7B776" w14:textId="77777777" w:rsidR="00A865C2" w:rsidRPr="00A865C2" w:rsidRDefault="00A865C2" w:rsidP="00A865C2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A865C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38D62101" w14:textId="77777777" w:rsidR="00A865C2" w:rsidRPr="00A865C2" w:rsidRDefault="00A865C2" w:rsidP="00A865C2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A865C2" w:rsidRPr="00A865C2" w14:paraId="11ECBA27" w14:textId="77777777" w:rsidTr="00A865C2">
        <w:trPr>
          <w:trHeight w:val="489"/>
        </w:trPr>
        <w:tc>
          <w:tcPr>
            <w:tcW w:w="8233" w:type="dxa"/>
          </w:tcPr>
          <w:p w14:paraId="313691FB" w14:textId="77777777" w:rsidR="00A865C2" w:rsidRPr="00A865C2" w:rsidRDefault="00A865C2" w:rsidP="00A865C2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  <w:r w:rsidRPr="00A865C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158B0934" w14:textId="77777777" w:rsidR="00A865C2" w:rsidRPr="00A865C2" w:rsidRDefault="00A865C2" w:rsidP="00A865C2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865C2" w:rsidRPr="00A865C2" w14:paraId="013DF380" w14:textId="77777777" w:rsidTr="00A865C2">
        <w:trPr>
          <w:trHeight w:val="489"/>
        </w:trPr>
        <w:tc>
          <w:tcPr>
            <w:tcW w:w="8233" w:type="dxa"/>
          </w:tcPr>
          <w:p w14:paraId="41AE2EBA" w14:textId="77777777" w:rsidR="00A865C2" w:rsidRPr="00A865C2" w:rsidRDefault="00A865C2" w:rsidP="00A865C2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A865C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Профессионально-ориентированное</w:t>
            </w:r>
            <w:r w:rsidRPr="00A865C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52437720" w14:textId="77777777" w:rsidR="00A865C2" w:rsidRPr="00A865C2" w:rsidRDefault="00A865C2" w:rsidP="00A865C2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865C2" w:rsidRPr="00A865C2" w14:paraId="0F8C34E5" w14:textId="77777777" w:rsidTr="00A865C2">
        <w:trPr>
          <w:trHeight w:val="489"/>
        </w:trPr>
        <w:tc>
          <w:tcPr>
            <w:tcW w:w="8233" w:type="dxa"/>
          </w:tcPr>
          <w:p w14:paraId="40B3260E" w14:textId="77777777" w:rsidR="00A865C2" w:rsidRPr="00A865C2" w:rsidRDefault="00A865C2" w:rsidP="00A865C2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65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sz w:val="28"/>
                <w:szCs w:val="28"/>
              </w:rPr>
              <w:t>т. ч.:</w:t>
            </w:r>
          </w:p>
        </w:tc>
        <w:tc>
          <w:tcPr>
            <w:tcW w:w="1435" w:type="dxa"/>
          </w:tcPr>
          <w:p w14:paraId="33C7B58A" w14:textId="77777777" w:rsidR="00A865C2" w:rsidRPr="00A865C2" w:rsidRDefault="00A865C2" w:rsidP="00A865C2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65C2" w:rsidRPr="00A865C2" w14:paraId="1A443A20" w14:textId="77777777" w:rsidTr="00A865C2">
        <w:trPr>
          <w:trHeight w:val="489"/>
        </w:trPr>
        <w:tc>
          <w:tcPr>
            <w:tcW w:w="8233" w:type="dxa"/>
          </w:tcPr>
          <w:p w14:paraId="10D5ECCB" w14:textId="77777777" w:rsidR="00A865C2" w:rsidRPr="00A865C2" w:rsidRDefault="00A865C2" w:rsidP="00A865C2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A86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79E9D2AD" w14:textId="77777777" w:rsidR="00A865C2" w:rsidRPr="00A865C2" w:rsidRDefault="00A865C2" w:rsidP="00A865C2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865C2" w:rsidRPr="00A865C2" w14:paraId="27744F2B" w14:textId="77777777" w:rsidTr="00A865C2">
        <w:trPr>
          <w:trHeight w:val="489"/>
        </w:trPr>
        <w:tc>
          <w:tcPr>
            <w:tcW w:w="8233" w:type="dxa"/>
          </w:tcPr>
          <w:p w14:paraId="46769A18" w14:textId="77777777" w:rsidR="00A865C2" w:rsidRPr="00A865C2" w:rsidRDefault="00A865C2" w:rsidP="00A865C2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Pr="00A865C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4F025499" w14:textId="77777777" w:rsidR="00A865C2" w:rsidRPr="00A865C2" w:rsidRDefault="00A865C2" w:rsidP="00A865C2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865C2" w:rsidRPr="00A865C2" w14:paraId="554ABED9" w14:textId="77777777" w:rsidTr="00A865C2">
        <w:trPr>
          <w:trHeight w:val="368"/>
        </w:trPr>
        <w:tc>
          <w:tcPr>
            <w:tcW w:w="8233" w:type="dxa"/>
          </w:tcPr>
          <w:p w14:paraId="340DF971" w14:textId="77777777" w:rsidR="00A865C2" w:rsidRPr="00A865C2" w:rsidRDefault="00A865C2" w:rsidP="00A865C2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A865C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A865C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A865C2">
              <w:rPr>
                <w:rFonts w:ascii="Times New Roman" w:hAnsi="Times New Roman" w:cs="Times New Roman"/>
                <w:bCs/>
                <w:sz w:val="28"/>
                <w:szCs w:val="28"/>
              </w:rPr>
              <w:t>(экзамен)</w:t>
            </w:r>
          </w:p>
        </w:tc>
        <w:tc>
          <w:tcPr>
            <w:tcW w:w="1435" w:type="dxa"/>
          </w:tcPr>
          <w:p w14:paraId="17272F35" w14:textId="7E3D64E7" w:rsidR="00A865C2" w:rsidRPr="00A865C2" w:rsidRDefault="00A865C2" w:rsidP="00A865C2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14:paraId="2E64E398" w14:textId="4BDAB8DF" w:rsidR="00A865C2" w:rsidRPr="00245DDC" w:rsidRDefault="00A865C2">
      <w:pPr>
        <w:rPr>
          <w:rFonts w:ascii="Times New Roman" w:hAnsi="Times New Roman" w:cs="Times New Roman"/>
          <w:sz w:val="24"/>
          <w:szCs w:val="24"/>
        </w:rPr>
        <w:sectPr w:rsidR="00A865C2" w:rsidRPr="00245DDC">
          <w:footerReference w:type="default" r:id="rId11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245DDC" w:rsidRDefault="0010579D">
      <w:pPr>
        <w:spacing w:before="25"/>
        <w:ind w:left="111"/>
        <w:rPr>
          <w:rFonts w:ascii="Times New Roman" w:hAnsi="Times New Roman" w:cs="Times New Roman"/>
          <w:b/>
          <w:sz w:val="28"/>
          <w:szCs w:val="28"/>
        </w:rPr>
      </w:pPr>
      <w:r w:rsidRPr="00245DDC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245D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245D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план</w:t>
      </w:r>
      <w:r w:rsidRPr="00245D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и</w:t>
      </w:r>
      <w:r w:rsidRPr="00245DD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245D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245D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45DDC">
        <w:rPr>
          <w:rFonts w:ascii="Times New Roman" w:hAnsi="Times New Roman" w:cs="Times New Roman"/>
          <w:b/>
          <w:sz w:val="28"/>
          <w:szCs w:val="28"/>
        </w:rPr>
        <w:t>«Физика»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40"/>
        <w:gridCol w:w="8901"/>
        <w:gridCol w:w="1546"/>
        <w:gridCol w:w="2437"/>
      </w:tblGrid>
      <w:tr w:rsidR="00EC157E" w:rsidRPr="002A3E7F" w14:paraId="3AFEC575" w14:textId="77777777" w:rsidTr="00A865C2">
        <w:trPr>
          <w:trHeight w:val="20"/>
        </w:trPr>
        <w:tc>
          <w:tcPr>
            <w:tcW w:w="778" w:type="pct"/>
            <w:vAlign w:val="center"/>
          </w:tcPr>
          <w:p w14:paraId="12FEE28A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2A3E7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21" w:type="pct"/>
            <w:gridSpan w:val="2"/>
            <w:vAlign w:val="center"/>
          </w:tcPr>
          <w:p w14:paraId="57459442" w14:textId="304F4693" w:rsidR="00EC157E" w:rsidRPr="002A3E7F" w:rsidRDefault="00EC157E" w:rsidP="00A865C2">
            <w:pPr>
              <w:pStyle w:val="TableParagraph"/>
              <w:spacing w:line="220" w:lineRule="exact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11" w:name="_bookmark5"/>
            <w:bookmarkEnd w:id="11"/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12" w:name="_bookmark6"/>
            <w:bookmarkEnd w:id="12"/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vAlign w:val="center"/>
          </w:tcPr>
          <w:p w14:paraId="235596CC" w14:textId="77777777" w:rsidR="00EC157E" w:rsidRPr="002A3E7F" w:rsidRDefault="00EC157E" w:rsidP="00A865C2">
            <w:pPr>
              <w:pStyle w:val="TableParagraph"/>
              <w:spacing w:line="220" w:lineRule="exact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96" w:type="pct"/>
            <w:vAlign w:val="center"/>
          </w:tcPr>
          <w:p w14:paraId="2586DC63" w14:textId="77777777" w:rsidR="00EC157E" w:rsidRPr="002A3E7F" w:rsidRDefault="00EC157E" w:rsidP="00A865C2">
            <w:pPr>
              <w:pStyle w:val="TableParagraph"/>
              <w:spacing w:line="220" w:lineRule="exact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41C1985B" w14:textId="77777777" w:rsidR="00EC157E" w:rsidRPr="002A3E7F" w:rsidRDefault="00EC157E" w:rsidP="00A865C2">
            <w:pPr>
              <w:pStyle w:val="TableParagraph"/>
              <w:spacing w:line="220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EC157E" w:rsidRPr="002A3E7F" w14:paraId="629E1842" w14:textId="77777777" w:rsidTr="00A865C2">
        <w:trPr>
          <w:trHeight w:val="20"/>
        </w:trPr>
        <w:tc>
          <w:tcPr>
            <w:tcW w:w="778" w:type="pct"/>
          </w:tcPr>
          <w:p w14:paraId="5AE9F0A5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1" w:type="pct"/>
            <w:gridSpan w:val="2"/>
          </w:tcPr>
          <w:p w14:paraId="5BC1CD4C" w14:textId="77777777" w:rsidR="00EC157E" w:rsidRPr="002A3E7F" w:rsidRDefault="00EC157E" w:rsidP="00A865C2">
            <w:pPr>
              <w:pStyle w:val="TableParagraph"/>
              <w:spacing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14:paraId="34EDB0E8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6" w:type="pct"/>
          </w:tcPr>
          <w:p w14:paraId="1DA87506" w14:textId="77777777" w:rsidR="00EC157E" w:rsidRPr="002A3E7F" w:rsidRDefault="00EC157E" w:rsidP="00A865C2">
            <w:pPr>
              <w:pStyle w:val="TableParagraph"/>
              <w:spacing w:line="220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157E" w:rsidRPr="002A3E7F" w14:paraId="6AC56E6B" w14:textId="77777777" w:rsidTr="00A865C2">
        <w:trPr>
          <w:trHeight w:val="20"/>
        </w:trPr>
        <w:tc>
          <w:tcPr>
            <w:tcW w:w="778" w:type="pct"/>
            <w:vMerge w:val="restart"/>
          </w:tcPr>
          <w:p w14:paraId="661574D7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60304647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3704FA65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21" w:type="pct"/>
            <w:gridSpan w:val="2"/>
          </w:tcPr>
          <w:p w14:paraId="5506BE0C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7EB5A587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Merge w:val="restart"/>
          </w:tcPr>
          <w:p w14:paraId="199C1DB6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152C97BA" w14:textId="77777777" w:rsidR="00EC157E" w:rsidRPr="002A3E7F" w:rsidRDefault="00EC157E" w:rsidP="00A865C2">
            <w:pPr>
              <w:pStyle w:val="TableParagraph"/>
              <w:spacing w:line="220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C157E" w:rsidRPr="002A3E7F" w14:paraId="786D04AA" w14:textId="77777777" w:rsidTr="00A865C2">
        <w:trPr>
          <w:trHeight w:val="20"/>
        </w:trPr>
        <w:tc>
          <w:tcPr>
            <w:tcW w:w="778" w:type="pct"/>
            <w:vMerge/>
          </w:tcPr>
          <w:p w14:paraId="3329F363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6B6AE1D2" w14:textId="58CCA8C5" w:rsidR="00EC157E" w:rsidRPr="002A3E7F" w:rsidRDefault="00EC157E" w:rsidP="00A865C2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2A3E7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2A3E7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2A3E7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2A3E7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2A3E7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2A3E7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2A3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2A3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2A3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2A3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2A3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2A3E7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2A3E7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2A3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2A3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2A3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2A3E7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2A3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2A3E7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2A3E7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2A3E7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теорий.</w:t>
            </w:r>
            <w:r w:rsidRPr="002A3E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Принцип соответствия. Понятие о физической</w:t>
            </w:r>
            <w:r w:rsidRPr="002A3E7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2A3E7F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2A3E7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2A3E7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2A3E7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2A3E7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505" w:type="pct"/>
            <w:vMerge/>
          </w:tcPr>
          <w:p w14:paraId="7E6632B7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31B49962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31F1B8A" w14:textId="77777777" w:rsidTr="00A865C2">
        <w:trPr>
          <w:trHeight w:val="20"/>
        </w:trPr>
        <w:tc>
          <w:tcPr>
            <w:tcW w:w="3699" w:type="pct"/>
            <w:gridSpan w:val="3"/>
          </w:tcPr>
          <w:p w14:paraId="0958D337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05" w:type="pct"/>
          </w:tcPr>
          <w:p w14:paraId="2FAB965C" w14:textId="47AFDAB8" w:rsidR="00EC157E" w:rsidRPr="002A3E7F" w:rsidRDefault="00EC157E" w:rsidP="00A865C2">
            <w:pPr>
              <w:pStyle w:val="TableParagraph"/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</w:t>
            </w:r>
            <w:r w:rsidR="000E3CD3"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2A3E7F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796" w:type="pct"/>
            <w:vMerge w:val="restart"/>
          </w:tcPr>
          <w:p w14:paraId="64B415CC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BB50CCC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BB8D836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D4B4AE3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C84B3F0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9F7F759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78D8E03A" w14:textId="081EAE59" w:rsidR="000E3CD3" w:rsidRPr="002A3E7F" w:rsidRDefault="000E3CD3" w:rsidP="00A865C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  <w:r w:rsidR="00A865C2" w:rsidRPr="002A3E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EC157E" w:rsidRPr="002A3E7F" w14:paraId="075D6D3F" w14:textId="77777777" w:rsidTr="00A865C2">
        <w:trPr>
          <w:trHeight w:val="20"/>
        </w:trPr>
        <w:tc>
          <w:tcPr>
            <w:tcW w:w="778" w:type="pct"/>
            <w:vMerge w:val="restart"/>
          </w:tcPr>
          <w:p w14:paraId="4B704A62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2DE275DB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2A3E7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21" w:type="pct"/>
            <w:gridSpan w:val="2"/>
          </w:tcPr>
          <w:p w14:paraId="63D02DBF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4477D466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</w:tcPr>
          <w:p w14:paraId="441C28FE" w14:textId="77777777" w:rsidR="00EC157E" w:rsidRPr="002A3E7F" w:rsidRDefault="00EC157E" w:rsidP="00A865C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96AE8EF" w14:textId="77777777" w:rsidTr="00A865C2">
        <w:trPr>
          <w:trHeight w:val="20"/>
        </w:trPr>
        <w:tc>
          <w:tcPr>
            <w:tcW w:w="778" w:type="pct"/>
            <w:vMerge/>
          </w:tcPr>
          <w:p w14:paraId="2634BC9D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5034ABC0" w14:textId="6ABEC0BE" w:rsidR="00EC157E" w:rsidRPr="002A3E7F" w:rsidRDefault="00EC157E" w:rsidP="00A865C2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2A3E7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A3E7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A3E7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2A3E7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2A3E7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2A3E7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2A3E7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2A3E7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3E7F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2A3E7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2A3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2A3E7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2A3E7F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2A3E7F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2A3E7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2A3E7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Траектория.</w:t>
            </w:r>
            <w:r w:rsidRPr="002A3E7F">
              <w:rPr>
                <w:rFonts w:ascii="Times New Roman" w:hAnsi="Times New Roman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Путь. Перемещение.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2A3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2A3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Мгновенная</w:t>
            </w:r>
            <w:r w:rsidRPr="002A3E7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средняя скорости. Ускорение.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2A3E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2A3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2A3E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A3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2A3E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2A3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2A3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падения.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Равномерное</w:t>
            </w:r>
            <w:r w:rsidRPr="002A3E7F">
              <w:rPr>
                <w:rFonts w:ascii="Times New Roman" w:hAnsi="Times New Roman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движение</w:t>
            </w:r>
            <w:r w:rsidRPr="002A3E7F">
              <w:rPr>
                <w:rFonts w:ascii="Times New Roman" w:hAnsi="Times New Roman" w:cs="Times New Roman"/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точки</w:t>
            </w:r>
            <w:r w:rsidRPr="002A3E7F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окружности, угловая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скорость.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 Центростремительное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2A3E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</w:t>
            </w:r>
            <w:r w:rsidRPr="002A3E7F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абсолютно твердого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тела.</w:t>
            </w:r>
          </w:p>
        </w:tc>
        <w:tc>
          <w:tcPr>
            <w:tcW w:w="505" w:type="pct"/>
            <w:vMerge/>
          </w:tcPr>
          <w:p w14:paraId="0FADC0FD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17D17464" w14:textId="77777777" w:rsidR="00EC157E" w:rsidRPr="002A3E7F" w:rsidRDefault="00EC157E" w:rsidP="00A865C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BCD7D03" w14:textId="77777777" w:rsidTr="00A865C2">
        <w:trPr>
          <w:trHeight w:val="20"/>
        </w:trPr>
        <w:tc>
          <w:tcPr>
            <w:tcW w:w="778" w:type="pct"/>
            <w:vMerge w:val="restart"/>
          </w:tcPr>
          <w:p w14:paraId="7576F309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F5694C8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21" w:type="pct"/>
            <w:gridSpan w:val="2"/>
          </w:tcPr>
          <w:p w14:paraId="6796A7E0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19B339E2" w14:textId="02B7C83A" w:rsidR="00EC157E" w:rsidRPr="002A3E7F" w:rsidRDefault="00FE7677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0BC05019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1446CC7" w14:textId="77777777" w:rsidTr="00A865C2">
        <w:trPr>
          <w:trHeight w:val="20"/>
        </w:trPr>
        <w:tc>
          <w:tcPr>
            <w:tcW w:w="778" w:type="pct"/>
            <w:vMerge/>
          </w:tcPr>
          <w:p w14:paraId="4541C331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5AFE5163" w14:textId="2C88F715" w:rsidR="00EC157E" w:rsidRPr="002A3E7F" w:rsidRDefault="00EC157E" w:rsidP="00A865C2">
            <w:pPr>
              <w:pStyle w:val="TableParagraph"/>
              <w:spacing w:line="220" w:lineRule="exact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2A3E7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2A3E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A3E7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2A3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2A3E7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A3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2A3E7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2A3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  <w:r w:rsidR="00A865C2"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Силы</w:t>
            </w:r>
            <w:r w:rsidRPr="002A3E7F">
              <w:rPr>
                <w:rFonts w:ascii="Times New Roman" w:hAnsi="Times New Roman" w:cs="Times New Roman"/>
                <w:b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трения.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vMerge/>
          </w:tcPr>
          <w:p w14:paraId="69852D23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35218051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4FC961E8" w14:textId="77777777" w:rsidTr="00A865C2">
        <w:trPr>
          <w:trHeight w:val="20"/>
        </w:trPr>
        <w:tc>
          <w:tcPr>
            <w:tcW w:w="778" w:type="pct"/>
            <w:vMerge w:val="restart"/>
          </w:tcPr>
          <w:p w14:paraId="190E07D4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A4F1B51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21" w:type="pct"/>
            <w:gridSpan w:val="2"/>
          </w:tcPr>
          <w:p w14:paraId="57D7E152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0FEBDA0A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</w:tcPr>
          <w:p w14:paraId="66185D8A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2CFE426C" w14:textId="77777777" w:rsidTr="00A865C2">
        <w:trPr>
          <w:trHeight w:val="20"/>
        </w:trPr>
        <w:tc>
          <w:tcPr>
            <w:tcW w:w="778" w:type="pct"/>
            <w:vMerge/>
          </w:tcPr>
          <w:p w14:paraId="7BBDD4E6" w14:textId="77777777" w:rsidR="00EC157E" w:rsidRPr="002A3E7F" w:rsidRDefault="00EC157E" w:rsidP="00A865C2">
            <w:pPr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C9D70AB" w14:textId="77777777" w:rsidR="00EC157E" w:rsidRPr="002A3E7F" w:rsidRDefault="00EC157E" w:rsidP="00A865C2">
            <w:pPr>
              <w:pStyle w:val="TableParagraph"/>
              <w:spacing w:line="220" w:lineRule="exact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Механическая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мощность.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Кинетическая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энергия. Потенциальная энергия. Закон сохранения механической энергии.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2A3E7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2A3E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2A3E7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2A3E7F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Консервативные</w:t>
            </w:r>
            <w:r w:rsidRPr="002A3E7F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силы.</w:t>
            </w:r>
            <w:r w:rsidRPr="002A3E7F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2A3E7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2A3E7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2A3E7F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vMerge/>
          </w:tcPr>
          <w:p w14:paraId="7EF8265C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10E49A40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81AA217" w14:textId="77777777" w:rsidTr="00A865C2">
        <w:trPr>
          <w:trHeight w:val="20"/>
        </w:trPr>
        <w:tc>
          <w:tcPr>
            <w:tcW w:w="778" w:type="pct"/>
          </w:tcPr>
          <w:p w14:paraId="3146F36A" w14:textId="77777777" w:rsidR="00EC157E" w:rsidRPr="002A3E7F" w:rsidRDefault="00EC157E" w:rsidP="00A865C2">
            <w:pPr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09F4FC9B" w14:textId="77777777" w:rsidR="00EC157E" w:rsidRPr="002A3E7F" w:rsidRDefault="00EC157E" w:rsidP="00A865C2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05" w:type="pct"/>
          </w:tcPr>
          <w:p w14:paraId="168B8AA5" w14:textId="01DA7D46" w:rsidR="00EC157E" w:rsidRPr="002A3E7F" w:rsidRDefault="000E3CD3" w:rsidP="00A865C2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96" w:type="pct"/>
          </w:tcPr>
          <w:p w14:paraId="0252A899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9436DB0" w14:textId="77777777" w:rsidTr="00A865C2">
        <w:trPr>
          <w:trHeight w:val="20"/>
        </w:trPr>
        <w:tc>
          <w:tcPr>
            <w:tcW w:w="3699" w:type="pct"/>
            <w:gridSpan w:val="3"/>
          </w:tcPr>
          <w:p w14:paraId="70C92226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505" w:type="pct"/>
          </w:tcPr>
          <w:p w14:paraId="6F2FFBD2" w14:textId="77777777" w:rsidR="00EC157E" w:rsidRPr="002A3E7F" w:rsidRDefault="00EC157E" w:rsidP="00A865C2">
            <w:pPr>
              <w:pStyle w:val="TableParagraph"/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(10/2)</w:t>
            </w:r>
          </w:p>
        </w:tc>
        <w:tc>
          <w:tcPr>
            <w:tcW w:w="796" w:type="pct"/>
            <w:vMerge w:val="restart"/>
          </w:tcPr>
          <w:p w14:paraId="1EDC9669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F82FC03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F0AA59B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67FECB9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4A93EA3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BD4CD5A" w14:textId="77777777" w:rsidR="00EC157E" w:rsidRPr="002A3E7F" w:rsidRDefault="00EC157E" w:rsidP="00A865C2">
            <w:pPr>
              <w:pStyle w:val="TableParagraph"/>
              <w:spacing w:line="220" w:lineRule="exact"/>
              <w:ind w:left="374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DD6E33E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7D88A6F" w14:textId="12E368D5" w:rsidR="00EC157E" w:rsidRPr="002A3E7F" w:rsidRDefault="00727188" w:rsidP="00A865C2">
            <w:pPr>
              <w:pStyle w:val="TableParagraph"/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</w:tr>
      <w:tr w:rsidR="00EC157E" w:rsidRPr="002A3E7F" w14:paraId="64AFF379" w14:textId="77777777" w:rsidTr="00A865C2">
        <w:trPr>
          <w:trHeight w:val="20"/>
        </w:trPr>
        <w:tc>
          <w:tcPr>
            <w:tcW w:w="778" w:type="pct"/>
            <w:vMerge w:val="restart"/>
          </w:tcPr>
          <w:p w14:paraId="4AD3B69A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37111E98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14:paraId="26CF6F3C" w14:textId="0458C322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кинетической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21" w:type="pct"/>
            <w:gridSpan w:val="2"/>
          </w:tcPr>
          <w:p w14:paraId="7EEB053E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1935216C" w14:textId="19153977" w:rsidR="00EC157E" w:rsidRPr="002A3E7F" w:rsidRDefault="00FE7677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</w:tcPr>
          <w:p w14:paraId="264FF67D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995EFFA" w14:textId="77777777" w:rsidTr="00A865C2">
        <w:trPr>
          <w:trHeight w:val="20"/>
        </w:trPr>
        <w:tc>
          <w:tcPr>
            <w:tcW w:w="778" w:type="pct"/>
            <w:vMerge/>
          </w:tcPr>
          <w:p w14:paraId="4D1C4F89" w14:textId="77777777" w:rsidR="00EC157E" w:rsidRPr="002A3E7F" w:rsidRDefault="00EC157E" w:rsidP="00A865C2">
            <w:pPr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522407CC" w14:textId="00A1E5C9" w:rsidR="00EC157E" w:rsidRPr="002A3E7F" w:rsidRDefault="00EC157E" w:rsidP="00A865C2">
            <w:pPr>
              <w:pStyle w:val="TableParagraph"/>
              <w:spacing w:line="220" w:lineRule="exact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2A3E7F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2A3E7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2A3E7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2A3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атомов. Броуновское движение.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Силы и энергия межмолекулярного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взаимодействия.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Температура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ее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измерение.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Термодинамическая шкала температуры. Абсолютный нуль температуры. 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2A3E7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2A3E7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2A3E7F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2A3E7F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2A3E7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2A3E7F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r w:rsidRPr="002A3E7F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2A3E7F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2A3E7F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законы.</w:t>
            </w:r>
            <w:r w:rsidRPr="002A3E7F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Молярная</w:t>
            </w:r>
            <w:r w:rsidRPr="002A3E7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газовая</w:t>
            </w:r>
            <w:r w:rsidRPr="002A3E7F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постоянная</w:t>
            </w:r>
          </w:p>
        </w:tc>
        <w:tc>
          <w:tcPr>
            <w:tcW w:w="505" w:type="pct"/>
            <w:vMerge/>
          </w:tcPr>
          <w:p w14:paraId="4B4BEC75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3ABB2C0E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E535EC5" w14:textId="77777777" w:rsidTr="00A865C2">
        <w:trPr>
          <w:trHeight w:val="20"/>
        </w:trPr>
        <w:tc>
          <w:tcPr>
            <w:tcW w:w="778" w:type="pct"/>
            <w:vMerge/>
          </w:tcPr>
          <w:p w14:paraId="482409F5" w14:textId="77777777" w:rsidR="00EC157E" w:rsidRPr="002A3E7F" w:rsidRDefault="00EC157E" w:rsidP="00A865C2">
            <w:pPr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299EE86D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50477111" w14:textId="5DF90C56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№1.</w:t>
            </w:r>
            <w:r w:rsidRPr="002A3E7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A3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одного из изопроцессов</w:t>
            </w:r>
          </w:p>
        </w:tc>
        <w:tc>
          <w:tcPr>
            <w:tcW w:w="505" w:type="pct"/>
          </w:tcPr>
          <w:p w14:paraId="5FC9805A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DDB1B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55DB6F8D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A38828D" w14:textId="77777777" w:rsidTr="00A865C2">
        <w:trPr>
          <w:trHeight w:val="20"/>
        </w:trPr>
        <w:tc>
          <w:tcPr>
            <w:tcW w:w="778" w:type="pct"/>
            <w:vMerge w:val="restart"/>
          </w:tcPr>
          <w:p w14:paraId="3F6790A5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0324E50F" w14:textId="77777777" w:rsidR="00EC157E" w:rsidRPr="002A3E7F" w:rsidRDefault="00EC157E" w:rsidP="00A865C2">
            <w:pPr>
              <w:pStyle w:val="TableParagraph"/>
              <w:tabs>
                <w:tab w:val="left" w:pos="2294"/>
              </w:tabs>
              <w:spacing w:line="220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21" w:type="pct"/>
            <w:gridSpan w:val="2"/>
          </w:tcPr>
          <w:p w14:paraId="39741F21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36DB150D" w14:textId="2619C070" w:rsidR="00EC157E" w:rsidRPr="002A3E7F" w:rsidRDefault="00FE7677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</w:tcPr>
          <w:p w14:paraId="0DC358F6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417350D5" w14:textId="77777777" w:rsidTr="00A865C2">
        <w:trPr>
          <w:trHeight w:val="20"/>
        </w:trPr>
        <w:tc>
          <w:tcPr>
            <w:tcW w:w="778" w:type="pct"/>
            <w:vMerge/>
          </w:tcPr>
          <w:p w14:paraId="04F52302" w14:textId="77777777" w:rsidR="00EC157E" w:rsidRPr="002A3E7F" w:rsidRDefault="00EC157E" w:rsidP="00A865C2">
            <w:pPr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4B4CB7A7" w14:textId="365B218D" w:rsidR="00EC157E" w:rsidRPr="002A3E7F" w:rsidRDefault="00EC157E" w:rsidP="00A865C2">
            <w:pPr>
              <w:pStyle w:val="TableParagraph"/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Удельная теплоемкость.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 теплового баланса.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2A3E7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2A3E7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2A3E7F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2A3E7F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2A3E7F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2A3E7F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505" w:type="pct"/>
            <w:vMerge/>
          </w:tcPr>
          <w:p w14:paraId="592E56C9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61C4440B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0F1051C6" w14:textId="77777777" w:rsidTr="00A865C2">
        <w:trPr>
          <w:trHeight w:val="63"/>
        </w:trPr>
        <w:tc>
          <w:tcPr>
            <w:tcW w:w="778" w:type="pct"/>
            <w:vMerge w:val="restart"/>
          </w:tcPr>
          <w:p w14:paraId="7FF0D85D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55A95195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5BABAD40" w14:textId="77777777" w:rsidR="00EC157E" w:rsidRPr="002A3E7F" w:rsidRDefault="00EC157E" w:rsidP="00A865C2">
            <w:pPr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  <w:p w14:paraId="64224E35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131F3EEB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30BD73EC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  <w:vMerge/>
          </w:tcPr>
          <w:p w14:paraId="6F14E133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1B8F604" w14:textId="77777777" w:rsidTr="00A865C2">
        <w:trPr>
          <w:trHeight w:val="289"/>
        </w:trPr>
        <w:tc>
          <w:tcPr>
            <w:tcW w:w="778" w:type="pct"/>
            <w:vMerge/>
          </w:tcPr>
          <w:p w14:paraId="001DD04E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12CCFCBB" w14:textId="6122E926" w:rsidR="00EC157E" w:rsidRPr="002A3E7F" w:rsidRDefault="00EC157E" w:rsidP="00A865C2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Приборы для определения влажности воздуха. Точка росы. Кипение. Зависимость температуры кипения от давления. Критическое состояние вещества.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Кристаллические и аморфные тела.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05" w:type="pct"/>
            <w:vMerge/>
          </w:tcPr>
          <w:p w14:paraId="5D0854D8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23ABD28B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49A9E2D" w14:textId="77777777" w:rsidTr="00A865C2">
        <w:trPr>
          <w:trHeight w:val="289"/>
        </w:trPr>
        <w:tc>
          <w:tcPr>
            <w:tcW w:w="778" w:type="pct"/>
            <w:vMerge/>
          </w:tcPr>
          <w:p w14:paraId="7FC2B0EB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6B0A33C9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05" w:type="pct"/>
          </w:tcPr>
          <w:p w14:paraId="01718F26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7C8D5248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BE7D1D0" w14:textId="77777777" w:rsidTr="00A865C2">
        <w:trPr>
          <w:trHeight w:val="575"/>
        </w:trPr>
        <w:tc>
          <w:tcPr>
            <w:tcW w:w="778" w:type="pct"/>
            <w:vMerge/>
          </w:tcPr>
          <w:p w14:paraId="4AB2F9B1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4F21D0DE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5F56BF1F" w14:textId="13574939" w:rsidR="00EC157E" w:rsidRPr="002A3E7F" w:rsidRDefault="00EC157E" w:rsidP="00A865C2">
            <w:pPr>
              <w:pStyle w:val="TableParagraph"/>
              <w:tabs>
                <w:tab w:val="left" w:pos="285"/>
              </w:tabs>
              <w:spacing w:line="220" w:lineRule="exact"/>
              <w:ind w:left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</w:t>
            </w:r>
          </w:p>
        </w:tc>
        <w:tc>
          <w:tcPr>
            <w:tcW w:w="505" w:type="pct"/>
          </w:tcPr>
          <w:p w14:paraId="1DEEE660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08A9BE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7464D90E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045A3F1A" w14:textId="77777777" w:rsidTr="00A865C2">
        <w:trPr>
          <w:trHeight w:val="289"/>
        </w:trPr>
        <w:tc>
          <w:tcPr>
            <w:tcW w:w="3699" w:type="pct"/>
            <w:gridSpan w:val="3"/>
          </w:tcPr>
          <w:p w14:paraId="67690FC5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505" w:type="pct"/>
          </w:tcPr>
          <w:p w14:paraId="448EF865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3BDC0FE3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559249E" w14:textId="77777777" w:rsidTr="00A865C2">
        <w:trPr>
          <w:trHeight w:val="289"/>
        </w:trPr>
        <w:tc>
          <w:tcPr>
            <w:tcW w:w="3699" w:type="pct"/>
            <w:gridSpan w:val="3"/>
          </w:tcPr>
          <w:p w14:paraId="15336E70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505" w:type="pct"/>
          </w:tcPr>
          <w:p w14:paraId="712075AF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(12/12)</w:t>
            </w:r>
          </w:p>
        </w:tc>
        <w:tc>
          <w:tcPr>
            <w:tcW w:w="796" w:type="pct"/>
            <w:vMerge w:val="restart"/>
          </w:tcPr>
          <w:p w14:paraId="054FA0DB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ADAA2C9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0A3DFD3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79CE5D38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CDB16B1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C026D1F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42142F7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0B12A539" w14:textId="24BC4EF6" w:rsidR="00EC157E" w:rsidRPr="002A3E7F" w:rsidRDefault="00727188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</w:tr>
      <w:tr w:rsidR="00EC157E" w:rsidRPr="002A3E7F" w14:paraId="76B12EF9" w14:textId="77777777" w:rsidTr="00A865C2">
        <w:trPr>
          <w:trHeight w:val="289"/>
        </w:trPr>
        <w:tc>
          <w:tcPr>
            <w:tcW w:w="778" w:type="pct"/>
            <w:vMerge w:val="restart"/>
          </w:tcPr>
          <w:p w14:paraId="27DEA1FC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22F8F932" w14:textId="77777777" w:rsidR="00EC157E" w:rsidRPr="002A3E7F" w:rsidRDefault="00EC157E" w:rsidP="00A865C2">
            <w:pPr>
              <w:spacing w:line="220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  <w:p w14:paraId="447CB2EE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7EE91E09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05" w:type="pct"/>
            <w:vMerge w:val="restart"/>
          </w:tcPr>
          <w:p w14:paraId="50324DB5" w14:textId="77777777" w:rsidR="00EC157E" w:rsidRPr="002A3E7F" w:rsidRDefault="00EC157E" w:rsidP="00A865C2">
            <w:pPr>
              <w:pStyle w:val="Normal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A3E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" w:type="pct"/>
            <w:vMerge/>
          </w:tcPr>
          <w:p w14:paraId="34DBFE22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41292114" w14:textId="77777777" w:rsidTr="00A865C2">
        <w:trPr>
          <w:trHeight w:val="289"/>
        </w:trPr>
        <w:tc>
          <w:tcPr>
            <w:tcW w:w="778" w:type="pct"/>
            <w:vMerge/>
          </w:tcPr>
          <w:p w14:paraId="0663F162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432FF7DF" w14:textId="77777777" w:rsidR="00EC157E" w:rsidRPr="002A3E7F" w:rsidRDefault="00EC157E" w:rsidP="00A865C2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Конденсаторы. Соединение конденсаторов в батарею. Энергия заряженного конденсатора.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</w:tc>
        <w:tc>
          <w:tcPr>
            <w:tcW w:w="505" w:type="pct"/>
            <w:vMerge/>
          </w:tcPr>
          <w:p w14:paraId="2244F37D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4A3DD535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A75DBD8" w14:textId="77777777" w:rsidTr="00A865C2">
        <w:trPr>
          <w:trHeight w:val="289"/>
        </w:trPr>
        <w:tc>
          <w:tcPr>
            <w:tcW w:w="778" w:type="pct"/>
            <w:vMerge/>
          </w:tcPr>
          <w:p w14:paraId="61E6D966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702F15CA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05" w:type="pct"/>
          </w:tcPr>
          <w:p w14:paraId="5963CA43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64534B1F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0994D5F6" w14:textId="77777777" w:rsidTr="00A865C2">
        <w:trPr>
          <w:trHeight w:val="578"/>
        </w:trPr>
        <w:tc>
          <w:tcPr>
            <w:tcW w:w="778" w:type="pct"/>
            <w:vMerge/>
          </w:tcPr>
          <w:p w14:paraId="467FE9C6" w14:textId="77777777" w:rsidR="00EC157E" w:rsidRPr="002A3E7F" w:rsidRDefault="00EC157E" w:rsidP="00A865C2">
            <w:pPr>
              <w:spacing w:line="220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43837E2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6BC4A29B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№3. Определение электрической емкости конденсаторов</w:t>
            </w:r>
          </w:p>
        </w:tc>
        <w:tc>
          <w:tcPr>
            <w:tcW w:w="505" w:type="pct"/>
          </w:tcPr>
          <w:p w14:paraId="719EF56A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39CCEE" w14:textId="77777777" w:rsidR="00EC157E" w:rsidRPr="002A3E7F" w:rsidRDefault="00EC157E" w:rsidP="00A865C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1677B62F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0AE146D" w14:textId="77777777" w:rsidTr="00A865C2">
        <w:trPr>
          <w:trHeight w:val="290"/>
        </w:trPr>
        <w:tc>
          <w:tcPr>
            <w:tcW w:w="778" w:type="pct"/>
            <w:vMerge w:val="restart"/>
          </w:tcPr>
          <w:p w14:paraId="2DE0EA47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28886A34" w14:textId="77777777" w:rsidR="00EC157E" w:rsidRPr="002A3E7F" w:rsidRDefault="00EC157E" w:rsidP="00A865C2">
            <w:pPr>
              <w:pStyle w:val="TableParagraph"/>
              <w:spacing w:line="220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21" w:type="pct"/>
            <w:gridSpan w:val="2"/>
          </w:tcPr>
          <w:p w14:paraId="145F2083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206F1057" w14:textId="77777777" w:rsidR="00EC157E" w:rsidRPr="002A3E7F" w:rsidRDefault="00EC157E" w:rsidP="00A865C2">
            <w:pPr>
              <w:pStyle w:val="TableParagraph"/>
              <w:spacing w:line="220" w:lineRule="exac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  <w:vMerge/>
          </w:tcPr>
          <w:p w14:paraId="5FD2AFC5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525CE4F" w14:textId="77777777" w:rsidTr="00A865C2">
        <w:trPr>
          <w:trHeight w:val="2608"/>
        </w:trPr>
        <w:tc>
          <w:tcPr>
            <w:tcW w:w="778" w:type="pct"/>
            <w:vMerge/>
          </w:tcPr>
          <w:p w14:paraId="215256BE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6ED672E3" w14:textId="77777777" w:rsidR="00EC157E" w:rsidRPr="002A3E7F" w:rsidRDefault="00EC157E" w:rsidP="00A865C2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20" w:lineRule="exact"/>
              <w:ind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2A3E7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2A3E7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2A3E7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2A3E7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2A3E7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2A3E7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2A3E7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2A3E7F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2A3E7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коэффициент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сопротивления.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Сверхпроводимость.</w:t>
            </w:r>
            <w:r w:rsidRPr="002A3E7F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2A3E7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</w:t>
            </w:r>
          </w:p>
          <w:p w14:paraId="340273B0" w14:textId="77777777" w:rsidR="00EC157E" w:rsidRPr="002A3E7F" w:rsidRDefault="00EC157E" w:rsidP="00A865C2">
            <w:pPr>
              <w:pStyle w:val="TableParagraph"/>
              <w:spacing w:line="220" w:lineRule="exact"/>
              <w:ind w:left="1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Ленца.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2A3E7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2A3E7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2A3E7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2A3E7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2A3E7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2A3E7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2A3E7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2A3E7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2A3E7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2A3E7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2A3E7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2A3E7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2A3E7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2A3E7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2A3E7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2A3E7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батарею.</w:t>
            </w:r>
            <w:r w:rsidRPr="002A3E7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vMerge/>
          </w:tcPr>
          <w:p w14:paraId="5D1CFF47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3C7A268D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5DAE402" w14:textId="77777777" w:rsidTr="00A865C2">
        <w:trPr>
          <w:trHeight w:val="290"/>
        </w:trPr>
        <w:tc>
          <w:tcPr>
            <w:tcW w:w="778" w:type="pct"/>
            <w:vMerge/>
          </w:tcPr>
          <w:p w14:paraId="0668736F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70212EC8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05" w:type="pct"/>
          </w:tcPr>
          <w:p w14:paraId="440C971B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320DC8BE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7EAC5AFF" w14:textId="77777777" w:rsidTr="00A865C2">
        <w:trPr>
          <w:trHeight w:val="415"/>
        </w:trPr>
        <w:tc>
          <w:tcPr>
            <w:tcW w:w="778" w:type="pct"/>
            <w:vMerge/>
          </w:tcPr>
          <w:p w14:paraId="496A0967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03F784BF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49AC3C13" w14:textId="77777777" w:rsidR="00EC157E" w:rsidRPr="002A3E7F" w:rsidRDefault="00EC157E" w:rsidP="00A865C2">
            <w:pPr>
              <w:pStyle w:val="TableParagraph"/>
              <w:tabs>
                <w:tab w:val="left" w:pos="331"/>
              </w:tabs>
              <w:spacing w:line="220" w:lineRule="exact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 Определение</w:t>
            </w:r>
            <w:r w:rsidRPr="002A3E7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14:paraId="6F897094" w14:textId="77777777" w:rsidR="00EC157E" w:rsidRPr="002A3E7F" w:rsidRDefault="00EC157E" w:rsidP="00A865C2">
            <w:pPr>
              <w:pStyle w:val="TableParagraph"/>
              <w:tabs>
                <w:tab w:val="left" w:pos="331"/>
              </w:tabs>
              <w:spacing w:line="220" w:lineRule="exact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Измерение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06B0C924" w14:textId="77777777" w:rsidR="00EC157E" w:rsidRPr="002A3E7F" w:rsidRDefault="00EC157E" w:rsidP="00A865C2">
            <w:pPr>
              <w:pStyle w:val="TableParagraph"/>
              <w:tabs>
                <w:tab w:val="left" w:pos="331"/>
              </w:tabs>
              <w:spacing w:line="220" w:lineRule="exact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Изучение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14:paraId="472128CB" w14:textId="77777777" w:rsidR="00EC157E" w:rsidRPr="002A3E7F" w:rsidRDefault="00EC157E" w:rsidP="00A865C2">
            <w:pPr>
              <w:pStyle w:val="TableParagraph"/>
              <w:tabs>
                <w:tab w:val="left" w:pos="331"/>
              </w:tabs>
              <w:spacing w:line="220" w:lineRule="exact"/>
              <w:ind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Исследование</w:t>
            </w:r>
            <w:r w:rsidRPr="002A3E7F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2A3E7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2A3E7F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2A3E7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2A3E7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2A3E7F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2A3E7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2A3E7F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2A3E7F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  <w:bookmarkStart w:id="13" w:name="9._Определение_КПД_электроплитки."/>
            <w:bookmarkStart w:id="14" w:name="10._Определение_термического_коэффициент"/>
            <w:bookmarkEnd w:id="13"/>
            <w:bookmarkEnd w:id="14"/>
          </w:p>
        </w:tc>
        <w:tc>
          <w:tcPr>
            <w:tcW w:w="505" w:type="pct"/>
          </w:tcPr>
          <w:p w14:paraId="5E26CEDB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DAA2F8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0BAABDCB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3FC2FA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1927CD6F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00E248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67F5BE85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9AD067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2339E253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E2" w:rsidRPr="002A3E7F" w14:paraId="751443D5" w14:textId="77777777" w:rsidTr="00A865C2">
        <w:trPr>
          <w:trHeight w:val="290"/>
        </w:trPr>
        <w:tc>
          <w:tcPr>
            <w:tcW w:w="3699" w:type="pct"/>
            <w:gridSpan w:val="3"/>
          </w:tcPr>
          <w:p w14:paraId="3095ABDC" w14:textId="29269BAD" w:rsidR="00FD4EE2" w:rsidRPr="002A3E7F" w:rsidRDefault="00FD4EE2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2A3E7F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тока»</w:t>
            </w:r>
          </w:p>
        </w:tc>
        <w:tc>
          <w:tcPr>
            <w:tcW w:w="505" w:type="pct"/>
          </w:tcPr>
          <w:p w14:paraId="78EED4CF" w14:textId="492F1191" w:rsidR="00FD4EE2" w:rsidRPr="002A3E7F" w:rsidRDefault="00FD4EE2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7D670ABF" w14:textId="77777777" w:rsidR="00FD4EE2" w:rsidRPr="002A3E7F" w:rsidRDefault="00FD4EE2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925A9EC" w14:textId="77777777" w:rsidTr="00A865C2">
        <w:trPr>
          <w:trHeight w:val="290"/>
        </w:trPr>
        <w:tc>
          <w:tcPr>
            <w:tcW w:w="778" w:type="pct"/>
            <w:vMerge w:val="restart"/>
          </w:tcPr>
          <w:p w14:paraId="2EF19C30" w14:textId="77777777" w:rsidR="00EC157E" w:rsidRPr="002A3E7F" w:rsidRDefault="00EC157E" w:rsidP="00A865C2">
            <w:pPr>
              <w:pStyle w:val="TableParagraph"/>
              <w:spacing w:line="220" w:lineRule="exact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21" w:type="pct"/>
            <w:gridSpan w:val="2"/>
          </w:tcPr>
          <w:p w14:paraId="06019A6F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068E4242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</w:tcPr>
          <w:p w14:paraId="1A909EB8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4302C1CE" w14:textId="77777777" w:rsidTr="00A865C2">
        <w:trPr>
          <w:trHeight w:val="1449"/>
        </w:trPr>
        <w:tc>
          <w:tcPr>
            <w:tcW w:w="778" w:type="pct"/>
            <w:vMerge/>
          </w:tcPr>
          <w:p w14:paraId="74F49B99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670226C1" w14:textId="36D94DDB" w:rsidR="00EC157E" w:rsidRPr="002A3E7F" w:rsidRDefault="00EC157E" w:rsidP="00A865C2">
            <w:pPr>
              <w:pStyle w:val="TableParagraph"/>
              <w:spacing w:line="220" w:lineRule="exact"/>
              <w:ind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Электролиз.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2A3E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2A3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2A3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2A3E7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2A3E7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2A3E7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2A3E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2A3E7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2A3E7F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505" w:type="pct"/>
            <w:vMerge/>
          </w:tcPr>
          <w:p w14:paraId="5895A2C9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7F92EFB4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99E3290" w14:textId="77777777" w:rsidTr="00A865C2">
        <w:trPr>
          <w:trHeight w:val="290"/>
        </w:trPr>
        <w:tc>
          <w:tcPr>
            <w:tcW w:w="778" w:type="pct"/>
          </w:tcPr>
          <w:p w14:paraId="5BD1C796" w14:textId="77777777" w:rsidR="00EC157E" w:rsidRPr="002A3E7F" w:rsidRDefault="00EC157E" w:rsidP="00A865C2">
            <w:pPr>
              <w:pStyle w:val="TableParagraph"/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21" w:type="pct"/>
            <w:gridSpan w:val="2"/>
          </w:tcPr>
          <w:p w14:paraId="19E2B7D6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</w:tcPr>
          <w:p w14:paraId="29B34743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5DC1A9DC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287DA2AA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78" w:type="pct"/>
            <w:vMerge w:val="restart"/>
          </w:tcPr>
          <w:p w14:paraId="7506AFC0" w14:textId="77777777" w:rsidR="00EC157E" w:rsidRPr="002A3E7F" w:rsidRDefault="00EC157E" w:rsidP="00A865C2">
            <w:pPr>
              <w:pStyle w:val="TableParagraph"/>
              <w:spacing w:line="220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21" w:type="pct"/>
            <w:gridSpan w:val="2"/>
          </w:tcPr>
          <w:p w14:paraId="1C91591B" w14:textId="498CA3B9" w:rsidR="00EC157E" w:rsidRPr="002A3E7F" w:rsidRDefault="00EC157E" w:rsidP="00A865C2">
            <w:pPr>
              <w:pStyle w:val="TableParagraph"/>
              <w:spacing w:line="220" w:lineRule="exact"/>
              <w:ind w:left="109" w:right="9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2A3E7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2A3E7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2A3E7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2A3E7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2A3E7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A3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2A3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2A3E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505" w:type="pct"/>
          </w:tcPr>
          <w:p w14:paraId="0F141A22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 w:val="restart"/>
          </w:tcPr>
          <w:p w14:paraId="113B3C1B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B657849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8" w:type="pct"/>
            <w:vMerge/>
            <w:tcBorders>
              <w:top w:val="nil"/>
            </w:tcBorders>
          </w:tcPr>
          <w:p w14:paraId="76D618D7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0E83DC15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05" w:type="pct"/>
          </w:tcPr>
          <w:p w14:paraId="739EBB5C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tcBorders>
              <w:top w:val="nil"/>
            </w:tcBorders>
          </w:tcPr>
          <w:p w14:paraId="2B86BF4B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DEC7E06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8" w:type="pct"/>
            <w:vMerge w:val="restart"/>
          </w:tcPr>
          <w:p w14:paraId="2EC472C5" w14:textId="77777777" w:rsidR="00EC157E" w:rsidRPr="002A3E7F" w:rsidRDefault="00EC157E" w:rsidP="00A865C2">
            <w:pPr>
              <w:pStyle w:val="TableParagraph"/>
              <w:spacing w:line="220" w:lineRule="exact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21" w:type="pct"/>
            <w:gridSpan w:val="2"/>
          </w:tcPr>
          <w:p w14:paraId="4173B8EC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0F8A08E8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  <w:tcBorders>
              <w:top w:val="nil"/>
            </w:tcBorders>
          </w:tcPr>
          <w:p w14:paraId="3D847796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FD1B3DD" w14:textId="77777777" w:rsidTr="00D8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5"/>
        </w:trPr>
        <w:tc>
          <w:tcPr>
            <w:tcW w:w="778" w:type="pct"/>
            <w:vMerge/>
          </w:tcPr>
          <w:p w14:paraId="14AB7F6E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60F9116B" w14:textId="2CFE4F44" w:rsidR="00EC157E" w:rsidRPr="002A3E7F" w:rsidRDefault="00EC157E" w:rsidP="00D85F44">
            <w:pPr>
              <w:pStyle w:val="TableParagraph"/>
              <w:spacing w:line="220" w:lineRule="exact"/>
              <w:ind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2A3E7F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2A3E7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2A3E7F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2A3E7F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2A3E7F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2A3E7F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2A3E7F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="00D85F44"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2A3E7F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2A3E7F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2A3E7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2A3E7F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2A3E7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505" w:type="pct"/>
            <w:vMerge/>
            <w:tcBorders>
              <w:top w:val="nil"/>
            </w:tcBorders>
          </w:tcPr>
          <w:p w14:paraId="4E1E2FDB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nil"/>
            </w:tcBorders>
          </w:tcPr>
          <w:p w14:paraId="771EB34E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4192807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8" w:type="pct"/>
            <w:vMerge/>
          </w:tcPr>
          <w:p w14:paraId="5AEE214A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7C800565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05" w:type="pct"/>
          </w:tcPr>
          <w:p w14:paraId="565BFB03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tcBorders>
              <w:top w:val="nil"/>
            </w:tcBorders>
          </w:tcPr>
          <w:p w14:paraId="21B97DBB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4B61040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8" w:type="pct"/>
            <w:vMerge/>
          </w:tcPr>
          <w:p w14:paraId="34217E1E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03F01C1E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2D736EDC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явления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2A3E7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505" w:type="pct"/>
          </w:tcPr>
          <w:p w14:paraId="4070BE18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398632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tcBorders>
              <w:top w:val="nil"/>
            </w:tcBorders>
          </w:tcPr>
          <w:p w14:paraId="79DE0015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DBBEA86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699" w:type="pct"/>
            <w:gridSpan w:val="3"/>
          </w:tcPr>
          <w:p w14:paraId="679A535F" w14:textId="77777777" w:rsidR="00EC157E" w:rsidRPr="002A3E7F" w:rsidRDefault="00EC157E" w:rsidP="00A865C2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505" w:type="pct"/>
          </w:tcPr>
          <w:p w14:paraId="267D4179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tcBorders>
              <w:top w:val="nil"/>
            </w:tcBorders>
          </w:tcPr>
          <w:p w14:paraId="2E459041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9242E46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699" w:type="pct"/>
            <w:gridSpan w:val="3"/>
          </w:tcPr>
          <w:p w14:paraId="6D20F982" w14:textId="77777777" w:rsidR="00EC157E" w:rsidRPr="002A3E7F" w:rsidRDefault="00EC157E" w:rsidP="00A865C2">
            <w:pPr>
              <w:pStyle w:val="TableParagraph"/>
              <w:spacing w:line="220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505" w:type="pct"/>
          </w:tcPr>
          <w:p w14:paraId="2510E079" w14:textId="77777777" w:rsidR="00EC157E" w:rsidRPr="002A3E7F" w:rsidRDefault="00EC157E" w:rsidP="00A865C2">
            <w:pPr>
              <w:pStyle w:val="TableParagraph"/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96" w:type="pct"/>
          </w:tcPr>
          <w:p w14:paraId="13803955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468D743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8" w:type="pct"/>
            <w:vMerge w:val="restart"/>
          </w:tcPr>
          <w:p w14:paraId="3C0FF657" w14:textId="77777777" w:rsidR="00EC157E" w:rsidRPr="002A3E7F" w:rsidRDefault="00EC157E" w:rsidP="00A865C2">
            <w:pPr>
              <w:pStyle w:val="TableParagraph"/>
              <w:spacing w:line="220" w:lineRule="exact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21" w:type="pct"/>
            <w:gridSpan w:val="2"/>
          </w:tcPr>
          <w:p w14:paraId="4B6A4950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478B5682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 w:val="restart"/>
          </w:tcPr>
          <w:p w14:paraId="478287E7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5A4781D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1A0F083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637B4B8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321CDC99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1847A6B0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FD25DE5" w14:textId="5938543C" w:rsidR="00EC157E" w:rsidRPr="002A3E7F" w:rsidRDefault="00727188" w:rsidP="00A865C2">
            <w:pPr>
              <w:pStyle w:val="TableParagraph"/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</w:tr>
      <w:tr w:rsidR="00EC157E" w:rsidRPr="002A3E7F" w14:paraId="796121B6" w14:textId="77777777" w:rsidTr="00D8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2"/>
        </w:trPr>
        <w:tc>
          <w:tcPr>
            <w:tcW w:w="778" w:type="pct"/>
            <w:vMerge/>
            <w:tcBorders>
              <w:top w:val="nil"/>
            </w:tcBorders>
          </w:tcPr>
          <w:p w14:paraId="1516DA3E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28BF3924" w14:textId="77777777" w:rsidR="00EC157E" w:rsidRPr="002A3E7F" w:rsidRDefault="00EC157E" w:rsidP="00A865C2">
            <w:pPr>
              <w:pStyle w:val="TableParagraph"/>
              <w:spacing w:line="220" w:lineRule="exact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4AFFF1E5" w14:textId="77777777" w:rsidR="00EC157E" w:rsidRPr="002A3E7F" w:rsidRDefault="00EC157E" w:rsidP="00A865C2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505" w:type="pct"/>
            <w:vMerge/>
            <w:tcBorders>
              <w:top w:val="nil"/>
            </w:tcBorders>
          </w:tcPr>
          <w:p w14:paraId="57EFB389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21C76457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EB836C0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78" w:type="pct"/>
            <w:vMerge w:val="restart"/>
          </w:tcPr>
          <w:p w14:paraId="1E574798" w14:textId="77777777" w:rsidR="00EC157E" w:rsidRPr="002A3E7F" w:rsidRDefault="00EC157E" w:rsidP="00A865C2">
            <w:pPr>
              <w:pStyle w:val="TableParagraph"/>
              <w:spacing w:line="220" w:lineRule="exact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21" w:type="pct"/>
            <w:gridSpan w:val="2"/>
          </w:tcPr>
          <w:p w14:paraId="15624B18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76E78605" w14:textId="77777777" w:rsidR="00EC157E" w:rsidRPr="002A3E7F" w:rsidRDefault="00EC157E" w:rsidP="00A865C2">
            <w:pPr>
              <w:pStyle w:val="TableParagraph"/>
              <w:spacing w:line="220" w:lineRule="exact"/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  <w:vMerge/>
          </w:tcPr>
          <w:p w14:paraId="2B0D77C3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70FADB8" w14:textId="77777777" w:rsidTr="00D85F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6"/>
        </w:trPr>
        <w:tc>
          <w:tcPr>
            <w:tcW w:w="778" w:type="pct"/>
            <w:vMerge/>
          </w:tcPr>
          <w:p w14:paraId="3C194575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08A6DF3" w14:textId="6991DA12" w:rsidR="00EC157E" w:rsidRPr="002A3E7F" w:rsidRDefault="00EC157E" w:rsidP="00A865C2">
            <w:pPr>
              <w:pStyle w:val="TableParagraph"/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2A3E7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2A3E7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2A3E7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2A3E7F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2A3E7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2A3E7F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2A3E7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2A3E7F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2A3E7F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2A3E7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2A3E7F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2A3E7F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2A3E7F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2A3E7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2A3E7F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2A3E7F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А.С. Поповым. Понятие о радиосвязи.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Принцип радиосвязи.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электромагнитных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волн</w:t>
            </w:r>
          </w:p>
        </w:tc>
        <w:tc>
          <w:tcPr>
            <w:tcW w:w="505" w:type="pct"/>
            <w:vMerge/>
          </w:tcPr>
          <w:p w14:paraId="49A8D1F4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6C8B4CD6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0A73C11C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778" w:type="pct"/>
            <w:vMerge/>
          </w:tcPr>
          <w:p w14:paraId="6F884EF9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5B4A8C35" w14:textId="77777777" w:rsidR="00EC157E" w:rsidRPr="002A3E7F" w:rsidRDefault="00EC157E" w:rsidP="00A865C2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05" w:type="pct"/>
          </w:tcPr>
          <w:p w14:paraId="55F1C0DE" w14:textId="77777777" w:rsidR="00EC157E" w:rsidRPr="002A3E7F" w:rsidRDefault="00EC157E" w:rsidP="00A865C2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3680E8E7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27B5EEF0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78" w:type="pct"/>
            <w:vMerge/>
          </w:tcPr>
          <w:p w14:paraId="15C404D3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1BF9C83B" w14:textId="792A0AD3" w:rsidR="00EC157E" w:rsidRPr="002A3E7F" w:rsidRDefault="00EC157E" w:rsidP="00A865C2">
            <w:pPr>
              <w:pStyle w:val="TableParagraph"/>
              <w:tabs>
                <w:tab w:val="left" w:pos="5495"/>
              </w:tabs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58832E0A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Изучение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трансформатора</w:t>
            </w:r>
          </w:p>
        </w:tc>
        <w:tc>
          <w:tcPr>
            <w:tcW w:w="505" w:type="pct"/>
          </w:tcPr>
          <w:p w14:paraId="3B8A0EB9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A63A7EC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tcBorders>
              <w:top w:val="nil"/>
            </w:tcBorders>
          </w:tcPr>
          <w:p w14:paraId="1C2DE4F9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05ED081B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699" w:type="pct"/>
            <w:gridSpan w:val="3"/>
          </w:tcPr>
          <w:p w14:paraId="099C35CC" w14:textId="77777777" w:rsidR="00EC157E" w:rsidRPr="002A3E7F" w:rsidRDefault="00EC157E" w:rsidP="00A865C2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505" w:type="pct"/>
          </w:tcPr>
          <w:p w14:paraId="48C886F6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</w:tcPr>
          <w:p w14:paraId="4FEE5984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017CDAB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699" w:type="pct"/>
            <w:gridSpan w:val="3"/>
          </w:tcPr>
          <w:p w14:paraId="715C9D8A" w14:textId="77777777" w:rsidR="00EC157E" w:rsidRPr="002A3E7F" w:rsidRDefault="00EC157E" w:rsidP="00A865C2">
            <w:pPr>
              <w:pStyle w:val="TableParagraph"/>
              <w:spacing w:line="220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505" w:type="pct"/>
          </w:tcPr>
          <w:p w14:paraId="0914BE02" w14:textId="77777777" w:rsidR="00EC157E" w:rsidRPr="002A3E7F" w:rsidRDefault="00EC157E" w:rsidP="00A865C2">
            <w:pPr>
              <w:pStyle w:val="TableParagraph"/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96" w:type="pct"/>
          </w:tcPr>
          <w:p w14:paraId="7BCA0467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5B165B9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78" w:type="pct"/>
            <w:vMerge w:val="restart"/>
          </w:tcPr>
          <w:p w14:paraId="7C39E279" w14:textId="77777777" w:rsidR="00EC157E" w:rsidRPr="002A3E7F" w:rsidRDefault="00EC157E" w:rsidP="00A865C2">
            <w:pPr>
              <w:pStyle w:val="TableParagraph"/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70786249" w14:textId="1AB2152A" w:rsidR="00EC157E" w:rsidRPr="002A3E7F" w:rsidRDefault="00EC157E" w:rsidP="00A865C2">
            <w:pPr>
              <w:pStyle w:val="TableParagraph"/>
              <w:spacing w:line="220" w:lineRule="exact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21" w:type="pct"/>
            <w:gridSpan w:val="2"/>
          </w:tcPr>
          <w:p w14:paraId="555F6B8D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48ADE2C1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 w:val="restart"/>
          </w:tcPr>
          <w:p w14:paraId="51E0DA7B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A2A8EC1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DB35570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3E15C91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7A8E6F6" w14:textId="66482B67" w:rsidR="00EC157E" w:rsidRPr="002A3E7F" w:rsidRDefault="00727188" w:rsidP="00A865C2">
            <w:pPr>
              <w:pStyle w:val="TableParagraph"/>
              <w:spacing w:line="220" w:lineRule="exact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</w:tr>
      <w:tr w:rsidR="00EC157E" w:rsidRPr="002A3E7F" w14:paraId="1DAF6078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78" w:type="pct"/>
            <w:vMerge/>
          </w:tcPr>
          <w:p w14:paraId="11985BCD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1D06890A" w14:textId="18AC07C0" w:rsidR="00EC157E" w:rsidRPr="002A3E7F" w:rsidRDefault="00EC157E" w:rsidP="00A865C2">
            <w:pPr>
              <w:pStyle w:val="TableParagraph"/>
              <w:spacing w:line="220" w:lineRule="exact"/>
              <w:ind w:right="8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распространения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отражения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Солнечные и лунные затмения.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Полное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отражение.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2A3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2A3E7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2A3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2A3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A3E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Оптические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приборы.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Телескопы.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505" w:type="pct"/>
            <w:vMerge/>
            <w:tcBorders>
              <w:top w:val="nil"/>
            </w:tcBorders>
          </w:tcPr>
          <w:p w14:paraId="1EC3F5A3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5EB3401C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31E94E5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778" w:type="pct"/>
            <w:vMerge/>
          </w:tcPr>
          <w:p w14:paraId="6C149D74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6DE95E61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2A3E7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2A3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05" w:type="pct"/>
          </w:tcPr>
          <w:p w14:paraId="2CD6972A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3F71FDB3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0C3282D3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78" w:type="pct"/>
            <w:vMerge/>
          </w:tcPr>
          <w:p w14:paraId="1742D901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7A8BBD99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5DF5864C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№10 Определение</w:t>
            </w:r>
            <w:r w:rsidRPr="002A3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</w:t>
            </w:r>
            <w:r w:rsidRPr="002A3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преломления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стекла</w:t>
            </w:r>
          </w:p>
        </w:tc>
        <w:tc>
          <w:tcPr>
            <w:tcW w:w="505" w:type="pct"/>
          </w:tcPr>
          <w:p w14:paraId="2F2E0B38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359E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5622B2CF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2E923D67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78" w:type="pct"/>
            <w:vMerge w:val="restart"/>
          </w:tcPr>
          <w:p w14:paraId="08D1810B" w14:textId="77777777" w:rsidR="00EC157E" w:rsidRPr="002A3E7F" w:rsidRDefault="00EC157E" w:rsidP="00A865C2">
            <w:pPr>
              <w:pStyle w:val="TableParagraph"/>
              <w:spacing w:line="220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685032CC" w14:textId="77777777" w:rsidR="00EC157E" w:rsidRPr="002A3E7F" w:rsidRDefault="00EC157E" w:rsidP="00A865C2">
            <w:pPr>
              <w:pStyle w:val="TableParagraph"/>
              <w:spacing w:line="220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21" w:type="pct"/>
            <w:gridSpan w:val="2"/>
          </w:tcPr>
          <w:p w14:paraId="67B9B7F7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5AD3623C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</w:tcPr>
          <w:p w14:paraId="7A6C7A06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0C35134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78" w:type="pct"/>
            <w:vMerge/>
            <w:tcBorders>
              <w:top w:val="nil"/>
            </w:tcBorders>
          </w:tcPr>
          <w:p w14:paraId="3B4A70C2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31D4A23C" w14:textId="77777777" w:rsidR="00EC157E" w:rsidRPr="002A3E7F" w:rsidRDefault="00EC157E" w:rsidP="00A865C2">
            <w:pPr>
              <w:pStyle w:val="TableParagraph"/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2A3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Инфракрасное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излучение.</w:t>
            </w:r>
            <w:r w:rsidRPr="002A3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2A3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A3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2A3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2A3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2A3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505" w:type="pct"/>
            <w:vMerge/>
            <w:tcBorders>
              <w:top w:val="nil"/>
            </w:tcBorders>
          </w:tcPr>
          <w:p w14:paraId="4560B6E2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2A54C2D6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320B226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78" w:type="pct"/>
            <w:vMerge/>
            <w:tcBorders>
              <w:top w:val="nil"/>
            </w:tcBorders>
          </w:tcPr>
          <w:p w14:paraId="300EF9FB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4998CD9A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614685D" w14:textId="77777777" w:rsidR="00EC157E" w:rsidRPr="002A3E7F" w:rsidRDefault="00EC157E" w:rsidP="00A865C2">
            <w:pPr>
              <w:pStyle w:val="TableParagraph"/>
              <w:tabs>
                <w:tab w:val="left" w:pos="439"/>
              </w:tabs>
              <w:spacing w:line="22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11 Определение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дифракционной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решетки.</w:t>
            </w:r>
          </w:p>
          <w:p w14:paraId="57F45BF9" w14:textId="77777777" w:rsidR="00EC157E" w:rsidRPr="002A3E7F" w:rsidRDefault="00EC157E" w:rsidP="00A865C2">
            <w:pPr>
              <w:pStyle w:val="TableParagraph"/>
              <w:tabs>
                <w:tab w:val="left" w:pos="441"/>
              </w:tabs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12 Наблюдение</w:t>
            </w:r>
            <w:r w:rsidRPr="002A3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505" w:type="pct"/>
          </w:tcPr>
          <w:p w14:paraId="54795565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CDD9C9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28C28B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361F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02752532" w14:textId="77777777" w:rsidR="00EC157E" w:rsidRPr="002A3E7F" w:rsidRDefault="00EC157E" w:rsidP="00A865C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06B1459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699" w:type="pct"/>
            <w:gridSpan w:val="3"/>
          </w:tcPr>
          <w:p w14:paraId="785F447B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505" w:type="pct"/>
          </w:tcPr>
          <w:p w14:paraId="79D30A02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3033DB26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E4D8A67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78" w:type="pct"/>
            <w:vMerge w:val="restart"/>
          </w:tcPr>
          <w:p w14:paraId="36F8887A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77988A9B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21" w:type="pct"/>
            <w:gridSpan w:val="2"/>
          </w:tcPr>
          <w:p w14:paraId="320A57CB" w14:textId="77777777" w:rsidR="00EC157E" w:rsidRPr="002A3E7F" w:rsidRDefault="00EC157E" w:rsidP="00A865C2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51D6C769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CD79E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7CD8A562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77E4F6B0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78" w:type="pct"/>
            <w:vMerge/>
          </w:tcPr>
          <w:p w14:paraId="1FC3572E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gridSpan w:val="2"/>
          </w:tcPr>
          <w:p w14:paraId="23F4374F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A3E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A3E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2A3E7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2A3E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2A3E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2A3E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2A3E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2A3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3E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2A3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2A3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505" w:type="pct"/>
            <w:vMerge/>
          </w:tcPr>
          <w:p w14:paraId="6AFAA2FE" w14:textId="77777777" w:rsidR="00EC157E" w:rsidRPr="002A3E7F" w:rsidRDefault="00EC157E" w:rsidP="00A865C2">
            <w:pPr>
              <w:pStyle w:val="TableParagraph"/>
              <w:spacing w:line="22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2C4BED8D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DAF2AE5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699" w:type="pct"/>
            <w:gridSpan w:val="3"/>
          </w:tcPr>
          <w:p w14:paraId="25D8AE2F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05" w:type="pct"/>
          </w:tcPr>
          <w:p w14:paraId="049EF873" w14:textId="7878164C" w:rsidR="00EC157E" w:rsidRPr="002A3E7F" w:rsidRDefault="00EC157E" w:rsidP="00A865C2">
            <w:pPr>
              <w:pStyle w:val="TableParagraph"/>
              <w:spacing w:line="220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3E7F"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(2/-)</w:t>
            </w:r>
          </w:p>
        </w:tc>
        <w:tc>
          <w:tcPr>
            <w:tcW w:w="796" w:type="pct"/>
          </w:tcPr>
          <w:p w14:paraId="61AE102B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028768E4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 w:val="restart"/>
          </w:tcPr>
          <w:p w14:paraId="740D74E5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434A7000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2A3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08" w:type="pct"/>
          </w:tcPr>
          <w:p w14:paraId="19B77EC1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2F8661EB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 w:val="restart"/>
          </w:tcPr>
          <w:p w14:paraId="516749DD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28986CB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104D59C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183C6E5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7722E76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126D3498" w14:textId="3C5AE400" w:rsidR="00EC157E" w:rsidRPr="002A3E7F" w:rsidRDefault="00727188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</w:tr>
      <w:tr w:rsidR="00EC157E" w:rsidRPr="002A3E7F" w14:paraId="61FCBF5F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/>
          </w:tcPr>
          <w:p w14:paraId="1FCF92C0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8" w:type="pct"/>
          </w:tcPr>
          <w:p w14:paraId="793D91C3" w14:textId="1AC9B5A7" w:rsidR="00EC157E" w:rsidRPr="002A3E7F" w:rsidRDefault="00EC157E" w:rsidP="00A865C2">
            <w:pPr>
              <w:pStyle w:val="TableParagraph"/>
              <w:spacing w:line="220" w:lineRule="exact"/>
              <w:ind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</w:t>
            </w:r>
            <w:r w:rsidR="00313073"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</w:t>
            </w:r>
            <w:r w:rsidR="00313073"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2A3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2A3E7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2A3E7F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2A3E7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2A3E7F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2A3E7F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2A3E7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2A3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505" w:type="pct"/>
            <w:vMerge/>
          </w:tcPr>
          <w:p w14:paraId="4A0DD7A8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10171E94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0F1818B3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 w:val="restart"/>
          </w:tcPr>
          <w:p w14:paraId="384694C6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2A3E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06C6540A" w14:textId="77777777" w:rsidR="00EC157E" w:rsidRPr="002A3E7F" w:rsidRDefault="00EC157E" w:rsidP="00A865C2">
            <w:pPr>
              <w:pStyle w:val="TableParagraph"/>
              <w:spacing w:line="220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2A3E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08" w:type="pct"/>
          </w:tcPr>
          <w:p w14:paraId="0192AA86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72A49491" w14:textId="341C7677" w:rsidR="00EC157E" w:rsidRPr="002A3E7F" w:rsidRDefault="002A3E7F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</w:tcPr>
          <w:p w14:paraId="2EE4803B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B7F4180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/>
          </w:tcPr>
          <w:p w14:paraId="2A784686" w14:textId="77777777" w:rsidR="00EC157E" w:rsidRPr="002A3E7F" w:rsidRDefault="00EC157E" w:rsidP="00A865C2">
            <w:pPr>
              <w:pStyle w:val="TableParagraph"/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8" w:type="pct"/>
          </w:tcPr>
          <w:p w14:paraId="63363EB2" w14:textId="799B3970" w:rsidR="00EC157E" w:rsidRPr="002A3E7F" w:rsidRDefault="00EC157E" w:rsidP="00A865C2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20" w:lineRule="exact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2A3E7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E7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2A3E7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2A3E7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2A3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2A3E7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2A3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2A3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1106FA" w:rsidRPr="002A3E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Резерфорда. Модель атома водорода по Н.</w:t>
            </w:r>
            <w:r w:rsidR="001106FA"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 xml:space="preserve">Бору. Квантовые постулаты Бора. </w:t>
            </w:r>
            <w:r w:rsidRPr="002A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2A3E7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2A3E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2A3E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2A3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2A3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2A3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2A3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2A3E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E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2A3E7F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2A3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2A3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2A3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2A3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2A3E7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2A3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A3E7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2A3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2A3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2A3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2A3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2A3E7F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2A3E7F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2A3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2A3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2A3E7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2A3E7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2A3E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2A3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2A3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2A3E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2A3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2A3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2A3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2A3E7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2A3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2A3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2A3E7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2A3E7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E7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A3E7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2A3E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2A3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2A3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2A3E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2A3E7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505" w:type="pct"/>
            <w:vMerge/>
          </w:tcPr>
          <w:p w14:paraId="33101F76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0C93C1D2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2113F7EC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699" w:type="pct"/>
            <w:gridSpan w:val="3"/>
          </w:tcPr>
          <w:p w14:paraId="7C00856B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2A3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2A3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505" w:type="pct"/>
          </w:tcPr>
          <w:p w14:paraId="3B0B435F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</w:tcPr>
          <w:p w14:paraId="3A2463C3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6B6DD54C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699" w:type="pct"/>
            <w:gridSpan w:val="3"/>
          </w:tcPr>
          <w:p w14:paraId="161AE889" w14:textId="77777777" w:rsidR="00EC157E" w:rsidRPr="002A3E7F" w:rsidRDefault="00EC157E" w:rsidP="00A865C2">
            <w:pPr>
              <w:pStyle w:val="TableParagraph"/>
              <w:spacing w:line="220" w:lineRule="exact"/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Строение Вселенной</w:t>
            </w:r>
          </w:p>
        </w:tc>
        <w:tc>
          <w:tcPr>
            <w:tcW w:w="505" w:type="pct"/>
          </w:tcPr>
          <w:p w14:paraId="21579468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</w:tcPr>
          <w:p w14:paraId="37E51BF2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76E0B877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 w:val="restart"/>
          </w:tcPr>
          <w:p w14:paraId="6F9CC243" w14:textId="77777777" w:rsidR="00EC157E" w:rsidRPr="002A3E7F" w:rsidRDefault="00EC157E" w:rsidP="00A86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6BD575B4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08" w:type="pct"/>
          </w:tcPr>
          <w:p w14:paraId="771173D9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7396369A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AC00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7828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 w:val="restart"/>
          </w:tcPr>
          <w:p w14:paraId="59F66F8B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E221F9B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E235DAA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0DCD333B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4330433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434E0FD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4A8480B" w14:textId="39FB7BF2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C157E" w:rsidRPr="002A3E7F" w14:paraId="22A7AAED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/>
          </w:tcPr>
          <w:p w14:paraId="2611B1C8" w14:textId="77777777" w:rsidR="00EC157E" w:rsidRPr="002A3E7F" w:rsidRDefault="00EC157E" w:rsidP="00A865C2">
            <w:pPr>
              <w:pStyle w:val="TableParagraph"/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8" w:type="pct"/>
          </w:tcPr>
          <w:p w14:paraId="0FDE0593" w14:textId="7D1834D0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505" w:type="pct"/>
            <w:vMerge/>
          </w:tcPr>
          <w:p w14:paraId="5388898E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3811EC6C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1DDE57F2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 w:val="restart"/>
          </w:tcPr>
          <w:p w14:paraId="155508B6" w14:textId="77777777" w:rsidR="00EC157E" w:rsidRPr="002A3E7F" w:rsidRDefault="00EC157E" w:rsidP="00A86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7A3BF3F2" w14:textId="77777777" w:rsidR="00EC157E" w:rsidRPr="002A3E7F" w:rsidRDefault="00EC157E" w:rsidP="00A86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  <w:p w14:paraId="690A9634" w14:textId="77777777" w:rsidR="00EC157E" w:rsidRPr="002A3E7F" w:rsidRDefault="00EC157E" w:rsidP="00A865C2">
            <w:pPr>
              <w:pStyle w:val="TableParagraph"/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8" w:type="pct"/>
          </w:tcPr>
          <w:p w14:paraId="56313C81" w14:textId="77777777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A3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05" w:type="pct"/>
            <w:vMerge w:val="restart"/>
          </w:tcPr>
          <w:p w14:paraId="39EB051E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2B17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C701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686C4D4C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53C9A4A6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/>
          </w:tcPr>
          <w:p w14:paraId="75E091A3" w14:textId="77777777" w:rsidR="00EC157E" w:rsidRPr="002A3E7F" w:rsidRDefault="00EC157E" w:rsidP="00A865C2">
            <w:pPr>
              <w:pStyle w:val="TableParagraph"/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8" w:type="pct"/>
          </w:tcPr>
          <w:p w14:paraId="4340194B" w14:textId="6BBD3B5C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505" w:type="pct"/>
            <w:vMerge/>
          </w:tcPr>
          <w:p w14:paraId="0D172E7C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14:paraId="4D5F1586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32285200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1" w:type="pct"/>
            <w:gridSpan w:val="2"/>
            <w:vMerge/>
          </w:tcPr>
          <w:p w14:paraId="79BE4E84" w14:textId="77777777" w:rsidR="00EC157E" w:rsidRPr="002A3E7F" w:rsidRDefault="00EC157E" w:rsidP="00A865C2">
            <w:pPr>
              <w:pStyle w:val="TableParagraph"/>
              <w:spacing w:line="220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8" w:type="pct"/>
          </w:tcPr>
          <w:p w14:paraId="14D71278" w14:textId="77777777" w:rsidR="00EC157E" w:rsidRPr="002A3E7F" w:rsidRDefault="00EC157E" w:rsidP="00A865C2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работы:</w:t>
            </w:r>
          </w:p>
          <w:p w14:paraId="19EC4A75" w14:textId="559B182E" w:rsidR="00EC157E" w:rsidRPr="002A3E7F" w:rsidRDefault="00EC157E" w:rsidP="00A865C2">
            <w:pPr>
              <w:pStyle w:val="TableParagraph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2A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2A3E7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505" w:type="pct"/>
          </w:tcPr>
          <w:p w14:paraId="18F11B36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9CA3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14:paraId="435F17FE" w14:textId="77777777" w:rsidR="00EC157E" w:rsidRPr="002A3E7F" w:rsidRDefault="00EC157E" w:rsidP="00A865C2">
            <w:pPr>
              <w:pStyle w:val="TableParagraph"/>
              <w:spacing w:line="22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2A3E7F" w14:paraId="253419D8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699" w:type="pct"/>
            <w:gridSpan w:val="3"/>
          </w:tcPr>
          <w:p w14:paraId="4FDEA4F6" w14:textId="77777777" w:rsidR="00EC157E" w:rsidRPr="002A3E7F" w:rsidRDefault="00EC157E" w:rsidP="00A865C2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2A3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2A3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05" w:type="pct"/>
          </w:tcPr>
          <w:p w14:paraId="2B6B5ED7" w14:textId="7844D037" w:rsidR="00EC157E" w:rsidRPr="002A3E7F" w:rsidRDefault="00727188" w:rsidP="00727188">
            <w:pPr>
              <w:pStyle w:val="TableParagraph"/>
              <w:spacing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</w:tcPr>
          <w:p w14:paraId="5122200B" w14:textId="77777777" w:rsidR="00EC157E" w:rsidRPr="002A3E7F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A865C2" w14:paraId="5C2E18E3" w14:textId="77777777" w:rsidTr="00A86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699" w:type="pct"/>
            <w:gridSpan w:val="3"/>
          </w:tcPr>
          <w:p w14:paraId="5AD030C2" w14:textId="77777777" w:rsidR="00EC157E" w:rsidRPr="002A3E7F" w:rsidRDefault="00EC157E" w:rsidP="00A865C2">
            <w:pPr>
              <w:pStyle w:val="TableParagraph"/>
              <w:spacing w:line="220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05" w:type="pct"/>
          </w:tcPr>
          <w:p w14:paraId="7FEB72A4" w14:textId="77777777" w:rsidR="00EC157E" w:rsidRPr="00A865C2" w:rsidRDefault="00EC157E" w:rsidP="00A865C2">
            <w:pPr>
              <w:pStyle w:val="TableParagraph"/>
              <w:spacing w:line="220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96" w:type="pct"/>
          </w:tcPr>
          <w:p w14:paraId="0699FA90" w14:textId="77777777" w:rsidR="00EC157E" w:rsidRPr="00A865C2" w:rsidRDefault="00EC157E" w:rsidP="00A865C2">
            <w:pPr>
              <w:pStyle w:val="TableParagraph"/>
              <w:spacing w:line="2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8353B" w14:textId="77777777" w:rsidR="00EC157E" w:rsidRPr="00A865C2" w:rsidRDefault="00EC157E" w:rsidP="00A865C2">
      <w:pPr>
        <w:suppressAutoHyphens/>
        <w:spacing w:line="220" w:lineRule="exac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943BC8A" w14:textId="1CAC4326" w:rsidR="0010579D" w:rsidRPr="00245DDC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245DDC">
          <w:footerReference w:type="default" r:id="rId12"/>
          <w:pgSz w:w="16850" w:h="11910" w:orient="landscape"/>
          <w:pgMar w:top="840" w:right="1020" w:bottom="284" w:left="880" w:header="0" w:footer="695" w:gutter="0"/>
          <w:cols w:space="720"/>
        </w:sectPr>
      </w:pPr>
    </w:p>
    <w:p w14:paraId="76A4BED7" w14:textId="3A99A338" w:rsidR="001B75F5" w:rsidRPr="000E3CD3" w:rsidRDefault="00CD1E4C" w:rsidP="00CD1E4C">
      <w:pPr>
        <w:pStyle w:val="1"/>
        <w:spacing w:before="16"/>
        <w:ind w:left="921" w:hanging="637"/>
        <w:rPr>
          <w:rFonts w:ascii="Times New Roman" w:hAnsi="Times New Roman" w:cs="Times New Roman"/>
        </w:rPr>
      </w:pPr>
      <w:bookmarkStart w:id="15" w:name="3._УСЛОВИЯ_РЕАЛИЗАЦИИ_ПРОГРАММЫ_ДИСЦИПЛИ"/>
      <w:bookmarkStart w:id="16" w:name="_bookmark7"/>
      <w:bookmarkStart w:id="17" w:name="_Toc133349427"/>
      <w:bookmarkEnd w:id="15"/>
      <w:bookmarkEnd w:id="16"/>
      <w:r>
        <w:rPr>
          <w:rFonts w:ascii="Times New Roman" w:hAnsi="Times New Roman" w:cs="Times New Roman"/>
        </w:rPr>
        <w:t>3.</w:t>
      </w:r>
      <w:r w:rsidR="00C86B7F" w:rsidRPr="000E3CD3">
        <w:rPr>
          <w:rFonts w:ascii="Times New Roman" w:hAnsi="Times New Roman" w:cs="Times New Roman"/>
        </w:rPr>
        <w:t>Условия</w:t>
      </w:r>
      <w:r w:rsidR="00C86B7F" w:rsidRPr="000E3CD3">
        <w:rPr>
          <w:rFonts w:ascii="Times New Roman" w:hAnsi="Times New Roman" w:cs="Times New Roman"/>
          <w:spacing w:val="-3"/>
        </w:rPr>
        <w:t xml:space="preserve"> </w:t>
      </w:r>
      <w:r w:rsidR="00C86B7F" w:rsidRPr="000E3CD3">
        <w:rPr>
          <w:rFonts w:ascii="Times New Roman" w:hAnsi="Times New Roman" w:cs="Times New Roman"/>
        </w:rPr>
        <w:t>реализации</w:t>
      </w:r>
      <w:r w:rsidR="00C86B7F" w:rsidRPr="000E3CD3">
        <w:rPr>
          <w:rFonts w:ascii="Times New Roman" w:hAnsi="Times New Roman" w:cs="Times New Roman"/>
          <w:spacing w:val="-3"/>
        </w:rPr>
        <w:t xml:space="preserve"> </w:t>
      </w:r>
      <w:r w:rsidR="00C86B7F" w:rsidRPr="000E3CD3">
        <w:rPr>
          <w:rFonts w:ascii="Times New Roman" w:hAnsi="Times New Roman" w:cs="Times New Roman"/>
        </w:rPr>
        <w:t>программы</w:t>
      </w:r>
      <w:r w:rsidR="00C86B7F" w:rsidRPr="000E3CD3">
        <w:rPr>
          <w:rFonts w:ascii="Times New Roman" w:hAnsi="Times New Roman" w:cs="Times New Roman"/>
          <w:spacing w:val="-3"/>
        </w:rPr>
        <w:t xml:space="preserve"> </w:t>
      </w:r>
      <w:r w:rsidR="00C86B7F" w:rsidRPr="000E3CD3">
        <w:rPr>
          <w:rFonts w:ascii="Times New Roman" w:hAnsi="Times New Roman" w:cs="Times New Roman"/>
          <w:bCs w:val="0"/>
        </w:rPr>
        <w:t xml:space="preserve">общеобразовательной </w:t>
      </w:r>
      <w:r w:rsidR="00C86B7F" w:rsidRPr="000E3CD3">
        <w:rPr>
          <w:rFonts w:ascii="Times New Roman" w:hAnsi="Times New Roman" w:cs="Times New Roman"/>
        </w:rPr>
        <w:t>дисциплины</w:t>
      </w:r>
      <w:bookmarkEnd w:id="17"/>
    </w:p>
    <w:p w14:paraId="293A2D9A" w14:textId="77777777" w:rsidR="001B75F5" w:rsidRPr="000E3CD3" w:rsidRDefault="001B75F5">
      <w:pPr>
        <w:spacing w:before="7"/>
        <w:rPr>
          <w:rFonts w:ascii="Times New Roman" w:hAnsi="Times New Roman" w:cs="Times New Roman"/>
          <w:b/>
        </w:rPr>
      </w:pPr>
    </w:p>
    <w:p w14:paraId="37F42B36" w14:textId="77777777" w:rsidR="001B75F5" w:rsidRPr="000E3CD3" w:rsidRDefault="0010579D" w:rsidP="00CD1E4C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jc w:val="both"/>
        <w:rPr>
          <w:rFonts w:ascii="Times New Roman" w:hAnsi="Times New Roman" w:cs="Times New Roman"/>
        </w:rPr>
      </w:pPr>
      <w:r w:rsidRPr="000E3CD3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0E3CD3">
        <w:rPr>
          <w:rFonts w:ascii="Times New Roman" w:hAnsi="Times New Roman" w:cs="Times New Roman"/>
          <w:spacing w:val="-61"/>
        </w:rPr>
        <w:t xml:space="preserve"> </w:t>
      </w:r>
      <w:r w:rsidRPr="000E3CD3">
        <w:rPr>
          <w:rFonts w:ascii="Times New Roman" w:hAnsi="Times New Roman" w:cs="Times New Roman"/>
        </w:rPr>
        <w:t>Реализация</w:t>
      </w:r>
      <w:r w:rsidRPr="000E3CD3">
        <w:rPr>
          <w:rFonts w:ascii="Times New Roman" w:hAnsi="Times New Roman" w:cs="Times New Roman"/>
          <w:spacing w:val="1"/>
        </w:rPr>
        <w:t xml:space="preserve"> </w:t>
      </w:r>
      <w:r w:rsidRPr="000E3CD3">
        <w:rPr>
          <w:rFonts w:ascii="Times New Roman" w:hAnsi="Times New Roman" w:cs="Times New Roman"/>
        </w:rPr>
        <w:t>программы</w:t>
      </w:r>
      <w:r w:rsidRPr="000E3CD3">
        <w:rPr>
          <w:rFonts w:ascii="Times New Roman" w:hAnsi="Times New Roman" w:cs="Times New Roman"/>
          <w:spacing w:val="1"/>
        </w:rPr>
        <w:t xml:space="preserve"> </w:t>
      </w:r>
      <w:r w:rsidRPr="000E3CD3">
        <w:rPr>
          <w:rFonts w:ascii="Times New Roman" w:hAnsi="Times New Roman" w:cs="Times New Roman"/>
        </w:rPr>
        <w:t>дисциплины</w:t>
      </w:r>
      <w:r w:rsidRPr="000E3CD3">
        <w:rPr>
          <w:rFonts w:ascii="Times New Roman" w:hAnsi="Times New Roman" w:cs="Times New Roman"/>
          <w:spacing w:val="1"/>
        </w:rPr>
        <w:t xml:space="preserve"> </w:t>
      </w:r>
      <w:r w:rsidRPr="000E3CD3">
        <w:rPr>
          <w:rFonts w:ascii="Times New Roman" w:hAnsi="Times New Roman" w:cs="Times New Roman"/>
        </w:rPr>
        <w:t>требует</w:t>
      </w:r>
      <w:r w:rsidRPr="000E3CD3">
        <w:rPr>
          <w:rFonts w:ascii="Times New Roman" w:hAnsi="Times New Roman" w:cs="Times New Roman"/>
          <w:spacing w:val="1"/>
        </w:rPr>
        <w:t xml:space="preserve"> </w:t>
      </w:r>
      <w:r w:rsidRPr="000E3CD3">
        <w:rPr>
          <w:rFonts w:ascii="Times New Roman" w:hAnsi="Times New Roman" w:cs="Times New Roman"/>
        </w:rPr>
        <w:t>наличия</w:t>
      </w:r>
      <w:r w:rsidRPr="000E3CD3">
        <w:rPr>
          <w:rFonts w:ascii="Times New Roman" w:hAnsi="Times New Roman" w:cs="Times New Roman"/>
          <w:spacing w:val="1"/>
        </w:rPr>
        <w:t xml:space="preserve"> </w:t>
      </w:r>
      <w:r w:rsidRPr="000E3CD3">
        <w:rPr>
          <w:rFonts w:ascii="Times New Roman" w:hAnsi="Times New Roman" w:cs="Times New Roman"/>
        </w:rPr>
        <w:t>учебного</w:t>
      </w:r>
      <w:r w:rsidRPr="000E3CD3">
        <w:rPr>
          <w:rFonts w:ascii="Times New Roman" w:hAnsi="Times New Roman" w:cs="Times New Roman"/>
          <w:spacing w:val="1"/>
        </w:rPr>
        <w:t xml:space="preserve"> </w:t>
      </w:r>
      <w:r w:rsidRPr="000E3CD3">
        <w:rPr>
          <w:rFonts w:ascii="Times New Roman" w:hAnsi="Times New Roman" w:cs="Times New Roman"/>
        </w:rPr>
        <w:t>кабинета</w:t>
      </w:r>
      <w:r w:rsidRPr="000E3CD3">
        <w:rPr>
          <w:rFonts w:ascii="Times New Roman" w:hAnsi="Times New Roman" w:cs="Times New Roman"/>
          <w:spacing w:val="1"/>
        </w:rPr>
        <w:t xml:space="preserve"> </w:t>
      </w:r>
      <w:r w:rsidRPr="000E3CD3">
        <w:rPr>
          <w:rFonts w:ascii="Times New Roman" w:hAnsi="Times New Roman" w:cs="Times New Roman"/>
        </w:rPr>
        <w:t>физики.</w:t>
      </w:r>
    </w:p>
    <w:p w14:paraId="2D2A8E49" w14:textId="77777777" w:rsidR="001B75F5" w:rsidRPr="00CD1E4C" w:rsidRDefault="0010579D" w:rsidP="00CD1E4C">
      <w:pPr>
        <w:pStyle w:val="af5"/>
        <w:spacing w:before="0" w:beforeAutospacing="0" w:after="0" w:afterAutospacing="0"/>
        <w:ind w:firstLine="709"/>
        <w:jc w:val="both"/>
        <w:rPr>
          <w:rFonts w:ascii="Times New Roman" w:hAnsi="Times New Roman"/>
          <w:szCs w:val="24"/>
        </w:rPr>
      </w:pPr>
      <w:r w:rsidRPr="00CD1E4C">
        <w:rPr>
          <w:rFonts w:ascii="Times New Roman" w:hAnsi="Times New Roman"/>
          <w:szCs w:val="24"/>
        </w:rPr>
        <w:t>Оборудование</w:t>
      </w:r>
      <w:r w:rsidRPr="00CD1E4C">
        <w:rPr>
          <w:rFonts w:ascii="Times New Roman" w:hAnsi="Times New Roman"/>
          <w:spacing w:val="-1"/>
          <w:szCs w:val="24"/>
        </w:rPr>
        <w:t xml:space="preserve"> </w:t>
      </w:r>
      <w:r w:rsidRPr="00CD1E4C">
        <w:rPr>
          <w:rFonts w:ascii="Times New Roman" w:hAnsi="Times New Roman"/>
          <w:szCs w:val="24"/>
        </w:rPr>
        <w:t>учебного</w:t>
      </w:r>
      <w:r w:rsidRPr="00CD1E4C">
        <w:rPr>
          <w:rFonts w:ascii="Times New Roman" w:hAnsi="Times New Roman"/>
          <w:spacing w:val="1"/>
          <w:szCs w:val="24"/>
        </w:rPr>
        <w:t xml:space="preserve"> </w:t>
      </w:r>
      <w:r w:rsidRPr="00CD1E4C">
        <w:rPr>
          <w:rFonts w:ascii="Times New Roman" w:hAnsi="Times New Roman"/>
          <w:szCs w:val="24"/>
        </w:rPr>
        <w:t>кабинета:</w:t>
      </w:r>
    </w:p>
    <w:p w14:paraId="54A14DED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1.</w:t>
      </w:r>
      <w:r w:rsidRPr="00CD1E4C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лаборатория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физике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учителя;</w:t>
      </w:r>
    </w:p>
    <w:p w14:paraId="4B375AE8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2.</w:t>
      </w:r>
      <w:r w:rsidRPr="00CD1E4C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лаборатория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физике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ученика;</w:t>
      </w:r>
    </w:p>
    <w:p w14:paraId="25A76002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3.</w:t>
      </w:r>
      <w:r w:rsidRPr="00CD1E4C">
        <w:rPr>
          <w:rFonts w:ascii="Times New Roman" w:hAnsi="Times New Roman" w:cs="Times New Roman"/>
          <w:sz w:val="24"/>
          <w:szCs w:val="24"/>
        </w:rPr>
        <w:tab/>
        <w:t>Весы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технические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разновесами;</w:t>
      </w:r>
    </w:p>
    <w:p w14:paraId="211AEB85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лабораторного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практикума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оптике;</w:t>
      </w:r>
    </w:p>
    <w:p w14:paraId="20CA0909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лабораторного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практикума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механике;</w:t>
      </w:r>
    </w:p>
    <w:p w14:paraId="01C96F32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лабораторного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практикума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молекулярной физике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термодинамики;</w:t>
      </w:r>
    </w:p>
    <w:p w14:paraId="27BB8B3C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 w:right="311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лабораторного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практикума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электричеству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(с генератором);</w:t>
      </w:r>
    </w:p>
    <w:p w14:paraId="60D94DDF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8.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изучения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возобновляемых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источников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энергии (солнечной, ветровой энергии, био-, механической и термоэлектрической</w:t>
      </w:r>
      <w:r w:rsidRPr="00CD1E4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энергетики);</w:t>
      </w:r>
    </w:p>
    <w:p w14:paraId="0B8D4306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9.</w:t>
      </w:r>
      <w:r w:rsidRPr="00CD1E4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550FCF2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10.</w:t>
      </w:r>
      <w:r w:rsidRPr="00CD1E4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F04997E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11.</w:t>
      </w:r>
      <w:r w:rsidRPr="00CD1E4C">
        <w:rPr>
          <w:rFonts w:ascii="Times New Roman" w:hAnsi="Times New Roman" w:cs="Times New Roman"/>
          <w:sz w:val="24"/>
          <w:szCs w:val="24"/>
        </w:rPr>
        <w:tab/>
        <w:t>Колориметр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набором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калориметрических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тел;</w:t>
      </w:r>
    </w:p>
    <w:p w14:paraId="7E815ED8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12.</w:t>
      </w:r>
      <w:r w:rsidRPr="00CD1E4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4209023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13.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изучения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основ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механики,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пневматики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 возобновляемых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источников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энергии;</w:t>
      </w:r>
    </w:p>
    <w:p w14:paraId="3046585F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14.</w:t>
      </w:r>
      <w:r w:rsidRPr="00CD1E4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14:paraId="15B8FD32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15.</w:t>
      </w:r>
      <w:r w:rsidRPr="00CD1E4C">
        <w:rPr>
          <w:rFonts w:ascii="Times New Roman" w:hAnsi="Times New Roman" w:cs="Times New Roman"/>
          <w:sz w:val="24"/>
          <w:szCs w:val="24"/>
        </w:rPr>
        <w:tab/>
        <w:t>Блок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питания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регулируемый;</w:t>
      </w:r>
    </w:p>
    <w:p w14:paraId="74D621FB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16.</w:t>
      </w:r>
      <w:r w:rsidRPr="00CD1E4C">
        <w:rPr>
          <w:rFonts w:ascii="Times New Roman" w:hAnsi="Times New Roman" w:cs="Times New Roman"/>
          <w:sz w:val="24"/>
          <w:szCs w:val="24"/>
        </w:rPr>
        <w:tab/>
        <w:t>Веб-камера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подвижном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штативе;</w:t>
      </w:r>
    </w:p>
    <w:p w14:paraId="55E28A93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17.</w:t>
      </w:r>
      <w:r w:rsidRPr="00CD1E4C">
        <w:rPr>
          <w:rFonts w:ascii="Times New Roman" w:hAnsi="Times New Roman" w:cs="Times New Roman"/>
          <w:sz w:val="24"/>
          <w:szCs w:val="24"/>
        </w:rPr>
        <w:tab/>
        <w:t>Видеокамера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работы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оптическими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приборами;</w:t>
      </w:r>
    </w:p>
    <w:p w14:paraId="6EEB14EC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18.</w:t>
      </w:r>
      <w:r w:rsidRPr="00CD1E4C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звуковой;</w:t>
      </w:r>
    </w:p>
    <w:p w14:paraId="4B8E94AD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19.</w:t>
      </w:r>
      <w:r w:rsidRPr="00CD1E4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(психрометр);</w:t>
      </w:r>
    </w:p>
    <w:p w14:paraId="37EA7CE7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20.</w:t>
      </w:r>
      <w:r w:rsidRPr="00CD1E4C">
        <w:rPr>
          <w:rFonts w:ascii="Times New Roman" w:hAnsi="Times New Roman" w:cs="Times New Roman"/>
          <w:sz w:val="24"/>
          <w:szCs w:val="24"/>
        </w:rPr>
        <w:tab/>
        <w:t>Груз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наборный;</w:t>
      </w:r>
    </w:p>
    <w:p w14:paraId="39C66B68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21.</w:t>
      </w:r>
      <w:r w:rsidRPr="00CD1E4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C13452F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22.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посуды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демонстрационной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14:paraId="5A51CBBA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23.</w:t>
      </w:r>
      <w:r w:rsidRPr="00CD1E4C">
        <w:rPr>
          <w:rFonts w:ascii="Times New Roman" w:hAnsi="Times New Roman" w:cs="Times New Roman"/>
          <w:sz w:val="24"/>
          <w:szCs w:val="24"/>
        </w:rPr>
        <w:tab/>
        <w:t>Манометр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жидкостной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F018C7E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24.</w:t>
      </w:r>
      <w:r w:rsidRPr="00CD1E4C">
        <w:rPr>
          <w:rFonts w:ascii="Times New Roman" w:hAnsi="Times New Roman" w:cs="Times New Roman"/>
          <w:sz w:val="24"/>
          <w:szCs w:val="24"/>
        </w:rPr>
        <w:tab/>
        <w:t>Метр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49778328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25.</w:t>
      </w:r>
      <w:r w:rsidRPr="00CD1E4C">
        <w:rPr>
          <w:rFonts w:ascii="Times New Roman" w:hAnsi="Times New Roman" w:cs="Times New Roman"/>
          <w:sz w:val="24"/>
          <w:szCs w:val="24"/>
        </w:rPr>
        <w:tab/>
        <w:t>Микроскоп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8EF7704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26.</w:t>
      </w:r>
      <w:r w:rsidRPr="00CD1E4C">
        <w:rPr>
          <w:rFonts w:ascii="Times New Roman" w:hAnsi="Times New Roman" w:cs="Times New Roman"/>
          <w:sz w:val="24"/>
          <w:szCs w:val="24"/>
        </w:rPr>
        <w:tab/>
        <w:t>Насос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вакуумный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Комовского;</w:t>
      </w:r>
    </w:p>
    <w:p w14:paraId="65B593FE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27.</w:t>
      </w:r>
      <w:r w:rsidRPr="00CD1E4C">
        <w:rPr>
          <w:rFonts w:ascii="Times New Roman" w:hAnsi="Times New Roman" w:cs="Times New Roman"/>
          <w:sz w:val="24"/>
          <w:szCs w:val="24"/>
        </w:rPr>
        <w:tab/>
        <w:t>Столик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подъемный;</w:t>
      </w:r>
    </w:p>
    <w:p w14:paraId="01FB5251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28.</w:t>
      </w:r>
      <w:r w:rsidRPr="00CD1E4C">
        <w:rPr>
          <w:rFonts w:ascii="Times New Roman" w:hAnsi="Times New Roman" w:cs="Times New Roman"/>
          <w:sz w:val="24"/>
          <w:szCs w:val="24"/>
        </w:rPr>
        <w:tab/>
        <w:t>Штатив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физический;</w:t>
      </w:r>
    </w:p>
    <w:p w14:paraId="21919524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29.</w:t>
      </w:r>
      <w:r w:rsidRPr="00CD1E4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14:paraId="691343E5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30.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механическим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явлениям;</w:t>
      </w:r>
    </w:p>
    <w:p w14:paraId="2320936A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31.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динамике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вращательного движения;</w:t>
      </w:r>
    </w:p>
    <w:p w14:paraId="33C42093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32.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механическим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колебаниям;</w:t>
      </w:r>
    </w:p>
    <w:p w14:paraId="062283CB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33.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волновых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явлений;</w:t>
      </w:r>
    </w:p>
    <w:p w14:paraId="7526B4CC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34.</w:t>
      </w:r>
      <w:r w:rsidRPr="00CD1E4C">
        <w:rPr>
          <w:rFonts w:ascii="Times New Roman" w:hAnsi="Times New Roman" w:cs="Times New Roman"/>
          <w:sz w:val="24"/>
          <w:szCs w:val="24"/>
        </w:rPr>
        <w:tab/>
        <w:t>Ведерко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Архимеда;</w:t>
      </w:r>
    </w:p>
    <w:p w14:paraId="68F2DCD5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35.</w:t>
      </w:r>
      <w:r w:rsidRPr="00CD1E4C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Максвелла;</w:t>
      </w:r>
    </w:p>
    <w:p w14:paraId="480ED8C8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36.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тел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равного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объема;</w:t>
      </w:r>
    </w:p>
    <w:p w14:paraId="7C9F3EBA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37.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 тел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равной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массы;</w:t>
      </w:r>
    </w:p>
    <w:p w14:paraId="0436701E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38.</w:t>
      </w:r>
      <w:r w:rsidRPr="00CD1E4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демонстрации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атмосферного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давления;</w:t>
      </w:r>
    </w:p>
    <w:p w14:paraId="3777DCD5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39.</w:t>
      </w:r>
      <w:r w:rsidRPr="00CD1E4C">
        <w:rPr>
          <w:rFonts w:ascii="Times New Roman" w:hAnsi="Times New Roman" w:cs="Times New Roman"/>
          <w:sz w:val="24"/>
          <w:szCs w:val="24"/>
        </w:rPr>
        <w:tab/>
        <w:t>Призма,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наклоняющаяся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отвесом;</w:t>
      </w:r>
    </w:p>
    <w:p w14:paraId="0C5F981F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40.</w:t>
      </w:r>
      <w:r w:rsidRPr="00CD1E4C">
        <w:rPr>
          <w:rFonts w:ascii="Times New Roman" w:hAnsi="Times New Roman" w:cs="Times New Roman"/>
          <w:sz w:val="24"/>
          <w:szCs w:val="24"/>
        </w:rPr>
        <w:tab/>
        <w:t>Рычаг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4A5B8E57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41.</w:t>
      </w:r>
      <w:r w:rsidRPr="00CD1E4C">
        <w:rPr>
          <w:rFonts w:ascii="Times New Roman" w:hAnsi="Times New Roman" w:cs="Times New Roman"/>
          <w:sz w:val="24"/>
          <w:szCs w:val="24"/>
        </w:rPr>
        <w:tab/>
        <w:t>Сосуды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сообщающиеся;</w:t>
      </w:r>
    </w:p>
    <w:p w14:paraId="35707879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42.</w:t>
      </w:r>
      <w:r w:rsidRPr="00CD1E4C">
        <w:rPr>
          <w:rFonts w:ascii="Times New Roman" w:hAnsi="Times New Roman" w:cs="Times New Roman"/>
          <w:sz w:val="24"/>
          <w:szCs w:val="24"/>
        </w:rPr>
        <w:tab/>
        <w:t>Стакан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отливной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36CA7DC5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43.</w:t>
      </w:r>
      <w:r w:rsidRPr="00CD1E4C">
        <w:rPr>
          <w:rFonts w:ascii="Times New Roman" w:hAnsi="Times New Roman" w:cs="Times New Roman"/>
          <w:sz w:val="24"/>
          <w:szCs w:val="24"/>
        </w:rPr>
        <w:tab/>
        <w:t>Трубка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Ньютона;</w:t>
      </w:r>
    </w:p>
    <w:p w14:paraId="1147B0CE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44.</w:t>
      </w:r>
      <w:r w:rsidRPr="00CD1E4C">
        <w:rPr>
          <w:rFonts w:ascii="Times New Roman" w:hAnsi="Times New Roman" w:cs="Times New Roman"/>
          <w:sz w:val="24"/>
          <w:szCs w:val="24"/>
        </w:rPr>
        <w:tab/>
        <w:t>Шар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Паскаля;</w:t>
      </w:r>
    </w:p>
    <w:p w14:paraId="06569832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45.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молекулярной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физике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14:paraId="431962F9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46.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газовым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законам;</w:t>
      </w:r>
    </w:p>
    <w:p w14:paraId="3FF6B5C3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47.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капилляров;</w:t>
      </w:r>
    </w:p>
    <w:p w14:paraId="76A7C25E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48.</w:t>
      </w:r>
      <w:r w:rsidRPr="00CD1E4C">
        <w:rPr>
          <w:rFonts w:ascii="Times New Roman" w:hAnsi="Times New Roman" w:cs="Times New Roman"/>
          <w:sz w:val="24"/>
          <w:szCs w:val="24"/>
        </w:rPr>
        <w:tab/>
        <w:t>Трубка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демонстрации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конвекции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жидкости;</w:t>
      </w:r>
    </w:p>
    <w:p w14:paraId="1CD889C2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49.</w:t>
      </w:r>
      <w:r w:rsidRPr="00CD1E4C">
        <w:rPr>
          <w:rFonts w:ascii="Times New Roman" w:hAnsi="Times New Roman" w:cs="Times New Roman"/>
          <w:sz w:val="24"/>
          <w:szCs w:val="24"/>
        </w:rPr>
        <w:tab/>
        <w:t>Цилиндры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свинцовые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со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стругом;</w:t>
      </w:r>
    </w:p>
    <w:p w14:paraId="3A29A9D3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50.</w:t>
      </w:r>
      <w:r w:rsidRPr="00CD1E4C">
        <w:rPr>
          <w:rFonts w:ascii="Times New Roman" w:hAnsi="Times New Roman" w:cs="Times New Roman"/>
          <w:sz w:val="24"/>
          <w:szCs w:val="24"/>
        </w:rPr>
        <w:tab/>
        <w:t>Шар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кольцом;</w:t>
      </w:r>
    </w:p>
    <w:p w14:paraId="6B64CF07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51.</w:t>
      </w:r>
      <w:r w:rsidRPr="00CD1E4C"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источник;</w:t>
      </w:r>
    </w:p>
    <w:p w14:paraId="15673568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52.</w:t>
      </w:r>
      <w:r w:rsidRPr="00CD1E4C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Ван-де-Граафа;</w:t>
      </w:r>
    </w:p>
    <w:p w14:paraId="3378A5FB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53.</w:t>
      </w:r>
      <w:r w:rsidRPr="00CD1E4C"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14:paraId="368467CC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54.</w:t>
      </w:r>
      <w:r w:rsidRPr="00CD1E4C">
        <w:rPr>
          <w:rFonts w:ascii="Times New Roman" w:hAnsi="Times New Roman" w:cs="Times New Roman"/>
          <w:sz w:val="24"/>
          <w:szCs w:val="24"/>
        </w:rPr>
        <w:tab/>
        <w:t>Камертоны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резонансных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ящиках;</w:t>
      </w:r>
    </w:p>
    <w:p w14:paraId="108EE03E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55.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приборов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демонстрации свойств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волн;</w:t>
      </w:r>
    </w:p>
    <w:p w14:paraId="543D69E9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 w:right="169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56.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приборов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изучения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принципов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радиоприема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 радиопередачи;</w:t>
      </w:r>
    </w:p>
    <w:p w14:paraId="5315031C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57.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проводов;</w:t>
      </w:r>
    </w:p>
    <w:p w14:paraId="68251F7D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58.</w:t>
      </w:r>
      <w:r w:rsidRPr="00CD1E4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дугообразный;</w:t>
      </w:r>
    </w:p>
    <w:p w14:paraId="7335E1D6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59.</w:t>
      </w:r>
      <w:r w:rsidRPr="00CD1E4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полосовой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7525D05D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60.</w:t>
      </w:r>
      <w:r w:rsidRPr="00CD1E4C">
        <w:rPr>
          <w:rFonts w:ascii="Times New Roman" w:hAnsi="Times New Roman" w:cs="Times New Roman"/>
          <w:sz w:val="24"/>
          <w:szCs w:val="24"/>
        </w:rPr>
        <w:tab/>
        <w:t>Машина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электрофорная;</w:t>
      </w:r>
    </w:p>
    <w:p w14:paraId="46B78947" w14:textId="77777777" w:rsidR="001B75F5" w:rsidRPr="00CD1E4C" w:rsidRDefault="0010579D" w:rsidP="00CD1E4C">
      <w:pPr>
        <w:pStyle w:val="af1"/>
        <w:tabs>
          <w:tab w:val="left" w:pos="56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61.</w:t>
      </w:r>
      <w:r w:rsidRPr="00CD1E4C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14:paraId="0A1A4EA0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62.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изучению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магнитного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Земли;</w:t>
      </w:r>
    </w:p>
    <w:p w14:paraId="2E46FDD5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 w:right="452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63.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магнитному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полю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кольцевых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токов;</w:t>
      </w:r>
    </w:p>
    <w:p w14:paraId="7484A693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64.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полупроводникам;</w:t>
      </w:r>
    </w:p>
    <w:p w14:paraId="1FF73936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65.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постоянному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току;</w:t>
      </w:r>
    </w:p>
    <w:p w14:paraId="6A5A7DFE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66.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электрическому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току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вакууме;</w:t>
      </w:r>
    </w:p>
    <w:p w14:paraId="2CA06E03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67.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электродинамике;</w:t>
      </w:r>
    </w:p>
    <w:p w14:paraId="21A942C8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68.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демонстрации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магнитных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полей;</w:t>
      </w:r>
    </w:p>
    <w:p w14:paraId="7573B663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69.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демонстрации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электрических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полей;</w:t>
      </w:r>
    </w:p>
    <w:p w14:paraId="7328FBF5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70.</w:t>
      </w:r>
      <w:r w:rsidRPr="00CD1E4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учебный;</w:t>
      </w:r>
    </w:p>
    <w:p w14:paraId="0656D9EC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71.</w:t>
      </w:r>
      <w:r w:rsidRPr="00CD1E4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стеклянная;</w:t>
      </w:r>
    </w:p>
    <w:p w14:paraId="4CF2E636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72.</w:t>
      </w:r>
      <w:r w:rsidRPr="00CD1E4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эбонитовая;</w:t>
      </w:r>
    </w:p>
    <w:p w14:paraId="1D76774B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73.</w:t>
      </w:r>
      <w:r w:rsidRPr="00CD1E4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Ленца;</w:t>
      </w:r>
    </w:p>
    <w:p w14:paraId="64CB2B45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74.</w:t>
      </w:r>
      <w:r w:rsidRPr="00CD1E4C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магнитные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штативах;</w:t>
      </w:r>
    </w:p>
    <w:p w14:paraId="6147EAA7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75.</w:t>
      </w:r>
      <w:r w:rsidRPr="00CD1E4C">
        <w:rPr>
          <w:rFonts w:ascii="Times New Roman" w:hAnsi="Times New Roman" w:cs="Times New Roman"/>
          <w:sz w:val="24"/>
          <w:szCs w:val="24"/>
        </w:rPr>
        <w:tab/>
        <w:t>Султан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14:paraId="1F01FAC9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76.</w:t>
      </w:r>
      <w:r w:rsidRPr="00CD1E4C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изолирующие;</w:t>
      </w:r>
    </w:p>
    <w:p w14:paraId="29FEBD00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77.</w:t>
      </w:r>
      <w:r w:rsidRPr="00CD1E4C">
        <w:rPr>
          <w:rFonts w:ascii="Times New Roman" w:hAnsi="Times New Roman" w:cs="Times New Roman"/>
          <w:sz w:val="24"/>
          <w:szCs w:val="24"/>
        </w:rPr>
        <w:tab/>
        <w:t>Электромагнит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разборный;</w:t>
      </w:r>
    </w:p>
    <w:p w14:paraId="2CA56385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78.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геометрической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оптике;</w:t>
      </w:r>
    </w:p>
    <w:p w14:paraId="5FE7B9D5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79.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волновой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оптике;</w:t>
      </w:r>
    </w:p>
    <w:p w14:paraId="57D11C62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80.</w:t>
      </w:r>
      <w:r w:rsidRPr="00CD1E4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двухтрубный;</w:t>
      </w:r>
    </w:p>
    <w:p w14:paraId="0C3ACD0C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81.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спектральных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трубок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источником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питания;</w:t>
      </w:r>
    </w:p>
    <w:p w14:paraId="46D8F8FC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82.</w:t>
      </w:r>
      <w:r w:rsidRPr="00CD1E4C">
        <w:rPr>
          <w:rFonts w:ascii="Times New Roman" w:hAnsi="Times New Roman" w:cs="Times New Roman"/>
          <w:sz w:val="24"/>
          <w:szCs w:val="24"/>
        </w:rPr>
        <w:tab/>
        <w:t>Установка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изучения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фотоэффекта;</w:t>
      </w:r>
    </w:p>
    <w:p w14:paraId="0CD4BB29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83.</w:t>
      </w:r>
      <w:r w:rsidRPr="00CD1E4C">
        <w:rPr>
          <w:rFonts w:ascii="Times New Roman" w:hAnsi="Times New Roman" w:cs="Times New Roman"/>
          <w:sz w:val="24"/>
          <w:szCs w:val="24"/>
        </w:rPr>
        <w:tab/>
        <w:t>Набор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постоянной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Планка;</w:t>
      </w:r>
    </w:p>
    <w:p w14:paraId="581CBEAD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84.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наглядных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пособий</w:t>
      </w:r>
      <w:r w:rsidRPr="00CD1E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постоянного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использования;</w:t>
      </w:r>
    </w:p>
    <w:p w14:paraId="61CBE82F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85.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портретов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для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оформления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кабинета;</w:t>
      </w:r>
    </w:p>
    <w:p w14:paraId="66973E25" w14:textId="77777777" w:rsidR="001B75F5" w:rsidRPr="00CD1E4C" w:rsidRDefault="0010579D" w:rsidP="00CD1E4C">
      <w:pPr>
        <w:pStyle w:val="af1"/>
        <w:tabs>
          <w:tab w:val="left" w:pos="567"/>
          <w:tab w:val="left" w:pos="90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86.</w:t>
      </w:r>
      <w:r w:rsidRPr="00CD1E4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CD1E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учебных</w:t>
      </w:r>
      <w:r w:rsidRPr="00CD1E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таблиц.</w:t>
      </w:r>
    </w:p>
    <w:p w14:paraId="533800EF" w14:textId="77777777" w:rsidR="001B75F5" w:rsidRPr="00CD1E4C" w:rsidRDefault="001B75F5" w:rsidP="00CD1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8B574" w14:textId="77777777" w:rsidR="001B75F5" w:rsidRPr="00CD1E4C" w:rsidRDefault="0010579D" w:rsidP="00CD1E4C">
      <w:pPr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5A5FACE" w14:textId="77777777" w:rsidR="001B75F5" w:rsidRPr="000E3CD3" w:rsidRDefault="001B75F5">
      <w:pPr>
        <w:spacing w:before="6"/>
        <w:rPr>
          <w:rFonts w:ascii="Times New Roman" w:hAnsi="Times New Roman" w:cs="Times New Roman"/>
        </w:rPr>
      </w:pPr>
    </w:p>
    <w:p w14:paraId="1822D74B" w14:textId="77777777" w:rsidR="004D1E0B" w:rsidRPr="000E3CD3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</w:rPr>
      </w:pPr>
      <w:bookmarkStart w:id="18" w:name="_Toc133349428"/>
      <w:r w:rsidRPr="000E3CD3">
        <w:rPr>
          <w:rFonts w:ascii="Times New Roman" w:hAnsi="Times New Roman" w:cs="Times New Roman"/>
        </w:rPr>
        <w:t>Информационное</w:t>
      </w:r>
      <w:r w:rsidRPr="000E3CD3">
        <w:rPr>
          <w:rFonts w:ascii="Times New Roman" w:hAnsi="Times New Roman" w:cs="Times New Roman"/>
          <w:spacing w:val="-3"/>
        </w:rPr>
        <w:t xml:space="preserve"> </w:t>
      </w:r>
      <w:r w:rsidRPr="000E3CD3">
        <w:rPr>
          <w:rFonts w:ascii="Times New Roman" w:hAnsi="Times New Roman" w:cs="Times New Roman"/>
        </w:rPr>
        <w:t>обеспечение</w:t>
      </w:r>
      <w:r w:rsidRPr="000E3CD3">
        <w:rPr>
          <w:rFonts w:ascii="Times New Roman" w:hAnsi="Times New Roman" w:cs="Times New Roman"/>
          <w:spacing w:val="-2"/>
        </w:rPr>
        <w:t xml:space="preserve"> </w:t>
      </w:r>
      <w:r w:rsidRPr="000E3CD3">
        <w:rPr>
          <w:rFonts w:ascii="Times New Roman" w:hAnsi="Times New Roman" w:cs="Times New Roman"/>
        </w:rPr>
        <w:t>обучения</w:t>
      </w:r>
      <w:bookmarkEnd w:id="18"/>
    </w:p>
    <w:p w14:paraId="282C8EA6" w14:textId="77777777" w:rsidR="007C0FED" w:rsidRPr="00CD1E4C" w:rsidRDefault="007C0FED" w:rsidP="00CD1E4C">
      <w:pPr>
        <w:spacing w:line="220" w:lineRule="exact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1C82A" w14:textId="77777777" w:rsidR="00B82F42" w:rsidRPr="00CD1E4C" w:rsidRDefault="00B82F42" w:rsidP="00CD1E4C">
      <w:pPr>
        <w:pStyle w:val="af"/>
        <w:ind w:left="301" w:hanging="30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20782426"/>
      <w:r w:rsidRPr="00CD1E4C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CD1E4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  <w:r w:rsidRPr="00CD1E4C">
        <w:rPr>
          <w:rFonts w:ascii="Times New Roman" w:hAnsi="Times New Roman" w:cs="Times New Roman"/>
          <w:sz w:val="24"/>
          <w:szCs w:val="24"/>
        </w:rPr>
        <w:t>:</w:t>
      </w:r>
    </w:p>
    <w:p w14:paraId="73F8EFA3" w14:textId="77777777" w:rsidR="00B82F42" w:rsidRPr="00CD1E4C" w:rsidRDefault="00B82F42" w:rsidP="00CD1E4C">
      <w:pPr>
        <w:pStyle w:val="af6"/>
        <w:numPr>
          <w:ilvl w:val="0"/>
          <w:numId w:val="6"/>
        </w:numPr>
        <w:tabs>
          <w:tab w:val="left" w:pos="730"/>
        </w:tabs>
        <w:ind w:right="285" w:hanging="17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Мякишев, Г. Я., Буховцев, Б. Б., Сотский, Н. Н. / Под ред. Парфентьевой Н.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А. Физика. Учебник для 10 кл. – М.: Издательство «Просвещение», 2019. – 416</w:t>
      </w:r>
      <w:r w:rsidRPr="00CD1E4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с.</w:t>
      </w:r>
    </w:p>
    <w:p w14:paraId="2B0CBA2D" w14:textId="641FDA50" w:rsidR="00B82F42" w:rsidRPr="00CD1E4C" w:rsidRDefault="00B82F42" w:rsidP="00CD1E4C">
      <w:pPr>
        <w:pStyle w:val="af6"/>
        <w:numPr>
          <w:ilvl w:val="0"/>
          <w:numId w:val="6"/>
        </w:numPr>
        <w:tabs>
          <w:tab w:val="left" w:pos="730"/>
        </w:tabs>
        <w:ind w:right="285" w:hanging="301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Мякишев, Г. Я., Буховцев, Б. Б., Чаругин, В.М. / Под ред. Парфентьевой Н.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А. Физика. Учебник для 11 кл. – М.: Издательство «Просвещение», 2019. – 399</w:t>
      </w:r>
      <w:r w:rsidRPr="00CD1E4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с.</w:t>
      </w:r>
    </w:p>
    <w:p w14:paraId="224F1270" w14:textId="77777777" w:rsidR="00B82F42" w:rsidRPr="00CD1E4C" w:rsidRDefault="00B82F42" w:rsidP="00CD1E4C">
      <w:pPr>
        <w:pStyle w:val="af"/>
        <w:ind w:left="301" w:hanging="301"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r w:rsidRPr="00CD1E4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  <w:r w:rsidRPr="00CD1E4C">
        <w:rPr>
          <w:rFonts w:ascii="Times New Roman" w:hAnsi="Times New Roman" w:cs="Times New Roman"/>
          <w:sz w:val="24"/>
          <w:szCs w:val="24"/>
        </w:rPr>
        <w:t>:</w:t>
      </w:r>
    </w:p>
    <w:p w14:paraId="4E830E1B" w14:textId="77777777" w:rsidR="00B82F42" w:rsidRPr="00CD1E4C" w:rsidRDefault="00B82F42" w:rsidP="00CD1E4C">
      <w:pPr>
        <w:pStyle w:val="af6"/>
        <w:numPr>
          <w:ilvl w:val="0"/>
          <w:numId w:val="6"/>
        </w:numPr>
        <w:tabs>
          <w:tab w:val="left" w:pos="729"/>
        </w:tabs>
        <w:ind w:right="284" w:hanging="17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t>Дмитриева, В. Ф. Физика для профессий и специальностей технического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профиля: учебник для образовательных учреждений начального и среднего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профессионального образования / В. Ф. Дмитриева. – 2-е изд., стер. – М.: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Издательский</w:t>
      </w:r>
      <w:r w:rsidRPr="00CD1E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центр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«Академия»,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2019. -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448</w:t>
      </w:r>
      <w:r w:rsidRPr="00CD1E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с.</w:t>
      </w:r>
    </w:p>
    <w:p w14:paraId="14C0FD39" w14:textId="77777777" w:rsidR="00B82F42" w:rsidRPr="00CD1E4C" w:rsidRDefault="00B82F42" w:rsidP="00CD1E4C">
      <w:pPr>
        <w:pStyle w:val="af"/>
        <w:ind w:hanging="301"/>
        <w:rPr>
          <w:rFonts w:ascii="OfficinaSansBookC" w:hAnsi="OfficinaSansBookC"/>
          <w:sz w:val="24"/>
          <w:szCs w:val="24"/>
        </w:rPr>
      </w:pPr>
    </w:p>
    <w:p w14:paraId="782AE0C6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рекомендуемых Интернет-ресурсов и программного обеспечения</w:t>
      </w:r>
    </w:p>
    <w:p w14:paraId="1FFE1653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71AB3482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www.fcior.edu.ru (Федеральный центр информационно-образовательных ресурсов).</w:t>
      </w:r>
    </w:p>
    <w:p w14:paraId="500A4E92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www.dic.academic.ru (Академик. Словари и энциклопедии).</w:t>
      </w:r>
    </w:p>
    <w:p w14:paraId="36750DE2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www.booksgid.com (Воокз Gid. Электронная библиотека).</w:t>
      </w:r>
    </w:p>
    <w:p w14:paraId="43A25E95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www.globalteka.ru (Глобалтека. Глобальная библиотека научных ресурсов).</w:t>
      </w:r>
    </w:p>
    <w:p w14:paraId="47135EE8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www.window.edu.ru (Единое окно доступа к образовательным ресурсам).</w:t>
      </w:r>
    </w:p>
    <w:p w14:paraId="4D2CCFE2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www.st-books.ru (Лучшая учебная литература).</w:t>
      </w:r>
    </w:p>
    <w:p w14:paraId="4B2FF6A1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www.school.edu. ru (Российский образовательный портал. доступность, качество, эффективность).</w:t>
      </w:r>
    </w:p>
    <w:p w14:paraId="0A155D0D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www.book.ru (Электронная библиотечная система).</w:t>
      </w:r>
    </w:p>
    <w:p w14:paraId="709F780A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www.alleng.ru/edu/phys.htm (Образовательные ресурсы Интернета — Физика).</w:t>
      </w:r>
    </w:p>
    <w:p w14:paraId="30CCF9F1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www.school-collection.edu.ru (Единая коллекция цифровых образовательных ресурсов).</w:t>
      </w:r>
    </w:p>
    <w:p w14:paraId="429D5204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https//fiz.1september.ru (учебно-методическая газета «Физика»).</w:t>
      </w:r>
    </w:p>
    <w:p w14:paraId="28603786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www.n-t.ru/nl/fz (Нобелевские лауреаты по физике).</w:t>
      </w:r>
    </w:p>
    <w:p w14:paraId="0E3EE1E1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www.nuclphys.sinp.msu.ru (Ядерная физика в Интернете).</w:t>
      </w:r>
    </w:p>
    <w:p w14:paraId="1D6C322F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www.college.ru/fizika (Подготовка к ЕГЭ).</w:t>
      </w:r>
    </w:p>
    <w:p w14:paraId="5ACDE673" w14:textId="77777777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www.kvant.mccme.ru (научно-популярный физико-математический журнал «Квант»).</w:t>
      </w:r>
    </w:p>
    <w:p w14:paraId="3ED4FF2D" w14:textId="280EBE84" w:rsidR="008F6933" w:rsidRPr="00CD1E4C" w:rsidRDefault="008F6933" w:rsidP="00CD1E4C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CD1E4C">
        <w:rPr>
          <w:rFonts w:ascii="Times New Roman" w:eastAsia="Times New Roman" w:hAnsi="Times New Roman" w:cs="Times New Roman"/>
          <w:sz w:val="24"/>
          <w:szCs w:val="24"/>
        </w:rPr>
        <w:tab/>
        <w:t>www.yos.ru/natural-sciences/html (естественно-научный журнал для молодежи «Путь в науку»).</w:t>
      </w:r>
    </w:p>
    <w:p w14:paraId="6D1C4A4C" w14:textId="77777777" w:rsidR="00124057" w:rsidRPr="00CD1E4C" w:rsidRDefault="00124057" w:rsidP="00CD1E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4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20" w:name="_Hlk120781305"/>
      <w:bookmarkStart w:id="21" w:name="_Hlk120780419"/>
      <w:bookmarkStart w:id="22" w:name="_Hlk120781324"/>
      <w:bookmarkStart w:id="23" w:name="_Hlk120716574"/>
      <w:r w:rsidRPr="00CD1E4C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20"/>
      <w:r w:rsidRPr="00CD1E4C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21"/>
      <w:r w:rsidRPr="00CD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2"/>
      <w:r w:rsidRPr="00CD1E4C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9"/>
      <w:bookmarkEnd w:id="23"/>
      <w:r w:rsidRPr="00CD1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B95E2B" w14:textId="4F6F0C0D" w:rsidR="004D1E0B" w:rsidRPr="00CD1E4C" w:rsidRDefault="004D1E0B" w:rsidP="00CD1E4C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CD1E4C">
        <w:rPr>
          <w:rFonts w:ascii="Times New Roman" w:hAnsi="Times New Roman" w:cs="Times New Roman"/>
          <w:sz w:val="24"/>
          <w:szCs w:val="24"/>
        </w:rPr>
        <w:br w:type="page"/>
      </w:r>
    </w:p>
    <w:p w14:paraId="775E48B2" w14:textId="48D0B0D4" w:rsidR="004D1E0B" w:rsidRPr="000E3CD3" w:rsidRDefault="00AB4660" w:rsidP="007368A7">
      <w:pPr>
        <w:spacing w:line="259" w:lineRule="auto"/>
        <w:ind w:right="28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_bookmark8"/>
      <w:bookmarkEnd w:id="24"/>
      <w:r w:rsidRPr="000E3CD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86B7F" w:rsidRPr="000E3CD3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дисциплины</w:t>
      </w:r>
    </w:p>
    <w:p w14:paraId="6828BC26" w14:textId="17E8EB7C" w:rsidR="004D1E0B" w:rsidRPr="000E3CD3" w:rsidRDefault="004D1E0B" w:rsidP="00CD1E4C">
      <w:pPr>
        <w:pStyle w:val="af6"/>
        <w:spacing w:line="259" w:lineRule="auto"/>
        <w:ind w:left="0" w:right="287" w:firstLine="709"/>
        <w:rPr>
          <w:rFonts w:ascii="Times New Roman" w:hAnsi="Times New Roman" w:cs="Times New Roman"/>
        </w:rPr>
      </w:pPr>
      <w:r w:rsidRPr="00CD1E4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CD1E4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b/>
          <w:sz w:val="24"/>
          <w:szCs w:val="24"/>
        </w:rPr>
        <w:t>и</w:t>
      </w:r>
      <w:r w:rsidRPr="00CD1E4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CD1E4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раскрываются</w:t>
      </w:r>
      <w:r w:rsidRPr="00CD1E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через</w:t>
      </w:r>
      <w:r w:rsidRPr="00CD1E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усвоенные</w:t>
      </w:r>
      <w:r w:rsidRPr="00CD1E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знания</w:t>
      </w:r>
      <w:r w:rsidRPr="00CD1E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 приобретенные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обучающимися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умения,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направленные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на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формирование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общих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и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компетенций.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Компетенции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должны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быть</w:t>
      </w:r>
      <w:r w:rsidRPr="00CD1E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CD1E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D1E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CD1E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1E4C">
        <w:rPr>
          <w:rFonts w:ascii="Times New Roman" w:hAnsi="Times New Roman" w:cs="Times New Roman"/>
          <w:sz w:val="24"/>
          <w:szCs w:val="24"/>
        </w:rPr>
        <w:t>результатами.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62"/>
        <w:gridCol w:w="2667"/>
      </w:tblGrid>
      <w:tr w:rsidR="00EC157E" w:rsidRPr="00CD1E4C" w14:paraId="71A2EFCB" w14:textId="77777777" w:rsidTr="008F2F8F">
        <w:trPr>
          <w:trHeight w:val="20"/>
        </w:trPr>
        <w:tc>
          <w:tcPr>
            <w:tcW w:w="1818" w:type="pct"/>
          </w:tcPr>
          <w:p w14:paraId="1EF56044" w14:textId="77777777" w:rsidR="00EC157E" w:rsidRPr="00CD1E4C" w:rsidRDefault="00EC157E" w:rsidP="00CD1E4C">
            <w:pPr>
              <w:pStyle w:val="TableParagraph"/>
              <w:spacing w:line="220" w:lineRule="exact"/>
              <w:ind w:left="145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CD1E4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467ADE1B" w14:textId="77777777" w:rsidR="00EC157E" w:rsidRPr="00CD1E4C" w:rsidRDefault="00EC157E" w:rsidP="00CD1E4C">
            <w:pPr>
              <w:pStyle w:val="TableParagraph"/>
              <w:spacing w:line="220" w:lineRule="exact"/>
              <w:ind w:left="148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CD1E4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72A77DA2" w14:textId="77777777" w:rsidR="00EC157E" w:rsidRPr="00CD1E4C" w:rsidRDefault="00EC157E" w:rsidP="00CD1E4C">
            <w:pPr>
              <w:pStyle w:val="TableParagraph"/>
              <w:spacing w:line="220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1E8BA92A" w14:textId="77777777" w:rsidR="00EC157E" w:rsidRPr="00CD1E4C" w:rsidRDefault="00EC157E" w:rsidP="00CD1E4C">
            <w:pPr>
              <w:pStyle w:val="TableParagraph"/>
              <w:spacing w:line="220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CD1E4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6EE566BA" w14:textId="77777777" w:rsidR="00EC157E" w:rsidRPr="00CD1E4C" w:rsidRDefault="00EC157E" w:rsidP="00CD1E4C">
            <w:pPr>
              <w:pStyle w:val="TableParagraph"/>
              <w:spacing w:line="220" w:lineRule="exact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EC157E" w:rsidRPr="00CD1E4C" w14:paraId="791230AD" w14:textId="77777777" w:rsidTr="00E707A7">
        <w:trPr>
          <w:trHeight w:val="20"/>
        </w:trPr>
        <w:tc>
          <w:tcPr>
            <w:tcW w:w="1818" w:type="pct"/>
          </w:tcPr>
          <w:p w14:paraId="12D63343" w14:textId="77777777" w:rsidR="00EC157E" w:rsidRPr="00CD1E4C" w:rsidRDefault="00EC157E" w:rsidP="00CD1E4C">
            <w:pPr>
              <w:pStyle w:val="TableParagraph"/>
              <w:spacing w:line="220" w:lineRule="exact"/>
              <w:ind w:left="107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D1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CD1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CD1E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CD1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1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3E795633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14:paraId="4FECB998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14:paraId="4798D89B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 3.4., 3.5.</w:t>
            </w:r>
          </w:p>
          <w:p w14:paraId="4DBA8AB9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14:paraId="0868C1F0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14:paraId="35E4C8CA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14:paraId="24F7B47E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 w:val="restart"/>
            <w:vAlign w:val="center"/>
          </w:tcPr>
          <w:p w14:paraId="4DD407B6" w14:textId="77777777" w:rsidR="00EC157E" w:rsidRPr="00CD1E4C" w:rsidRDefault="00EC157E" w:rsidP="00CD1E4C">
            <w:pPr>
              <w:pStyle w:val="TableParagraph"/>
              <w:tabs>
                <w:tab w:val="left" w:pos="425"/>
              </w:tabs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CD1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5A38A4F6" w14:textId="77777777" w:rsidR="00EC157E" w:rsidRPr="00CD1E4C" w:rsidRDefault="00EC157E" w:rsidP="00CD1E4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4A1D5506" w14:textId="77777777" w:rsidR="00EC157E" w:rsidRPr="00CD1E4C" w:rsidRDefault="00EC157E" w:rsidP="00CD1E4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CD1E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625390FB" w14:textId="77777777" w:rsidR="00EC157E" w:rsidRPr="00CD1E4C" w:rsidRDefault="00EC157E" w:rsidP="00CD1E4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CD1E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3AEDEA2A" w14:textId="77777777" w:rsidR="00EC157E" w:rsidRPr="00CD1E4C" w:rsidRDefault="00EC157E" w:rsidP="00CD1E4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CD1E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543D2632" w14:textId="7B885257" w:rsidR="00EC157E" w:rsidRPr="00CD1E4C" w:rsidRDefault="00EC157E" w:rsidP="00CD1E4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>(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14:paraId="48EF3D4E" w14:textId="77777777" w:rsidR="00EC157E" w:rsidRPr="00CD1E4C" w:rsidRDefault="00EC157E" w:rsidP="00CD1E4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1D0FBDD1" w14:textId="77777777" w:rsidR="00EC157E" w:rsidRPr="00CD1E4C" w:rsidRDefault="00EC157E" w:rsidP="00CD1E4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7FF1C4A7" w14:textId="77777777" w:rsidR="00EC157E" w:rsidRPr="00CD1E4C" w:rsidRDefault="00EC157E" w:rsidP="00CD1E4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0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C157E" w:rsidRPr="00CD1E4C" w14:paraId="627C4ECE" w14:textId="77777777" w:rsidTr="008F2F8F">
        <w:trPr>
          <w:trHeight w:val="20"/>
        </w:trPr>
        <w:tc>
          <w:tcPr>
            <w:tcW w:w="1818" w:type="pct"/>
          </w:tcPr>
          <w:p w14:paraId="49E26059" w14:textId="1F28210C" w:rsidR="00EC157E" w:rsidRPr="00CD1E4C" w:rsidRDefault="00EC157E" w:rsidP="00CD1E4C">
            <w:pPr>
              <w:pStyle w:val="TableParagraph"/>
              <w:spacing w:line="220" w:lineRule="exact"/>
              <w:ind w:left="107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информации, и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0C9707C8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14:paraId="19124825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14:paraId="6D6667AA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14:paraId="0CA3D5C1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044BFD4C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14:paraId="7240F837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14:paraId="417F4B3E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6.1., 6.2. </w:t>
            </w:r>
          </w:p>
          <w:p w14:paraId="4B766DB4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195B669D" w14:textId="77777777" w:rsidR="00EC157E" w:rsidRPr="00CD1E4C" w:rsidRDefault="00EC157E" w:rsidP="00CD1E4C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CD1E4C" w14:paraId="7EDB9C92" w14:textId="77777777" w:rsidTr="008F2F8F">
        <w:trPr>
          <w:trHeight w:val="20"/>
        </w:trPr>
        <w:tc>
          <w:tcPr>
            <w:tcW w:w="1818" w:type="pct"/>
          </w:tcPr>
          <w:p w14:paraId="55E81066" w14:textId="77777777" w:rsidR="00EC157E" w:rsidRPr="00CD1E4C" w:rsidRDefault="00EC157E" w:rsidP="00CD1E4C">
            <w:pPr>
              <w:pStyle w:val="TableParagraph"/>
              <w:spacing w:line="220" w:lineRule="exact"/>
              <w:ind w:left="107"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CD1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2C9F18C" w14:textId="77777777" w:rsidR="00EC157E" w:rsidRPr="00CD1E4C" w:rsidRDefault="00EC157E" w:rsidP="00CD1E4C">
            <w:pPr>
              <w:pStyle w:val="TableParagraph"/>
              <w:spacing w:line="22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14:paraId="58444F31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14:paraId="4F9EE1A4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14:paraId="1D433E6D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14:paraId="37BE9A04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26274AB2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4C694DD4" w14:textId="77777777" w:rsidR="00EC157E" w:rsidRPr="00CD1E4C" w:rsidRDefault="00EC157E" w:rsidP="00CD1E4C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CD1E4C" w14:paraId="3EA7E677" w14:textId="77777777" w:rsidTr="008F2F8F">
        <w:trPr>
          <w:trHeight w:val="20"/>
        </w:trPr>
        <w:tc>
          <w:tcPr>
            <w:tcW w:w="1818" w:type="pct"/>
          </w:tcPr>
          <w:p w14:paraId="4A129615" w14:textId="77777777" w:rsidR="00EC157E" w:rsidRPr="00CD1E4C" w:rsidRDefault="00EC157E" w:rsidP="00CD1E4C">
            <w:pPr>
              <w:pStyle w:val="TableParagraph"/>
              <w:spacing w:line="220" w:lineRule="exact"/>
              <w:ind w:left="107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46148602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14:paraId="1C65E786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14:paraId="0C6FCFA2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14:paraId="387D260F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3429EDBC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14:paraId="4792086F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14:paraId="485A5A92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14:paraId="4D51817C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4AE141D8" w14:textId="77777777" w:rsidR="00EC157E" w:rsidRPr="00CD1E4C" w:rsidRDefault="00EC157E" w:rsidP="00CD1E4C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CD1E4C" w14:paraId="3164ACB3" w14:textId="77777777" w:rsidTr="008F2F8F">
        <w:trPr>
          <w:trHeight w:val="20"/>
        </w:trPr>
        <w:tc>
          <w:tcPr>
            <w:tcW w:w="1818" w:type="pct"/>
          </w:tcPr>
          <w:p w14:paraId="4A414BC1" w14:textId="77777777" w:rsidR="00EC157E" w:rsidRPr="00CD1E4C" w:rsidRDefault="00EC157E" w:rsidP="00CD1E4C">
            <w:pPr>
              <w:pStyle w:val="TableParagraph"/>
              <w:spacing w:line="220" w:lineRule="exact"/>
              <w:ind w:left="107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CD1E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1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460413DD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14:paraId="257ADC94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14:paraId="756CE4B1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14:paraId="6D8E4CB7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0721F069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14:paraId="3C109D39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14:paraId="646C6C92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14:paraId="2E8E0737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19B78B38" w14:textId="77777777" w:rsidR="00EC157E" w:rsidRPr="00CD1E4C" w:rsidRDefault="00EC157E" w:rsidP="00CD1E4C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CD1E4C" w14:paraId="4564F464" w14:textId="77777777" w:rsidTr="008F2F8F">
        <w:trPr>
          <w:trHeight w:val="20"/>
        </w:trPr>
        <w:tc>
          <w:tcPr>
            <w:tcW w:w="1818" w:type="pct"/>
          </w:tcPr>
          <w:p w14:paraId="7E422232" w14:textId="77777777" w:rsidR="00EC157E" w:rsidRPr="00CD1E4C" w:rsidRDefault="00EC157E" w:rsidP="00CD1E4C">
            <w:pPr>
              <w:pStyle w:val="TableParagraph"/>
              <w:spacing w:line="220" w:lineRule="exact"/>
              <w:ind w:left="10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ОК 06.  Проявлять гражданско-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поведение на основе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Pr="00CD1E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ценностей, в</w:t>
            </w:r>
            <w:r w:rsidRPr="00CD1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CD1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числе с</w:t>
            </w:r>
            <w:r w:rsidRPr="00CD1E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учетом гармонизации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межнациональных и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межрелигиозных отношений,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1819" w:type="pct"/>
          </w:tcPr>
          <w:p w14:paraId="4A26C9D4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14:paraId="4D19B8FC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14:paraId="6EDA75C2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3., Темы 3.1., 3.2., 3.3.,</w:t>
            </w:r>
          </w:p>
          <w:p w14:paraId="4DE487FD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5341E022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4., Темы 4.1., 4.2.</w:t>
            </w:r>
          </w:p>
          <w:p w14:paraId="21404F6C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3B339842" w14:textId="77777777" w:rsidR="00EC157E" w:rsidRPr="00CD1E4C" w:rsidRDefault="00EC157E" w:rsidP="00CD1E4C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CD1E4C" w14:paraId="1AA9FC73" w14:textId="77777777" w:rsidTr="008F2F8F">
        <w:trPr>
          <w:trHeight w:val="20"/>
        </w:trPr>
        <w:tc>
          <w:tcPr>
            <w:tcW w:w="1818" w:type="pct"/>
          </w:tcPr>
          <w:p w14:paraId="4D00870E" w14:textId="77777777" w:rsidR="00EC157E" w:rsidRPr="00CD1E4C" w:rsidRDefault="00EC157E" w:rsidP="00CD1E4C">
            <w:pPr>
              <w:pStyle w:val="TableParagraph"/>
              <w:spacing w:line="220" w:lineRule="exact"/>
              <w:ind w:left="107"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CD1E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CD1E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CD1E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1E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14:paraId="2849FF0D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14:paraId="39CA5CD5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14:paraId="23581951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14:paraId="05D00C46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197396B9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14:paraId="026A0104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14:paraId="37B5A6B5" w14:textId="77777777" w:rsidR="00EC157E" w:rsidRPr="00CD1E4C" w:rsidRDefault="00EC157E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14:paraId="4EC946B2" w14:textId="77777777" w:rsidR="00EC157E" w:rsidRPr="00CD1E4C" w:rsidRDefault="00EC157E" w:rsidP="00CD1E4C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E" w:rsidRPr="00CD1E4C" w14:paraId="6DAE0020" w14:textId="77777777" w:rsidTr="008F2F8F">
        <w:trPr>
          <w:trHeight w:val="20"/>
        </w:trPr>
        <w:tc>
          <w:tcPr>
            <w:tcW w:w="1818" w:type="pct"/>
          </w:tcPr>
          <w:p w14:paraId="06467CD5" w14:textId="70303FE7" w:rsidR="00EC157E" w:rsidRPr="00CD1E4C" w:rsidRDefault="00CD1E4C" w:rsidP="00CD1E4C">
            <w:pPr>
              <w:spacing w:line="220" w:lineRule="exact"/>
              <w:ind w:right="15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ПК 5.2</w:t>
            </w:r>
            <w:r w:rsidRPr="00CD1E4C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. </w:t>
            </w:r>
            <w:r w:rsidRPr="00CD1E4C">
              <w:rPr>
                <w:rFonts w:ascii="Times New Roman" w:hAnsi="Times New Roman"/>
                <w:color w:val="000000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1819" w:type="pct"/>
          </w:tcPr>
          <w:p w14:paraId="0E0787D4" w14:textId="77777777" w:rsidR="00B82F42" w:rsidRPr="00CD1E4C" w:rsidRDefault="00B82F42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14:paraId="51F284C4" w14:textId="77777777" w:rsidR="00B82F42" w:rsidRPr="00CD1E4C" w:rsidRDefault="00B82F42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5FDC283F" w14:textId="68A0FB7E" w:rsidR="00B82F42" w:rsidRPr="00CD1E4C" w:rsidRDefault="00B82F42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14:paraId="0B572A92" w14:textId="77777777" w:rsidR="00966B9D" w:rsidRPr="00CD1E4C" w:rsidRDefault="00966B9D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1. Темы 1.1., 1.2, 1.3</w:t>
            </w:r>
          </w:p>
          <w:p w14:paraId="2A08D0BF" w14:textId="77777777" w:rsidR="00966B9D" w:rsidRPr="00CD1E4C" w:rsidRDefault="00966B9D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2. Темы 2.1., 2.2., 2.3.</w:t>
            </w:r>
          </w:p>
          <w:p w14:paraId="2F3D0196" w14:textId="77777777" w:rsidR="00966B9D" w:rsidRPr="00CD1E4C" w:rsidRDefault="00966B9D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3. Темы 3.1., 3.2., 3.3.,</w:t>
            </w:r>
          </w:p>
          <w:p w14:paraId="527294EF" w14:textId="77777777" w:rsidR="00966B9D" w:rsidRPr="00CD1E4C" w:rsidRDefault="00966B9D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  <w:p w14:paraId="10C86C92" w14:textId="77777777" w:rsidR="00966B9D" w:rsidRPr="00CD1E4C" w:rsidRDefault="00966B9D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4. Темы 4.1., 4.2.</w:t>
            </w:r>
          </w:p>
          <w:p w14:paraId="73F9C50C" w14:textId="77777777" w:rsidR="00966B9D" w:rsidRPr="00CD1E4C" w:rsidRDefault="00966B9D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5. Темы 5.1., 5.2., 5.3.</w:t>
            </w:r>
          </w:p>
          <w:p w14:paraId="50095D69" w14:textId="77777777" w:rsidR="00966B9D" w:rsidRPr="00CD1E4C" w:rsidRDefault="00966B9D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6.1., 6.2. </w:t>
            </w:r>
          </w:p>
          <w:p w14:paraId="02DD0F2E" w14:textId="12516F52" w:rsidR="00966B9D" w:rsidRPr="00CD1E4C" w:rsidRDefault="00966B9D" w:rsidP="00CD1E4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Раздел 7. Темы 7.1., 7.2.</w:t>
            </w:r>
          </w:p>
          <w:p w14:paraId="592F9B91" w14:textId="77777777" w:rsidR="00EC157E" w:rsidRPr="00CD1E4C" w:rsidRDefault="00EC157E" w:rsidP="00CD1E4C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14:paraId="126FFF9E" w14:textId="77777777" w:rsidR="00EC157E" w:rsidRPr="00CD1E4C" w:rsidRDefault="00EC157E" w:rsidP="00CD1E4C">
            <w:pPr>
              <w:spacing w:line="22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 w:rsidSect="00C86B7F">
      <w:footerReference w:type="default" r:id="rId13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B628" w14:textId="77777777" w:rsidR="0062658B" w:rsidRDefault="0062658B">
      <w:r>
        <w:separator/>
      </w:r>
    </w:p>
  </w:endnote>
  <w:endnote w:type="continuationSeparator" w:id="0">
    <w:p w14:paraId="32113B72" w14:textId="77777777" w:rsidR="0062658B" w:rsidRDefault="0062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105A" w14:textId="77777777" w:rsidR="00A865C2" w:rsidRDefault="00A865C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31F2CC55" w:rsidR="00A865C2" w:rsidRDefault="00A865C2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F31865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2EA29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14:paraId="7EA3397C" w14:textId="31F2CC55" w:rsidR="00A865C2" w:rsidRDefault="00A865C2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F31865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4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5"/>
      <w:docPartObj>
        <w:docPartGallery w:val="AutoText"/>
      </w:docPartObj>
    </w:sdtPr>
    <w:sdtEndPr/>
    <w:sdtContent>
      <w:p w14:paraId="0BE2C730" w14:textId="4EADE303" w:rsidR="00A865C2" w:rsidRDefault="00A865C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865">
          <w:rPr>
            <w:noProof/>
          </w:rPr>
          <w:t>13</w:t>
        </w:r>
        <w:r>
          <w:fldChar w:fldCharType="end"/>
        </w:r>
      </w:p>
    </w:sdtContent>
  </w:sdt>
  <w:p w14:paraId="16003BFB" w14:textId="77777777" w:rsidR="00A865C2" w:rsidRDefault="00A865C2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9"/>
      <w:docPartObj>
        <w:docPartGallery w:val="AutoText"/>
      </w:docPartObj>
    </w:sdtPr>
    <w:sdtEndPr/>
    <w:sdtContent>
      <w:p w14:paraId="6B3885FF" w14:textId="00E82053" w:rsidR="00A865C2" w:rsidRDefault="00A865C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865">
          <w:rPr>
            <w:noProof/>
          </w:rPr>
          <w:t>14</w:t>
        </w:r>
        <w:r>
          <w:fldChar w:fldCharType="end"/>
        </w:r>
      </w:p>
    </w:sdtContent>
  </w:sdt>
  <w:p w14:paraId="72796BD0" w14:textId="77777777" w:rsidR="00A865C2" w:rsidRDefault="00A865C2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7"/>
      <w:docPartObj>
        <w:docPartGallery w:val="AutoText"/>
      </w:docPartObj>
    </w:sdtPr>
    <w:sdtEndPr/>
    <w:sdtContent>
      <w:p w14:paraId="62171C85" w14:textId="6F548236" w:rsidR="00A865C2" w:rsidRDefault="00A865C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865">
          <w:rPr>
            <w:noProof/>
          </w:rPr>
          <w:t>16</w:t>
        </w:r>
        <w:r>
          <w:fldChar w:fldCharType="end"/>
        </w:r>
      </w:p>
    </w:sdtContent>
  </w:sdt>
  <w:p w14:paraId="2BADF8BA" w14:textId="77777777" w:rsidR="00A865C2" w:rsidRDefault="00A865C2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  <w:docPartObj>
        <w:docPartGallery w:val="AutoText"/>
      </w:docPartObj>
    </w:sdtPr>
    <w:sdtEndPr/>
    <w:sdtContent>
      <w:p w14:paraId="474A039C" w14:textId="1FD24600" w:rsidR="00A865C2" w:rsidRDefault="00A865C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1C1">
          <w:rPr>
            <w:noProof/>
          </w:rPr>
          <w:t>21</w:t>
        </w:r>
        <w:r>
          <w:fldChar w:fldCharType="end"/>
        </w:r>
      </w:p>
    </w:sdtContent>
  </w:sdt>
  <w:p w14:paraId="7D795CBF" w14:textId="77777777" w:rsidR="00A865C2" w:rsidRDefault="00A865C2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0C184" w14:textId="77777777" w:rsidR="0062658B" w:rsidRDefault="0062658B">
      <w:r>
        <w:separator/>
      </w:r>
    </w:p>
  </w:footnote>
  <w:footnote w:type="continuationSeparator" w:id="0">
    <w:p w14:paraId="33D5551F" w14:textId="77777777" w:rsidR="0062658B" w:rsidRDefault="0062658B">
      <w:r>
        <w:continuationSeparator/>
      </w:r>
    </w:p>
  </w:footnote>
  <w:footnote w:id="1">
    <w:p w14:paraId="4379F7CA" w14:textId="77777777" w:rsidR="00A865C2" w:rsidRPr="005374CD" w:rsidRDefault="00A865C2" w:rsidP="00EC157E">
      <w:pPr>
        <w:pStyle w:val="ab"/>
        <w:rPr>
          <w:rFonts w:ascii="OfficinaSansBookC" w:hAnsi="OfficinaSansBookC"/>
          <w:sz w:val="22"/>
          <w:szCs w:val="22"/>
        </w:rPr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</w:t>
      </w:r>
      <w:r w:rsidRPr="005374CD">
        <w:rPr>
          <w:rFonts w:ascii="OfficinaSansBookC" w:hAnsi="OfficinaSansBookC"/>
          <w:i/>
          <w:sz w:val="22"/>
          <w:szCs w:val="22"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29F26D48"/>
    <w:multiLevelType w:val="hybridMultilevel"/>
    <w:tmpl w:val="3424CEA4"/>
    <w:lvl w:ilvl="0" w:tplc="8E42F7A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555"/>
    <w:multiLevelType w:val="hybridMultilevel"/>
    <w:tmpl w:val="7D9C3CDE"/>
    <w:lvl w:ilvl="0" w:tplc="8E42F7A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2BF145A"/>
    <w:multiLevelType w:val="hybridMultilevel"/>
    <w:tmpl w:val="7B5ABDD4"/>
    <w:lvl w:ilvl="0" w:tplc="25FED060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7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3C261F"/>
    <w:multiLevelType w:val="multilevel"/>
    <w:tmpl w:val="8CCE51BE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9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0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1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2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13" w15:restartNumberingAfterBreak="0">
    <w:nsid w:val="7669775D"/>
    <w:multiLevelType w:val="hybridMultilevel"/>
    <w:tmpl w:val="96748156"/>
    <w:lvl w:ilvl="0" w:tplc="C9986FA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9B394D"/>
    <w:multiLevelType w:val="hybridMultilevel"/>
    <w:tmpl w:val="A6F6A5FC"/>
    <w:lvl w:ilvl="0" w:tplc="C32270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7"/>
    <w:lvlOverride w:ilvl="0">
      <w:startOverride w:val="2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34A1C"/>
    <w:rsid w:val="000429E0"/>
    <w:rsid w:val="0005651B"/>
    <w:rsid w:val="00063020"/>
    <w:rsid w:val="00075E95"/>
    <w:rsid w:val="0007760E"/>
    <w:rsid w:val="000A5576"/>
    <w:rsid w:val="000C5BAC"/>
    <w:rsid w:val="000C6F9A"/>
    <w:rsid w:val="000D6A71"/>
    <w:rsid w:val="000E03FD"/>
    <w:rsid w:val="000E3CD3"/>
    <w:rsid w:val="000E4EB7"/>
    <w:rsid w:val="000F5E59"/>
    <w:rsid w:val="000F635B"/>
    <w:rsid w:val="00101DAA"/>
    <w:rsid w:val="0010579D"/>
    <w:rsid w:val="00105E75"/>
    <w:rsid w:val="001106FA"/>
    <w:rsid w:val="001160E5"/>
    <w:rsid w:val="00121202"/>
    <w:rsid w:val="00124057"/>
    <w:rsid w:val="001324CC"/>
    <w:rsid w:val="00151989"/>
    <w:rsid w:val="001557B4"/>
    <w:rsid w:val="001606D4"/>
    <w:rsid w:val="00174690"/>
    <w:rsid w:val="0017522F"/>
    <w:rsid w:val="001752DF"/>
    <w:rsid w:val="001917D1"/>
    <w:rsid w:val="00195349"/>
    <w:rsid w:val="001A1D69"/>
    <w:rsid w:val="001B6058"/>
    <w:rsid w:val="001B75F5"/>
    <w:rsid w:val="001D3721"/>
    <w:rsid w:val="001E1804"/>
    <w:rsid w:val="002066D1"/>
    <w:rsid w:val="002119FE"/>
    <w:rsid w:val="00214DDB"/>
    <w:rsid w:val="0022615C"/>
    <w:rsid w:val="00237D5D"/>
    <w:rsid w:val="00242010"/>
    <w:rsid w:val="00245DDC"/>
    <w:rsid w:val="002460F7"/>
    <w:rsid w:val="00263456"/>
    <w:rsid w:val="00264D86"/>
    <w:rsid w:val="00271CF5"/>
    <w:rsid w:val="002725D2"/>
    <w:rsid w:val="00273CC3"/>
    <w:rsid w:val="00283470"/>
    <w:rsid w:val="0029661E"/>
    <w:rsid w:val="002A3E7F"/>
    <w:rsid w:val="002A42D2"/>
    <w:rsid w:val="002B06ED"/>
    <w:rsid w:val="002C39B6"/>
    <w:rsid w:val="002D6303"/>
    <w:rsid w:val="002F0298"/>
    <w:rsid w:val="002F5BE1"/>
    <w:rsid w:val="00303A35"/>
    <w:rsid w:val="00313073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05EE1"/>
    <w:rsid w:val="00422B96"/>
    <w:rsid w:val="004231C0"/>
    <w:rsid w:val="00435FDC"/>
    <w:rsid w:val="00443EE5"/>
    <w:rsid w:val="00447696"/>
    <w:rsid w:val="00453B84"/>
    <w:rsid w:val="00456676"/>
    <w:rsid w:val="0045695D"/>
    <w:rsid w:val="004600FF"/>
    <w:rsid w:val="0046495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21A80"/>
    <w:rsid w:val="0052530A"/>
    <w:rsid w:val="005261A9"/>
    <w:rsid w:val="00534184"/>
    <w:rsid w:val="00543CFD"/>
    <w:rsid w:val="0054707B"/>
    <w:rsid w:val="00554D9C"/>
    <w:rsid w:val="00557FBA"/>
    <w:rsid w:val="00561142"/>
    <w:rsid w:val="005B04BE"/>
    <w:rsid w:val="005E2E77"/>
    <w:rsid w:val="00604AB7"/>
    <w:rsid w:val="00610200"/>
    <w:rsid w:val="00620131"/>
    <w:rsid w:val="00625792"/>
    <w:rsid w:val="006257B0"/>
    <w:rsid w:val="0062658B"/>
    <w:rsid w:val="00630F8B"/>
    <w:rsid w:val="00632896"/>
    <w:rsid w:val="00636DB4"/>
    <w:rsid w:val="00643B51"/>
    <w:rsid w:val="0064578E"/>
    <w:rsid w:val="00645A74"/>
    <w:rsid w:val="0065370B"/>
    <w:rsid w:val="00675B6E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27188"/>
    <w:rsid w:val="00732051"/>
    <w:rsid w:val="007368A7"/>
    <w:rsid w:val="0074393E"/>
    <w:rsid w:val="00744A20"/>
    <w:rsid w:val="00754F03"/>
    <w:rsid w:val="0075623F"/>
    <w:rsid w:val="0075629A"/>
    <w:rsid w:val="007577C7"/>
    <w:rsid w:val="00787874"/>
    <w:rsid w:val="00791E93"/>
    <w:rsid w:val="007951C1"/>
    <w:rsid w:val="007A702C"/>
    <w:rsid w:val="007C0FED"/>
    <w:rsid w:val="007F7238"/>
    <w:rsid w:val="00812F3D"/>
    <w:rsid w:val="00814CE4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8F2F8F"/>
    <w:rsid w:val="008F6933"/>
    <w:rsid w:val="00910ABB"/>
    <w:rsid w:val="0091606E"/>
    <w:rsid w:val="00920DD6"/>
    <w:rsid w:val="00926BE2"/>
    <w:rsid w:val="00936F9B"/>
    <w:rsid w:val="00957AC3"/>
    <w:rsid w:val="0096047A"/>
    <w:rsid w:val="00962B52"/>
    <w:rsid w:val="009651C5"/>
    <w:rsid w:val="00966577"/>
    <w:rsid w:val="00966B9D"/>
    <w:rsid w:val="00966CD3"/>
    <w:rsid w:val="00967A41"/>
    <w:rsid w:val="009731D3"/>
    <w:rsid w:val="009742B4"/>
    <w:rsid w:val="009751E4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865C2"/>
    <w:rsid w:val="00A9032F"/>
    <w:rsid w:val="00AA43B3"/>
    <w:rsid w:val="00AB4660"/>
    <w:rsid w:val="00AC55AA"/>
    <w:rsid w:val="00AE544C"/>
    <w:rsid w:val="00AF41CB"/>
    <w:rsid w:val="00AF7C49"/>
    <w:rsid w:val="00AF7D11"/>
    <w:rsid w:val="00B1217B"/>
    <w:rsid w:val="00B46CCD"/>
    <w:rsid w:val="00B52023"/>
    <w:rsid w:val="00B65504"/>
    <w:rsid w:val="00B7126A"/>
    <w:rsid w:val="00B82F42"/>
    <w:rsid w:val="00B85911"/>
    <w:rsid w:val="00B935A1"/>
    <w:rsid w:val="00BA3469"/>
    <w:rsid w:val="00BA45A3"/>
    <w:rsid w:val="00BB135A"/>
    <w:rsid w:val="00BE0499"/>
    <w:rsid w:val="00BE7001"/>
    <w:rsid w:val="00C04596"/>
    <w:rsid w:val="00C04D04"/>
    <w:rsid w:val="00C11253"/>
    <w:rsid w:val="00C118CC"/>
    <w:rsid w:val="00C166CB"/>
    <w:rsid w:val="00C251CC"/>
    <w:rsid w:val="00C30B95"/>
    <w:rsid w:val="00C34599"/>
    <w:rsid w:val="00C366BD"/>
    <w:rsid w:val="00C4565F"/>
    <w:rsid w:val="00C53B0C"/>
    <w:rsid w:val="00C631A9"/>
    <w:rsid w:val="00C672CF"/>
    <w:rsid w:val="00C67F37"/>
    <w:rsid w:val="00C85CAE"/>
    <w:rsid w:val="00C86B7F"/>
    <w:rsid w:val="00C87CEC"/>
    <w:rsid w:val="00CC167C"/>
    <w:rsid w:val="00CD1E4C"/>
    <w:rsid w:val="00CE6088"/>
    <w:rsid w:val="00D021F4"/>
    <w:rsid w:val="00D14DC1"/>
    <w:rsid w:val="00D17078"/>
    <w:rsid w:val="00D20776"/>
    <w:rsid w:val="00D33705"/>
    <w:rsid w:val="00D45A5E"/>
    <w:rsid w:val="00D47FCF"/>
    <w:rsid w:val="00D522B7"/>
    <w:rsid w:val="00D7587A"/>
    <w:rsid w:val="00D85F44"/>
    <w:rsid w:val="00DA050C"/>
    <w:rsid w:val="00DD163C"/>
    <w:rsid w:val="00DD6931"/>
    <w:rsid w:val="00DE1403"/>
    <w:rsid w:val="00DF6B1B"/>
    <w:rsid w:val="00E212E2"/>
    <w:rsid w:val="00E23DDC"/>
    <w:rsid w:val="00E25DE4"/>
    <w:rsid w:val="00E6021C"/>
    <w:rsid w:val="00E707A7"/>
    <w:rsid w:val="00E72BD8"/>
    <w:rsid w:val="00EC157E"/>
    <w:rsid w:val="00EC32DE"/>
    <w:rsid w:val="00ED6EA6"/>
    <w:rsid w:val="00EE4E39"/>
    <w:rsid w:val="00EF118A"/>
    <w:rsid w:val="00EF69AD"/>
    <w:rsid w:val="00F02E0D"/>
    <w:rsid w:val="00F036EC"/>
    <w:rsid w:val="00F15DFF"/>
    <w:rsid w:val="00F2189C"/>
    <w:rsid w:val="00F27290"/>
    <w:rsid w:val="00F31865"/>
    <w:rsid w:val="00F45403"/>
    <w:rsid w:val="00F51B01"/>
    <w:rsid w:val="00F64298"/>
    <w:rsid w:val="00F66BDE"/>
    <w:rsid w:val="00F72F04"/>
    <w:rsid w:val="00F75A70"/>
    <w:rsid w:val="00F82942"/>
    <w:rsid w:val="00F842CA"/>
    <w:rsid w:val="00F871BD"/>
    <w:rsid w:val="00F92BE3"/>
    <w:rsid w:val="00F97800"/>
    <w:rsid w:val="00FB5700"/>
    <w:rsid w:val="00FD2D9F"/>
    <w:rsid w:val="00FD35EC"/>
    <w:rsid w:val="00FD460C"/>
    <w:rsid w:val="00FD4EE2"/>
    <w:rsid w:val="00FE2AB8"/>
    <w:rsid w:val="00FE6F27"/>
    <w:rsid w:val="00FE767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3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12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12">
    <w:name w:val="Обычный (веб) Знак1"/>
    <w:link w:val="af5"/>
    <w:uiPriority w:val="99"/>
    <w:qFormat/>
    <w:locked/>
    <w:rPr>
      <w:sz w:val="24"/>
      <w:lang w:val="ru-RU" w:eastAsia="ru-RU"/>
    </w:rPr>
  </w:style>
  <w:style w:type="paragraph" w:styleId="af6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7"/>
    <w:uiPriority w:val="34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qFormat/>
    <w:pPr>
      <w:ind w:left="110"/>
    </w:pPr>
  </w:style>
  <w:style w:type="character" w:customStyle="1" w:styleId="af8">
    <w:name w:val="Основной текст_"/>
    <w:basedOn w:val="a0"/>
    <w:link w:val="13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3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4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afa">
    <w:basedOn w:val="a"/>
    <w:next w:val="af5"/>
    <w:link w:val="afb"/>
    <w:uiPriority w:val="99"/>
    <w:qFormat/>
    <w:rsid w:val="00EC157E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c">
    <w:name w:val="Название Знак"/>
    <w:basedOn w:val="a0"/>
    <w:uiPriority w:val="99"/>
    <w:locked/>
    <w:rsid w:val="00EC157E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b">
    <w:name w:val="Обычный (веб) Знак"/>
    <w:link w:val="afa"/>
    <w:uiPriority w:val="99"/>
    <w:locked/>
    <w:rsid w:val="00EC157E"/>
    <w:rPr>
      <w:sz w:val="24"/>
    </w:rPr>
  </w:style>
  <w:style w:type="table" w:customStyle="1" w:styleId="-12">
    <w:name w:val="Таблица-сетка 1 светлая2"/>
    <w:uiPriority w:val="99"/>
    <w:qFormat/>
    <w:rsid w:val="00EC157E"/>
    <w:pPr>
      <w:widowControl w:val="0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EC157E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ja-JP"/>
    </w:rPr>
  </w:style>
  <w:style w:type="character" w:styleId="afd">
    <w:name w:val="Strong"/>
    <w:uiPriority w:val="22"/>
    <w:qFormat/>
    <w:locked/>
    <w:rsid w:val="008F2F8F"/>
    <w:rPr>
      <w:b/>
      <w:bCs/>
    </w:rPr>
  </w:style>
  <w:style w:type="character" w:customStyle="1" w:styleId="af7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6"/>
    <w:uiPriority w:val="34"/>
    <w:qFormat/>
    <w:locked/>
    <w:rsid w:val="008F2F8F"/>
    <w:rPr>
      <w:rFonts w:cs="Calibri"/>
      <w:sz w:val="22"/>
      <w:szCs w:val="22"/>
      <w:lang w:eastAsia="en-US"/>
    </w:rPr>
  </w:style>
  <w:style w:type="paragraph" w:styleId="afe">
    <w:name w:val="TOC Heading"/>
    <w:basedOn w:val="1"/>
    <w:next w:val="a"/>
    <w:uiPriority w:val="39"/>
    <w:unhideWhenUsed/>
    <w:qFormat/>
    <w:rsid w:val="008F693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ff">
    <w:name w:val="Hyperlink"/>
    <w:basedOn w:val="a0"/>
    <w:uiPriority w:val="99"/>
    <w:unhideWhenUsed/>
    <w:rsid w:val="008F6933"/>
    <w:rPr>
      <w:color w:val="0000FF" w:themeColor="hyperlink"/>
      <w:u w:val="single"/>
    </w:rPr>
  </w:style>
  <w:style w:type="paragraph" w:customStyle="1" w:styleId="aff0">
    <w:name w:val="Прижатый влево"/>
    <w:basedOn w:val="a"/>
    <w:next w:val="a"/>
    <w:uiPriority w:val="99"/>
    <w:rsid w:val="00957AC3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aragraph">
    <w:name w:val="paragraph"/>
    <w:basedOn w:val="a"/>
    <w:rsid w:val="00957A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C1C39-0C31-40D3-93FD-9F8345CC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7587</Words>
  <Characters>43248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6</cp:revision>
  <cp:lastPrinted>2023-01-12T14:19:00Z</cp:lastPrinted>
  <dcterms:created xsi:type="dcterms:W3CDTF">2023-06-01T11:48:00Z</dcterms:created>
  <dcterms:modified xsi:type="dcterms:W3CDTF">2024-04-10T05:34:00Z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